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C9E" w:rsidRDefault="00F16C9E" w:rsidP="004C269B">
      <w:pPr>
        <w:pStyle w:val="boxrule"/>
      </w:pPr>
      <w:r>
        <w:t>100.  INCREASED LIABILITY LIMITS</w:t>
      </w:r>
      <w:r w:rsidR="00B17E34">
        <w:t xml:space="preserve"> </w:t>
      </w:r>
    </w:p>
    <w:p w:rsidR="00F16C9E" w:rsidRDefault="00F16C9E" w:rsidP="004C269B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84154E" w:rsidRDefault="0084154E" w:rsidP="004C269B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84154E" w:rsidTr="0084154E">
        <w:trPr>
          <w:cantSplit/>
          <w:trHeight w:val="190"/>
        </w:trPr>
        <w:tc>
          <w:tcPr>
            <w:tcW w:w="200" w:type="dxa"/>
            <w:hideMark/>
          </w:tcPr>
          <w:p w:rsidR="0084154E" w:rsidRDefault="0084154E" w:rsidP="004C269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5F189E" w:rsidTr="0084154E">
        <w:trPr>
          <w:cantSplit/>
          <w:trHeight w:val="190"/>
        </w:trPr>
        <w:tc>
          <w:tcPr>
            <w:tcW w:w="200" w:type="dxa"/>
          </w:tcPr>
          <w:p w:rsidR="005F189E" w:rsidRDefault="005F189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F189E" w:rsidRDefault="005F189E" w:rsidP="004C269B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9E" w:rsidRDefault="00507206" w:rsidP="004C269B">
            <w:pPr>
              <w:pStyle w:val="tabletext11"/>
              <w:tabs>
                <w:tab w:val="decimal" w:pos="700"/>
              </w:tabs>
            </w:pPr>
            <w:r>
              <w:t>0.60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9E" w:rsidRDefault="009C5ACA" w:rsidP="004C269B">
            <w:pPr>
              <w:pStyle w:val="tabletext11"/>
              <w:tabs>
                <w:tab w:val="decimal" w:pos="700"/>
              </w:tabs>
            </w:pPr>
            <w:del w:id="0" w:author="Author" w:date="2020-01-07T11:17:00Z">
              <w:r w:rsidDel="0042168E">
                <w:delText>0.61</w:delText>
              </w:r>
            </w:del>
            <w:ins w:id="1" w:author="Author" w:date="2020-01-07T11:17:00Z">
              <w:r w:rsidR="0042168E">
                <w:t>0.60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</w:pPr>
            <w:r>
              <w:t>0.60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9E" w:rsidRDefault="005F189E" w:rsidP="004C269B">
            <w:pPr>
              <w:pStyle w:val="tabletext11"/>
              <w:tabs>
                <w:tab w:val="decimal" w:pos="700"/>
              </w:tabs>
            </w:pPr>
            <w:del w:id="2" w:author="Author" w:date="2020-01-07T11:17:00Z">
              <w:r w:rsidDel="0042168E">
                <w:delText>0.66</w:delText>
              </w:r>
            </w:del>
            <w:ins w:id="3" w:author="Author" w:date="2020-01-07T11:17:00Z">
              <w:r w:rsidR="0042168E">
                <w:t>0.65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9E" w:rsidRDefault="00052D53" w:rsidP="004C269B">
            <w:pPr>
              <w:pStyle w:val="tabletext11"/>
              <w:tabs>
                <w:tab w:val="decimal" w:pos="700"/>
              </w:tabs>
            </w:pPr>
            <w:r>
              <w:t>0.62</w:t>
            </w:r>
          </w:p>
        </w:tc>
      </w:tr>
      <w:tr w:rsidR="0084154E" w:rsidTr="0084154E">
        <w:trPr>
          <w:cantSplit/>
          <w:trHeight w:val="190"/>
        </w:trPr>
        <w:tc>
          <w:tcPr>
            <w:tcW w:w="200" w:type="dxa"/>
          </w:tcPr>
          <w:p w:rsidR="0084154E" w:rsidRDefault="0084154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4154E" w:rsidRDefault="0084154E" w:rsidP="004C269B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970621" w:rsidP="004C269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970621" w:rsidP="004C269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970621" w:rsidP="004C269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EA140B" w:rsidP="004C269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EA140B" w:rsidP="004C269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814630" w:rsidTr="00507206">
        <w:trPr>
          <w:cantSplit/>
          <w:trHeight w:val="190"/>
        </w:trPr>
        <w:tc>
          <w:tcPr>
            <w:tcW w:w="200" w:type="dxa"/>
          </w:tcPr>
          <w:p w:rsidR="00814630" w:rsidRDefault="00814630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630" w:rsidRDefault="00814630" w:rsidP="004C269B">
            <w:pPr>
              <w:pStyle w:val="tabletext11"/>
              <w:tabs>
                <w:tab w:val="decimal" w:pos="1000"/>
              </w:tabs>
            </w:pPr>
            <w:r>
              <w:t>110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630" w:rsidRDefault="00814630" w:rsidP="004C269B">
            <w:pPr>
              <w:pStyle w:val="tabletext11"/>
              <w:tabs>
                <w:tab w:val="decimal" w:pos="700"/>
              </w:tabs>
            </w:pPr>
            <w:r>
              <w:t>1.04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14630" w:rsidRPr="00507206" w:rsidRDefault="00814630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1.04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14630" w:rsidRDefault="00814630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1.04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630" w:rsidRDefault="00812BBA" w:rsidP="004C269B">
            <w:pPr>
              <w:pStyle w:val="tabletext11"/>
              <w:jc w:val="center"/>
            </w:pPr>
            <w:r>
              <w:t>1.03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630" w:rsidRDefault="00814630" w:rsidP="004C269B">
            <w:pPr>
              <w:pStyle w:val="tabletext11"/>
              <w:tabs>
                <w:tab w:val="decimal" w:pos="700"/>
              </w:tabs>
            </w:pPr>
            <w:del w:id="4" w:author="Author" w:date="2020-01-07T11:17:00Z">
              <w:r w:rsidDel="0042168E">
                <w:delText>1.03</w:delText>
              </w:r>
            </w:del>
            <w:ins w:id="5" w:author="Author" w:date="2020-01-07T11:17:00Z">
              <w:r w:rsidR="0042168E">
                <w:t>1.04</w:t>
              </w:r>
            </w:ins>
          </w:p>
        </w:tc>
      </w:tr>
      <w:tr w:rsidR="00E95ED9" w:rsidTr="00507206">
        <w:trPr>
          <w:cantSplit/>
          <w:trHeight w:val="190"/>
        </w:trPr>
        <w:tc>
          <w:tcPr>
            <w:tcW w:w="200" w:type="dxa"/>
          </w:tcPr>
          <w:p w:rsidR="00E95ED9" w:rsidRDefault="00E95ED9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95ED9" w:rsidRDefault="00E95ED9" w:rsidP="004C269B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5ED9" w:rsidRDefault="00E95ED9" w:rsidP="004C269B">
            <w:pPr>
              <w:pStyle w:val="tabletext11"/>
              <w:tabs>
                <w:tab w:val="decimal" w:pos="700"/>
              </w:tabs>
            </w:pPr>
            <w: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95ED9" w:rsidRPr="00507206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 w:rsidRPr="00507206">
              <w:rPr>
                <w:szCs w:val="18"/>
              </w:rP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5ED9" w:rsidRPr="008F1225" w:rsidRDefault="00E95ED9" w:rsidP="004C269B">
            <w:pPr>
              <w:pStyle w:val="tabletext11"/>
              <w:jc w:val="center"/>
              <w:rPr>
                <w:szCs w:val="18"/>
              </w:rPr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5ED9" w:rsidRDefault="00E95ED9" w:rsidP="004C269B">
            <w:pPr>
              <w:pStyle w:val="tabletext11"/>
              <w:tabs>
                <w:tab w:val="decimal" w:pos="700"/>
              </w:tabs>
            </w:pPr>
            <w:r>
              <w:t>1.08</w:t>
            </w:r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6" w:author="Author" w:date="2020-01-07T11:19:00Z">
              <w:r w:rsidDel="0042168E">
                <w:rPr>
                  <w:szCs w:val="18"/>
                </w:rPr>
                <w:delText>1.16</w:delText>
              </w:r>
            </w:del>
            <w:ins w:id="7" w:author="Author" w:date="2020-01-07T11:19:00Z">
              <w:r w:rsidR="0042168E">
                <w:rPr>
                  <w:szCs w:val="18"/>
                </w:rPr>
                <w:t>1.17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52D53" w:rsidRPr="00507206" w:rsidRDefault="00052D53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 w:rsidRPr="00507206">
              <w:rPr>
                <w:szCs w:val="18"/>
              </w:rPr>
              <w:t>1.17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8" w:author="Author" w:date="2020-01-07T11:19:00Z">
              <w:r w:rsidDel="0042168E">
                <w:delText>1.12</w:delText>
              </w:r>
            </w:del>
            <w:ins w:id="9" w:author="Author" w:date="2020-01-07T11:19:00Z">
              <w:r w:rsidR="0042168E">
                <w:t>1.13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0" w:author="Author" w:date="2020-01-07T11:19:00Z">
              <w:r w:rsidDel="0042168E">
                <w:rPr>
                  <w:szCs w:val="18"/>
                </w:rPr>
                <w:delText>1.15</w:delText>
              </w:r>
            </w:del>
            <w:ins w:id="11" w:author="Author" w:date="2020-01-07T11:19:00Z">
              <w:r w:rsidR="0042168E">
                <w:rPr>
                  <w:szCs w:val="18"/>
                </w:rPr>
                <w:t>1.16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52D53" w:rsidRPr="00507206" w:rsidRDefault="00052D53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2" w:author="Author" w:date="2020-01-07T11:20:00Z">
              <w:r w:rsidRPr="00507206" w:rsidDel="0042168E">
                <w:rPr>
                  <w:szCs w:val="18"/>
                </w:rPr>
                <w:delText>1.32</w:delText>
              </w:r>
            </w:del>
            <w:ins w:id="13" w:author="Author" w:date="2020-01-07T11:20:00Z">
              <w:r w:rsidR="0042168E">
                <w:rPr>
                  <w:szCs w:val="18"/>
                </w:rPr>
                <w:t>1.31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1.33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</w:pPr>
            <w:del w:id="14" w:author="Author" w:date="2020-01-07T11:20:00Z">
              <w:r w:rsidDel="0042168E">
                <w:delText>1.22</w:delText>
              </w:r>
            </w:del>
            <w:ins w:id="15" w:author="Author" w:date="2020-01-07T11:20:00Z">
              <w:r w:rsidR="0042168E">
                <w:t>1.24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6" w:author="Author" w:date="2020-01-07T11:20:00Z">
              <w:r w:rsidDel="0042168E">
                <w:rPr>
                  <w:szCs w:val="18"/>
                </w:rPr>
                <w:delText>1.27</w:delText>
              </w:r>
            </w:del>
            <w:ins w:id="17" w:author="Author" w:date="2020-01-07T11:20:00Z">
              <w:r w:rsidR="0042168E">
                <w:rPr>
                  <w:szCs w:val="18"/>
                </w:rPr>
                <w:t>1.29</w:t>
              </w:r>
            </w:ins>
          </w:p>
        </w:tc>
      </w:tr>
      <w:tr w:rsidR="0084154E" w:rsidTr="0084154E">
        <w:trPr>
          <w:cantSplit/>
          <w:trHeight w:val="190"/>
        </w:trPr>
        <w:tc>
          <w:tcPr>
            <w:tcW w:w="200" w:type="dxa"/>
          </w:tcPr>
          <w:p w:rsidR="0084154E" w:rsidRDefault="0084154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8" w:author="Author" w:date="2020-01-07T11:21:00Z">
              <w:r w:rsidDel="0042168E">
                <w:rPr>
                  <w:bCs/>
                  <w:szCs w:val="18"/>
                </w:rPr>
                <w:delText>1.41</w:delText>
              </w:r>
            </w:del>
            <w:ins w:id="19" w:author="Author" w:date="2020-01-07T11:21:00Z">
              <w:r w:rsidR="0042168E">
                <w:rPr>
                  <w:bCs/>
                  <w:szCs w:val="18"/>
                </w:rPr>
                <w:t>1.42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20" w:author="Author" w:date="2020-01-07T11:21:00Z">
              <w:r w:rsidDel="0042168E">
                <w:rPr>
                  <w:bCs/>
                  <w:szCs w:val="18"/>
                </w:rPr>
                <w:delText>1.44</w:delText>
              </w:r>
            </w:del>
            <w:ins w:id="21" w:author="Author" w:date="2020-01-07T11:21:00Z">
              <w:r w:rsidR="0042168E">
                <w:rPr>
                  <w:bCs/>
                  <w:szCs w:val="18"/>
                </w:rPr>
                <w:t>1.45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bCs/>
                <w:szCs w:val="18"/>
              </w:rPr>
              <w:t>1.46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22" w:author="Author" w:date="2020-01-07T11:21:00Z">
              <w:r w:rsidDel="0042168E">
                <w:delText>1.30</w:delText>
              </w:r>
            </w:del>
            <w:ins w:id="23" w:author="Author" w:date="2020-01-07T11:21:00Z">
              <w:r w:rsidR="0042168E">
                <w:t>1.32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24" w:author="Author" w:date="2020-01-07T11:21:00Z">
              <w:r w:rsidDel="0042168E">
                <w:rPr>
                  <w:bCs/>
                  <w:szCs w:val="18"/>
                </w:rPr>
                <w:delText>1.38</w:delText>
              </w:r>
            </w:del>
            <w:ins w:id="25" w:author="Author" w:date="2020-01-07T11:21:00Z">
              <w:r w:rsidR="0042168E">
                <w:rPr>
                  <w:bCs/>
                  <w:szCs w:val="18"/>
                </w:rPr>
                <w:t>1.40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26" w:author="Author" w:date="2020-01-07T11:21:00Z">
              <w:r w:rsidDel="0042168E">
                <w:rPr>
                  <w:bCs/>
                  <w:szCs w:val="18"/>
                </w:rPr>
                <w:delText>1.51</w:delText>
              </w:r>
            </w:del>
            <w:ins w:id="27" w:author="Author" w:date="2020-01-07T11:21:00Z">
              <w:r w:rsidR="0042168E">
                <w:rPr>
                  <w:bCs/>
                  <w:szCs w:val="18"/>
                </w:rPr>
                <w:t>1.52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52D53" w:rsidRPr="00507206" w:rsidRDefault="00052D53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28" w:author="Author" w:date="2020-01-07T11:21:00Z">
              <w:r w:rsidRPr="00507206" w:rsidDel="0042168E">
                <w:rPr>
                  <w:bCs/>
                  <w:szCs w:val="18"/>
                </w:rPr>
                <w:delText>1.55</w:delText>
              </w:r>
            </w:del>
            <w:ins w:id="29" w:author="Author" w:date="2020-01-07T11:21:00Z">
              <w:r w:rsidR="0042168E">
                <w:rPr>
                  <w:bCs/>
                  <w:szCs w:val="18"/>
                </w:rPr>
                <w:t>1.57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30" w:author="Author" w:date="2020-01-07T11:21:00Z">
              <w:r w:rsidDel="0042168E">
                <w:rPr>
                  <w:bCs/>
                  <w:szCs w:val="18"/>
                </w:rPr>
                <w:delText>1.56</w:delText>
              </w:r>
            </w:del>
            <w:ins w:id="31" w:author="Author" w:date="2020-01-07T11:21:00Z">
              <w:r w:rsidR="0042168E">
                <w:rPr>
                  <w:bCs/>
                  <w:szCs w:val="18"/>
                </w:rPr>
                <w:t>1.57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32" w:author="Author" w:date="2020-01-07T11:21:00Z">
              <w:r w:rsidDel="0042168E">
                <w:delText>1.37</w:delText>
              </w:r>
            </w:del>
            <w:ins w:id="33" w:author="Author" w:date="2020-01-07T11:21:00Z">
              <w:r w:rsidR="0042168E">
                <w:t>1.40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34" w:author="Author" w:date="2020-01-07T11:21:00Z">
              <w:r w:rsidDel="0042168E">
                <w:rPr>
                  <w:bCs/>
                  <w:szCs w:val="18"/>
                </w:rPr>
                <w:delText>1.47</w:delText>
              </w:r>
            </w:del>
            <w:ins w:id="35" w:author="Author" w:date="2020-01-07T11:21:00Z">
              <w:r w:rsidR="0042168E">
                <w:rPr>
                  <w:bCs/>
                  <w:szCs w:val="18"/>
                </w:rPr>
                <w:t>1.50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36" w:author="Author" w:date="2020-01-07T11:21:00Z">
              <w:r w:rsidDel="0042168E">
                <w:rPr>
                  <w:szCs w:val="18"/>
                </w:rPr>
                <w:delText>1.60</w:delText>
              </w:r>
            </w:del>
            <w:ins w:id="37" w:author="Author" w:date="2020-01-07T11:21:00Z">
              <w:r w:rsidR="0042168E">
                <w:rPr>
                  <w:szCs w:val="18"/>
                </w:rPr>
                <w:t>1.61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52D53" w:rsidRPr="00507206" w:rsidRDefault="00052D53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38" w:author="Author" w:date="2020-01-07T11:21:00Z">
              <w:r w:rsidRPr="00507206" w:rsidDel="0042168E">
                <w:rPr>
                  <w:szCs w:val="18"/>
                </w:rPr>
                <w:delText>1.65</w:delText>
              </w:r>
            </w:del>
            <w:ins w:id="39" w:author="Author" w:date="2020-01-07T11:21:00Z">
              <w:r w:rsidR="0042168E">
                <w:rPr>
                  <w:szCs w:val="18"/>
                </w:rPr>
                <w:t>1.68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r>
              <w:rPr>
                <w:szCs w:val="18"/>
              </w:rPr>
              <w:t>1.66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40" w:author="Author" w:date="2020-01-07T11:21:00Z">
              <w:r w:rsidDel="0042168E">
                <w:delText>1.43</w:delText>
              </w:r>
            </w:del>
            <w:ins w:id="41" w:author="Author" w:date="2020-01-07T11:21:00Z">
              <w:r w:rsidR="0042168E">
                <w:t>1.47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42" w:author="Author" w:date="2020-01-07T11:21:00Z">
              <w:r w:rsidDel="0042168E">
                <w:rPr>
                  <w:szCs w:val="18"/>
                </w:rPr>
                <w:delText>1.56</w:delText>
              </w:r>
            </w:del>
            <w:ins w:id="43" w:author="Author" w:date="2020-01-07T11:21:00Z">
              <w:r w:rsidR="0042168E">
                <w:rPr>
                  <w:szCs w:val="18"/>
                </w:rPr>
                <w:t>1.59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44" w:author="Author" w:date="2020-01-07T11:21:00Z">
              <w:r w:rsidDel="0042168E">
                <w:rPr>
                  <w:bCs/>
                  <w:szCs w:val="18"/>
                </w:rPr>
                <w:delText>1.67</w:delText>
              </w:r>
            </w:del>
            <w:ins w:id="45" w:author="Author" w:date="2020-01-07T11:21:00Z">
              <w:r w:rsidR="0042168E">
                <w:rPr>
                  <w:bCs/>
                  <w:szCs w:val="18"/>
                </w:rPr>
                <w:t>1.70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46" w:author="Author" w:date="2020-01-07T11:21:00Z">
              <w:r w:rsidDel="0042168E">
                <w:rPr>
                  <w:bCs/>
                  <w:szCs w:val="18"/>
                </w:rPr>
                <w:delText>1.74</w:delText>
              </w:r>
            </w:del>
            <w:ins w:id="47" w:author="Author" w:date="2020-01-07T11:21:00Z">
              <w:r w:rsidR="0042168E">
                <w:rPr>
                  <w:bCs/>
                  <w:szCs w:val="18"/>
                </w:rPr>
                <w:t>1.78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48" w:author="Author" w:date="2020-01-07T11:22:00Z">
              <w:r w:rsidDel="0042168E">
                <w:rPr>
                  <w:bCs/>
                  <w:szCs w:val="18"/>
                </w:rPr>
                <w:delText>1.74</w:delText>
              </w:r>
            </w:del>
            <w:ins w:id="49" w:author="Author" w:date="2020-01-07T11:22:00Z">
              <w:r w:rsidR="0042168E">
                <w:rPr>
                  <w:bCs/>
                  <w:szCs w:val="18"/>
                </w:rPr>
                <w:t>1.75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50" w:author="Author" w:date="2020-01-07T11:22:00Z">
              <w:r w:rsidDel="0042168E">
                <w:delText>1.49</w:delText>
              </w:r>
            </w:del>
            <w:ins w:id="51" w:author="Author" w:date="2020-01-07T11:22:00Z">
              <w:r w:rsidR="0042168E">
                <w:t>1.53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52" w:author="Author" w:date="2020-01-07T11:22:00Z">
              <w:r w:rsidDel="0042168E">
                <w:rPr>
                  <w:bCs/>
                  <w:szCs w:val="18"/>
                </w:rPr>
                <w:delText>1.63</w:delText>
              </w:r>
            </w:del>
            <w:ins w:id="53" w:author="Author" w:date="2020-01-07T11:22:00Z">
              <w:r w:rsidR="0042168E">
                <w:rPr>
                  <w:bCs/>
                  <w:szCs w:val="18"/>
                </w:rPr>
                <w:t>1.67</w:t>
              </w:r>
            </w:ins>
          </w:p>
        </w:tc>
      </w:tr>
      <w:tr w:rsidR="005F189E" w:rsidTr="0084154E">
        <w:trPr>
          <w:cantSplit/>
          <w:trHeight w:val="190"/>
        </w:trPr>
        <w:tc>
          <w:tcPr>
            <w:tcW w:w="200" w:type="dxa"/>
          </w:tcPr>
          <w:p w:rsidR="005F189E" w:rsidRDefault="005F189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F189E" w:rsidRDefault="005F189E" w:rsidP="004C269B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</w:pPr>
            <w:del w:id="54" w:author="Author" w:date="2020-01-07T11:22:00Z">
              <w:r w:rsidDel="0042168E">
                <w:rPr>
                  <w:bCs/>
                </w:rPr>
                <w:delText>1.81</w:delText>
              </w:r>
            </w:del>
            <w:ins w:id="55" w:author="Author" w:date="2020-01-09T13:38:00Z">
              <w:r w:rsidR="00482543">
                <w:rPr>
                  <w:bCs/>
                </w:rPr>
                <w:t>1.84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</w:pPr>
            <w:del w:id="56" w:author="Author" w:date="2020-01-07T11:22:00Z">
              <w:r w:rsidDel="0042168E">
                <w:rPr>
                  <w:bCs/>
                </w:rPr>
                <w:delText>1.90</w:delText>
              </w:r>
            </w:del>
            <w:ins w:id="57" w:author="Author" w:date="2020-01-09T13:38:00Z">
              <w:r w:rsidR="00482543">
                <w:rPr>
                  <w:bCs/>
                </w:rPr>
                <w:t>1.96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</w:pPr>
            <w:del w:id="58" w:author="Author" w:date="2020-01-07T11:22:00Z">
              <w:r w:rsidDel="0042168E">
                <w:rPr>
                  <w:bCs/>
                </w:rPr>
                <w:delText>1.88</w:delText>
              </w:r>
            </w:del>
            <w:ins w:id="59" w:author="Author" w:date="2020-01-07T11:22:00Z">
              <w:r w:rsidR="0042168E">
                <w:rPr>
                  <w:bCs/>
                </w:rPr>
                <w:t>1.89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9E" w:rsidRDefault="005F189E" w:rsidP="004C269B">
            <w:pPr>
              <w:pStyle w:val="tabletext11"/>
              <w:tabs>
                <w:tab w:val="decimal" w:pos="700"/>
              </w:tabs>
            </w:pPr>
            <w:del w:id="60" w:author="Author" w:date="2020-01-07T11:22:00Z">
              <w:r w:rsidDel="0042168E">
                <w:delText>1.59</w:delText>
              </w:r>
            </w:del>
            <w:ins w:id="61" w:author="Author" w:date="2020-01-07T11:22:00Z">
              <w:r w:rsidR="0042168E">
                <w:t>1.64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</w:pPr>
            <w:del w:id="62" w:author="Author" w:date="2020-01-07T11:22:00Z">
              <w:r w:rsidDel="0042168E">
                <w:rPr>
                  <w:bCs/>
                </w:rPr>
                <w:delText>1.76</w:delText>
              </w:r>
            </w:del>
            <w:ins w:id="63" w:author="Author" w:date="2020-01-07T11:22:00Z">
              <w:r w:rsidR="0042168E">
                <w:rPr>
                  <w:bCs/>
                </w:rPr>
                <w:t>1.81</w:t>
              </w:r>
            </w:ins>
          </w:p>
        </w:tc>
      </w:tr>
      <w:tr w:rsidR="00812BBA" w:rsidTr="0084154E">
        <w:trPr>
          <w:cantSplit/>
          <w:trHeight w:val="190"/>
        </w:trPr>
        <w:tc>
          <w:tcPr>
            <w:tcW w:w="200" w:type="dxa"/>
          </w:tcPr>
          <w:p w:rsidR="00812BBA" w:rsidRDefault="00812BBA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1000"/>
              </w:tabs>
            </w:pPr>
            <w:r>
              <w:t>510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700"/>
              </w:tabs>
            </w:pPr>
            <w:del w:id="64" w:author="Author" w:date="2020-01-07T11:22:00Z">
              <w:r w:rsidDel="0042168E">
                <w:delText>1.82</w:delText>
              </w:r>
            </w:del>
            <w:ins w:id="65" w:author="Author" w:date="2020-01-09T13:38:00Z">
              <w:r w:rsidR="00482543">
                <w:t>1.85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700"/>
              </w:tabs>
            </w:pPr>
            <w:del w:id="66" w:author="Author" w:date="2020-01-07T11:22:00Z">
              <w:r w:rsidDel="0042168E">
                <w:delText>1.91</w:delText>
              </w:r>
            </w:del>
            <w:ins w:id="67" w:author="Author" w:date="2020-01-09T13:38:00Z">
              <w:r w:rsidR="00482543">
                <w:t>1.98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700"/>
              </w:tabs>
            </w:pPr>
            <w:del w:id="68" w:author="Author" w:date="2020-01-07T11:22:00Z">
              <w:r w:rsidDel="0042168E">
                <w:delText>1.89</w:delText>
              </w:r>
            </w:del>
            <w:ins w:id="69" w:author="Author" w:date="2020-01-07T11:22:00Z">
              <w:r w:rsidR="0042168E">
                <w:t>1.91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700"/>
              </w:tabs>
            </w:pPr>
            <w:del w:id="70" w:author="Author" w:date="2020-01-07T11:23:00Z">
              <w:r w:rsidDel="0042168E">
                <w:delText>1.60</w:delText>
              </w:r>
            </w:del>
            <w:ins w:id="71" w:author="Author" w:date="2020-01-07T11:23:00Z">
              <w:r w:rsidR="0042168E">
                <w:t>1.65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2BBA" w:rsidRDefault="00812BBA" w:rsidP="004C269B">
            <w:pPr>
              <w:pStyle w:val="tabletext11"/>
              <w:tabs>
                <w:tab w:val="decimal" w:pos="700"/>
              </w:tabs>
            </w:pPr>
            <w:del w:id="72" w:author="Author" w:date="2020-01-07T11:23:00Z">
              <w:r w:rsidDel="0042168E">
                <w:delText>1.78</w:delText>
              </w:r>
            </w:del>
            <w:ins w:id="73" w:author="Author" w:date="2020-01-07T11:23:00Z">
              <w:r w:rsidR="0042168E">
                <w:t>1.82</w:t>
              </w:r>
            </w:ins>
          </w:p>
        </w:tc>
      </w:tr>
      <w:tr w:rsidR="0084154E" w:rsidTr="0084154E">
        <w:trPr>
          <w:cantSplit/>
          <w:trHeight w:val="190"/>
        </w:trPr>
        <w:tc>
          <w:tcPr>
            <w:tcW w:w="200" w:type="dxa"/>
          </w:tcPr>
          <w:p w:rsidR="0084154E" w:rsidRDefault="0084154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74" w:author="Author" w:date="2020-01-07T11:24:00Z">
              <w:r w:rsidDel="0042168E">
                <w:rPr>
                  <w:szCs w:val="18"/>
                </w:rPr>
                <w:delText>1.92</w:delText>
              </w:r>
            </w:del>
            <w:ins w:id="75" w:author="Author" w:date="2020-01-09T13:38:00Z">
              <w:r w:rsidR="00482543">
                <w:rPr>
                  <w:szCs w:val="18"/>
                </w:rPr>
                <w:t>1.96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76" w:author="Author" w:date="2020-01-07T11:24:00Z">
              <w:r w:rsidDel="0042168E">
                <w:rPr>
                  <w:szCs w:val="18"/>
                </w:rPr>
                <w:delText>2.02</w:delText>
              </w:r>
            </w:del>
            <w:ins w:id="77" w:author="Author" w:date="2020-01-09T13:38:00Z">
              <w:r w:rsidR="00482543">
                <w:rPr>
                  <w:szCs w:val="18"/>
                </w:rPr>
                <w:t>2.12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78" w:author="Author" w:date="2020-01-07T11:24:00Z">
              <w:r w:rsidDel="0042168E">
                <w:rPr>
                  <w:szCs w:val="18"/>
                </w:rPr>
                <w:delText>1.99</w:delText>
              </w:r>
            </w:del>
            <w:ins w:id="79" w:author="Author" w:date="2020-01-07T11:24:00Z">
              <w:r w:rsidR="0042168E">
                <w:rPr>
                  <w:szCs w:val="18"/>
                </w:rPr>
                <w:t>2.01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9FE" w:rsidRDefault="00080856" w:rsidP="004C269B">
            <w:pPr>
              <w:pStyle w:val="tabletext11"/>
              <w:tabs>
                <w:tab w:val="decimal" w:pos="700"/>
              </w:tabs>
            </w:pPr>
            <w:del w:id="80" w:author="Author" w:date="2020-01-07T11:24:00Z">
              <w:r w:rsidDel="0042168E">
                <w:delText>1.67</w:delText>
              </w:r>
            </w:del>
            <w:ins w:id="81" w:author="Author" w:date="2020-01-07T11:24:00Z">
              <w:r w:rsidR="0042168E">
                <w:t>1.74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82" w:author="Author" w:date="2020-01-07T11:24:00Z">
              <w:r w:rsidDel="0042168E">
                <w:rPr>
                  <w:szCs w:val="18"/>
                </w:rPr>
                <w:delText>1.87</w:delText>
              </w:r>
            </w:del>
            <w:ins w:id="83" w:author="Author" w:date="2020-01-07T11:24:00Z">
              <w:r w:rsidR="0042168E">
                <w:rPr>
                  <w:szCs w:val="18"/>
                </w:rPr>
                <w:t>1.93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84" w:author="Author" w:date="2020-01-07T11:24:00Z">
              <w:r w:rsidDel="0042168E">
                <w:rPr>
                  <w:bCs/>
                  <w:szCs w:val="18"/>
                </w:rPr>
                <w:delText>2.07</w:delText>
              </w:r>
            </w:del>
            <w:ins w:id="85" w:author="Author" w:date="2020-01-09T13:38:00Z">
              <w:r w:rsidR="00482543">
                <w:rPr>
                  <w:bCs/>
                  <w:szCs w:val="18"/>
                </w:rPr>
                <w:t>2.11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86" w:author="Author" w:date="2020-01-07T11:24:00Z">
              <w:r w:rsidDel="0042168E">
                <w:rPr>
                  <w:bCs/>
                  <w:szCs w:val="18"/>
                </w:rPr>
                <w:delText>2.18</w:delText>
              </w:r>
            </w:del>
            <w:ins w:id="87" w:author="Author" w:date="2020-01-07T11:24:00Z">
              <w:r w:rsidR="0042168E">
                <w:rPr>
                  <w:bCs/>
                  <w:szCs w:val="18"/>
                </w:rPr>
                <w:t>2.33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88" w:author="Author" w:date="2020-01-07T11:24:00Z">
              <w:r w:rsidDel="0042168E">
                <w:rPr>
                  <w:bCs/>
                  <w:szCs w:val="18"/>
                </w:rPr>
                <w:delText>2.13</w:delText>
              </w:r>
            </w:del>
            <w:ins w:id="89" w:author="Author" w:date="2020-01-07T11:24:00Z">
              <w:r w:rsidR="0042168E">
                <w:rPr>
                  <w:bCs/>
                  <w:szCs w:val="18"/>
                </w:rPr>
                <w:t>2.16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90" w:author="Author" w:date="2020-01-07T11:24:00Z">
              <w:r w:rsidDel="0042168E">
                <w:delText>1.78</w:delText>
              </w:r>
            </w:del>
            <w:ins w:id="91" w:author="Author" w:date="2020-01-07T11:24:00Z">
              <w:r w:rsidR="0042168E">
                <w:t>1.86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92" w:author="Author" w:date="2020-01-07T11:24:00Z">
              <w:r w:rsidDel="0042168E">
                <w:rPr>
                  <w:bCs/>
                  <w:szCs w:val="18"/>
                </w:rPr>
                <w:delText>2.01</w:delText>
              </w:r>
            </w:del>
            <w:ins w:id="93" w:author="Author" w:date="2020-01-07T11:24:00Z">
              <w:r w:rsidR="0042168E">
                <w:rPr>
                  <w:bCs/>
                  <w:szCs w:val="18"/>
                </w:rPr>
                <w:t>2.07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94" w:author="Author" w:date="2020-01-07T11:24:00Z">
              <w:r w:rsidDel="0042168E">
                <w:rPr>
                  <w:bCs/>
                  <w:szCs w:val="18"/>
                </w:rPr>
                <w:delText>2.25</w:delText>
              </w:r>
            </w:del>
            <w:ins w:id="95" w:author="Author" w:date="2020-01-07T11:24:00Z">
              <w:r w:rsidR="0042168E">
                <w:rPr>
                  <w:bCs/>
                  <w:szCs w:val="18"/>
                </w:rPr>
                <w:t>2.30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96" w:author="Author" w:date="2020-01-07T11:24:00Z">
              <w:r w:rsidDel="0042168E">
                <w:rPr>
                  <w:bCs/>
                  <w:szCs w:val="18"/>
                </w:rPr>
                <w:delText>2.39</w:delText>
              </w:r>
            </w:del>
            <w:ins w:id="97" w:author="Author" w:date="2020-01-07T11:24:00Z">
              <w:r w:rsidR="0042168E">
                <w:rPr>
                  <w:bCs/>
                  <w:szCs w:val="18"/>
                </w:rPr>
                <w:t>2.60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98" w:author="Author" w:date="2020-01-07T11:24:00Z">
              <w:r w:rsidDel="0042168E">
                <w:rPr>
                  <w:bCs/>
                  <w:szCs w:val="18"/>
                </w:rPr>
                <w:delText>2.32</w:delText>
              </w:r>
            </w:del>
            <w:ins w:id="99" w:author="Author" w:date="2020-01-07T11:24:00Z">
              <w:r w:rsidR="0042168E">
                <w:rPr>
                  <w:bCs/>
                  <w:szCs w:val="18"/>
                </w:rPr>
                <w:t>2.36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100" w:author="Author" w:date="2020-01-07T11:24:00Z">
              <w:r w:rsidDel="0042168E">
                <w:delText>1.92</w:delText>
              </w:r>
            </w:del>
            <w:ins w:id="101" w:author="Author" w:date="2020-01-07T11:24:00Z">
              <w:r w:rsidR="0042168E">
                <w:t>2.02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02" w:author="Author" w:date="2020-01-07T11:24:00Z">
              <w:r w:rsidDel="0042168E">
                <w:rPr>
                  <w:bCs/>
                  <w:szCs w:val="18"/>
                </w:rPr>
                <w:delText>2.18</w:delText>
              </w:r>
            </w:del>
            <w:ins w:id="103" w:author="Author" w:date="2020-01-07T11:24:00Z">
              <w:r w:rsidR="0042168E">
                <w:rPr>
                  <w:bCs/>
                  <w:szCs w:val="18"/>
                </w:rPr>
                <w:t>2.26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04" w:author="Author" w:date="2020-01-07T11:24:00Z">
              <w:r w:rsidDel="0042168E">
                <w:rPr>
                  <w:bCs/>
                  <w:szCs w:val="18"/>
                </w:rPr>
                <w:delText>2.50</w:delText>
              </w:r>
            </w:del>
            <w:ins w:id="105" w:author="Author" w:date="2020-01-07T11:24:00Z">
              <w:r w:rsidR="0042168E">
                <w:rPr>
                  <w:bCs/>
                  <w:szCs w:val="18"/>
                </w:rPr>
                <w:t>2.57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06" w:author="Author" w:date="2020-01-07T11:24:00Z">
              <w:r w:rsidDel="0042168E">
                <w:rPr>
                  <w:bCs/>
                  <w:szCs w:val="18"/>
                </w:rPr>
                <w:delText>2.69</w:delText>
              </w:r>
            </w:del>
            <w:ins w:id="107" w:author="Author" w:date="2020-01-07T11:24:00Z">
              <w:r w:rsidR="0042168E">
                <w:rPr>
                  <w:bCs/>
                  <w:szCs w:val="18"/>
                </w:rPr>
                <w:t>2.99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08" w:author="Author" w:date="2020-01-07T11:24:00Z">
              <w:r w:rsidDel="0042168E">
                <w:rPr>
                  <w:bCs/>
                  <w:szCs w:val="18"/>
                </w:rPr>
                <w:delText>2.61</w:delText>
              </w:r>
            </w:del>
            <w:ins w:id="109" w:author="Author" w:date="2020-01-07T11:24:00Z">
              <w:r w:rsidR="0042168E">
                <w:rPr>
                  <w:bCs/>
                  <w:szCs w:val="18"/>
                </w:rPr>
                <w:t>2.66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110" w:author="Author" w:date="2020-01-07T11:24:00Z">
              <w:r w:rsidDel="0042168E">
                <w:delText>2.11</w:delText>
              </w:r>
            </w:del>
            <w:ins w:id="111" w:author="Author" w:date="2020-01-07T11:24:00Z">
              <w:r w:rsidR="0042168E">
                <w:t>2.25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12" w:author="Author" w:date="2020-01-07T11:24:00Z">
              <w:r w:rsidDel="0042168E">
                <w:rPr>
                  <w:bCs/>
                  <w:szCs w:val="18"/>
                </w:rPr>
                <w:delText>2.42</w:delText>
              </w:r>
            </w:del>
            <w:ins w:id="113" w:author="Author" w:date="2020-01-07T11:24:00Z">
              <w:r w:rsidR="0042168E">
                <w:rPr>
                  <w:bCs/>
                  <w:szCs w:val="18"/>
                </w:rPr>
                <w:t>2.53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14" w:author="Author" w:date="2020-01-07T11:24:00Z">
              <w:r w:rsidDel="0042168E">
                <w:rPr>
                  <w:bCs/>
                  <w:szCs w:val="18"/>
                </w:rPr>
                <w:delText>2.69</w:delText>
              </w:r>
            </w:del>
            <w:ins w:id="115" w:author="Author" w:date="2020-01-07T11:24:00Z">
              <w:r w:rsidR="0042168E">
                <w:rPr>
                  <w:bCs/>
                  <w:szCs w:val="18"/>
                </w:rPr>
                <w:t>2.76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16" w:author="Author" w:date="2020-01-07T11:25:00Z">
              <w:r w:rsidDel="0042168E">
                <w:rPr>
                  <w:bCs/>
                  <w:szCs w:val="18"/>
                </w:rPr>
                <w:delText>2.92</w:delText>
              </w:r>
            </w:del>
            <w:ins w:id="117" w:author="Author" w:date="2020-01-07T11:25:00Z">
              <w:r w:rsidR="0042168E">
                <w:rPr>
                  <w:bCs/>
                  <w:szCs w:val="18"/>
                </w:rPr>
                <w:t>3.28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809FE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18" w:author="Author" w:date="2020-01-07T11:25:00Z">
              <w:r w:rsidDel="0042168E">
                <w:rPr>
                  <w:bCs/>
                  <w:szCs w:val="18"/>
                </w:rPr>
                <w:delText>2.83</w:delText>
              </w:r>
            </w:del>
            <w:ins w:id="119" w:author="Author" w:date="2020-01-07T11:25:00Z">
              <w:r w:rsidR="0042168E">
                <w:rPr>
                  <w:bCs/>
                  <w:szCs w:val="18"/>
                </w:rPr>
                <w:t>2.89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120" w:author="Author" w:date="2020-01-07T11:25:00Z">
              <w:r w:rsidDel="0042168E">
                <w:delText>2.25</w:delText>
              </w:r>
            </w:del>
            <w:ins w:id="121" w:author="Author" w:date="2020-01-07T11:25:00Z">
              <w:r w:rsidR="0042168E">
                <w:t>2.41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22" w:author="Author" w:date="2020-01-07T11:25:00Z">
              <w:r w:rsidDel="0042168E">
                <w:rPr>
                  <w:bCs/>
                  <w:szCs w:val="18"/>
                </w:rPr>
                <w:delText>2.60</w:delText>
              </w:r>
            </w:del>
            <w:ins w:id="123" w:author="Author" w:date="2020-01-07T11:25:00Z">
              <w:r w:rsidR="0042168E">
                <w:rPr>
                  <w:bCs/>
                  <w:szCs w:val="18"/>
                </w:rPr>
                <w:t>2.74</w:t>
              </w:r>
            </w:ins>
          </w:p>
        </w:tc>
      </w:tr>
      <w:tr w:rsidR="0084154E" w:rsidTr="0084154E">
        <w:trPr>
          <w:cantSplit/>
          <w:trHeight w:val="190"/>
        </w:trPr>
        <w:tc>
          <w:tcPr>
            <w:tcW w:w="200" w:type="dxa"/>
          </w:tcPr>
          <w:p w:rsidR="0084154E" w:rsidRDefault="0084154E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154E" w:rsidRDefault="0084154E" w:rsidP="004C269B">
            <w:pPr>
              <w:pStyle w:val="tabletext11"/>
              <w:tabs>
                <w:tab w:val="decimal" w:pos="700"/>
              </w:tabs>
            </w:pPr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24" w:author="Author" w:date="2020-01-07T11:25:00Z">
              <w:r w:rsidDel="0042168E">
                <w:rPr>
                  <w:bCs/>
                  <w:szCs w:val="18"/>
                </w:rPr>
                <w:delText>2.84</w:delText>
              </w:r>
            </w:del>
            <w:ins w:id="125" w:author="Author" w:date="2020-01-07T11:25:00Z">
              <w:r w:rsidR="0042168E">
                <w:rPr>
                  <w:bCs/>
                  <w:szCs w:val="18"/>
                </w:rPr>
                <w:t>2.93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26" w:author="Author" w:date="2020-01-07T11:25:00Z">
              <w:r w:rsidDel="0042168E">
                <w:rPr>
                  <w:bCs/>
                  <w:szCs w:val="18"/>
                </w:rPr>
                <w:delText>3.12</w:delText>
              </w:r>
            </w:del>
            <w:ins w:id="127" w:author="Author" w:date="2020-01-07T11:25:00Z">
              <w:r w:rsidR="0042168E">
                <w:rPr>
                  <w:bCs/>
                  <w:szCs w:val="18"/>
                </w:rPr>
                <w:t>3.52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28" w:author="Author" w:date="2020-01-07T11:25:00Z">
              <w:r w:rsidDel="0042168E">
                <w:rPr>
                  <w:bCs/>
                  <w:szCs w:val="18"/>
                </w:rPr>
                <w:delText>3.02</w:delText>
              </w:r>
            </w:del>
            <w:ins w:id="129" w:author="Author" w:date="2020-01-07T11:25:00Z">
              <w:r w:rsidR="0042168E">
                <w:rPr>
                  <w:bCs/>
                  <w:szCs w:val="18"/>
                </w:rPr>
                <w:t>3.09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130" w:author="Author" w:date="2020-01-07T11:25:00Z">
              <w:r w:rsidDel="0042168E">
                <w:delText>2.36</w:delText>
              </w:r>
            </w:del>
            <w:ins w:id="131" w:author="Author" w:date="2020-01-07T11:25:00Z">
              <w:r w:rsidR="0042168E">
                <w:t>2.54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32" w:author="Author" w:date="2020-01-07T11:25:00Z">
              <w:r w:rsidDel="0042168E">
                <w:rPr>
                  <w:bCs/>
                  <w:szCs w:val="18"/>
                </w:rPr>
                <w:delText>2.75</w:delText>
              </w:r>
            </w:del>
            <w:ins w:id="133" w:author="Author" w:date="2020-01-07T11:25:00Z">
              <w:r w:rsidR="0042168E">
                <w:rPr>
                  <w:bCs/>
                  <w:szCs w:val="18"/>
                </w:rPr>
                <w:t>2.90</w:t>
              </w:r>
            </w:ins>
          </w:p>
        </w:tc>
      </w:tr>
      <w:tr w:rsidR="00052D53" w:rsidTr="002C2F9D">
        <w:trPr>
          <w:cantSplit/>
          <w:trHeight w:val="190"/>
        </w:trPr>
        <w:tc>
          <w:tcPr>
            <w:tcW w:w="200" w:type="dxa"/>
          </w:tcPr>
          <w:p w:rsidR="00052D53" w:rsidRDefault="00052D53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52D53" w:rsidRDefault="00052D53" w:rsidP="004C269B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34" w:author="Author" w:date="2020-01-07T11:25:00Z">
              <w:r w:rsidDel="0042168E">
                <w:rPr>
                  <w:bCs/>
                  <w:szCs w:val="18"/>
                </w:rPr>
                <w:delText>2.97</w:delText>
              </w:r>
            </w:del>
            <w:ins w:id="135" w:author="Author" w:date="2020-01-07T11:25:00Z">
              <w:r w:rsidR="0042168E">
                <w:rPr>
                  <w:bCs/>
                  <w:szCs w:val="18"/>
                </w:rPr>
                <w:t>3.06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36" w:author="Author" w:date="2020-01-07T11:25:00Z">
              <w:r w:rsidDel="0042168E">
                <w:rPr>
                  <w:bCs/>
                  <w:szCs w:val="18"/>
                </w:rPr>
                <w:delText>3.29</w:delText>
              </w:r>
            </w:del>
            <w:ins w:id="137" w:author="Author" w:date="2020-01-07T11:25:00Z">
              <w:r w:rsidR="0042168E">
                <w:rPr>
                  <w:bCs/>
                  <w:szCs w:val="18"/>
                </w:rPr>
                <w:t>3.72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9C5ACA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38" w:author="Author" w:date="2020-01-07T11:25:00Z">
              <w:r w:rsidDel="0042168E">
                <w:rPr>
                  <w:bCs/>
                  <w:szCs w:val="18"/>
                </w:rPr>
                <w:delText>3.18</w:delText>
              </w:r>
            </w:del>
            <w:ins w:id="139" w:author="Author" w:date="2020-01-07T11:25:00Z">
              <w:r w:rsidR="0042168E">
                <w:rPr>
                  <w:bCs/>
                  <w:szCs w:val="18"/>
                </w:rPr>
                <w:t>3.26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2D53" w:rsidRDefault="00052D53" w:rsidP="004C269B">
            <w:pPr>
              <w:pStyle w:val="tabletext11"/>
              <w:tabs>
                <w:tab w:val="decimal" w:pos="700"/>
              </w:tabs>
            </w:pPr>
            <w:del w:id="140" w:author="Author" w:date="2020-01-07T11:26:00Z">
              <w:r w:rsidDel="0042168E">
                <w:delText>2.46</w:delText>
              </w:r>
            </w:del>
            <w:ins w:id="141" w:author="Author" w:date="2020-01-07T11:26:00Z">
              <w:r w:rsidR="0042168E">
                <w:t>2.66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42" w:author="Author" w:date="2020-01-07T11:26:00Z">
              <w:r w:rsidDel="0042168E">
                <w:rPr>
                  <w:bCs/>
                  <w:szCs w:val="18"/>
                </w:rPr>
                <w:delText>2.87</w:delText>
              </w:r>
            </w:del>
            <w:ins w:id="143" w:author="Author" w:date="2020-01-07T11:26:00Z">
              <w:r w:rsidR="0042168E">
                <w:rPr>
                  <w:bCs/>
                  <w:szCs w:val="18"/>
                </w:rPr>
                <w:t>3.05</w:t>
              </w:r>
            </w:ins>
          </w:p>
        </w:tc>
      </w:tr>
      <w:tr w:rsidR="00E95ED9" w:rsidTr="002C2F9D">
        <w:trPr>
          <w:cantSplit/>
          <w:trHeight w:val="190"/>
        </w:trPr>
        <w:tc>
          <w:tcPr>
            <w:tcW w:w="200" w:type="dxa"/>
          </w:tcPr>
          <w:p w:rsidR="00E95ED9" w:rsidRDefault="00E95ED9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95ED9" w:rsidRDefault="00E95ED9" w:rsidP="004C269B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44" w:author="Author" w:date="2020-01-07T11:26:00Z">
              <w:r w:rsidDel="0042168E">
                <w:rPr>
                  <w:bCs/>
                  <w:szCs w:val="18"/>
                </w:rPr>
                <w:delText>3.36</w:delText>
              </w:r>
            </w:del>
            <w:ins w:id="145" w:author="Author" w:date="2020-01-07T11:26:00Z">
              <w:r w:rsidR="0042168E">
                <w:rPr>
                  <w:bCs/>
                  <w:szCs w:val="18"/>
                </w:rPr>
                <w:t>3.50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46" w:author="Author" w:date="2020-01-07T11:26:00Z">
              <w:r w:rsidDel="0042168E">
                <w:rPr>
                  <w:bCs/>
                  <w:szCs w:val="18"/>
                </w:rPr>
                <w:delText>3.83</w:delText>
              </w:r>
            </w:del>
            <w:ins w:id="147" w:author="Author" w:date="2020-01-07T11:26:00Z">
              <w:r w:rsidR="0042168E">
                <w:rPr>
                  <w:bCs/>
                  <w:szCs w:val="18"/>
                </w:rPr>
                <w:t>4.36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48" w:author="Author" w:date="2020-01-07T11:26:00Z">
              <w:r w:rsidDel="0042168E">
                <w:rPr>
                  <w:bCs/>
                  <w:szCs w:val="18"/>
                </w:rPr>
                <w:delText>3.73</w:delText>
              </w:r>
            </w:del>
            <w:ins w:id="149" w:author="Author" w:date="2020-01-07T11:26:00Z">
              <w:r w:rsidR="0042168E">
                <w:rPr>
                  <w:bCs/>
                  <w:szCs w:val="18"/>
                </w:rPr>
                <w:t>3.82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5ED9" w:rsidRDefault="00E95ED9" w:rsidP="004C269B">
            <w:pPr>
              <w:pStyle w:val="tabletext11"/>
              <w:tabs>
                <w:tab w:val="decimal" w:pos="700"/>
              </w:tabs>
            </w:pPr>
            <w:del w:id="150" w:author="Author" w:date="2020-01-07T11:26:00Z">
              <w:r w:rsidDel="0042168E">
                <w:delText>2.75</w:delText>
              </w:r>
            </w:del>
            <w:ins w:id="151" w:author="Author" w:date="2020-01-07T11:26:00Z">
              <w:r w:rsidR="0042168E">
                <w:t>3.01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52" w:author="Author" w:date="2020-01-07T11:26:00Z">
              <w:r w:rsidDel="0042168E">
                <w:rPr>
                  <w:bCs/>
                  <w:szCs w:val="18"/>
                </w:rPr>
                <w:delText>3.26</w:delText>
              </w:r>
            </w:del>
            <w:ins w:id="153" w:author="Author" w:date="2020-01-07T11:26:00Z">
              <w:r w:rsidR="0042168E">
                <w:rPr>
                  <w:bCs/>
                  <w:szCs w:val="18"/>
                </w:rPr>
                <w:t>3.49</w:t>
              </w:r>
            </w:ins>
          </w:p>
        </w:tc>
      </w:tr>
      <w:tr w:rsidR="00E95ED9" w:rsidTr="002C2F9D">
        <w:trPr>
          <w:cantSplit/>
          <w:trHeight w:val="190"/>
        </w:trPr>
        <w:tc>
          <w:tcPr>
            <w:tcW w:w="200" w:type="dxa"/>
          </w:tcPr>
          <w:p w:rsidR="00E95ED9" w:rsidRDefault="00E95ED9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95ED9" w:rsidRDefault="00E95ED9" w:rsidP="004C269B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54" w:author="Author" w:date="2020-01-07T11:26:00Z">
              <w:r w:rsidDel="0042168E">
                <w:rPr>
                  <w:bCs/>
                  <w:szCs w:val="18"/>
                </w:rPr>
                <w:delText>3.74</w:delText>
              </w:r>
            </w:del>
            <w:ins w:id="155" w:author="Author" w:date="2020-01-07T11:26:00Z">
              <w:r w:rsidR="0042168E">
                <w:rPr>
                  <w:bCs/>
                  <w:szCs w:val="18"/>
                </w:rPr>
                <w:t>3.91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56" w:author="Author" w:date="2020-01-07T11:26:00Z">
              <w:r w:rsidDel="0042168E">
                <w:rPr>
                  <w:bCs/>
                  <w:szCs w:val="18"/>
                </w:rPr>
                <w:delText>4.38</w:delText>
              </w:r>
            </w:del>
            <w:ins w:id="157" w:author="Author" w:date="2020-01-07T11:26:00Z">
              <w:r w:rsidR="0042168E">
                <w:rPr>
                  <w:bCs/>
                  <w:szCs w:val="18"/>
                </w:rPr>
                <w:t>4.98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58" w:author="Author" w:date="2020-01-07T11:26:00Z">
              <w:r w:rsidDel="0042168E">
                <w:rPr>
                  <w:bCs/>
                  <w:szCs w:val="18"/>
                </w:rPr>
                <w:delText>4.29</w:delText>
              </w:r>
            </w:del>
            <w:ins w:id="159" w:author="Author" w:date="2020-01-07T11:26:00Z">
              <w:r w:rsidR="0042168E">
                <w:rPr>
                  <w:bCs/>
                  <w:szCs w:val="18"/>
                </w:rPr>
                <w:t>4.38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5ED9" w:rsidRDefault="00E95ED9" w:rsidP="004C269B">
            <w:pPr>
              <w:pStyle w:val="tabletext11"/>
              <w:tabs>
                <w:tab w:val="decimal" w:pos="700"/>
              </w:tabs>
            </w:pPr>
            <w:del w:id="160" w:author="Author" w:date="2020-01-07T11:26:00Z">
              <w:r w:rsidDel="0042168E">
                <w:delText>3.02</w:delText>
              </w:r>
            </w:del>
            <w:ins w:id="161" w:author="Author" w:date="2020-01-07T11:26:00Z">
              <w:r w:rsidR="0042168E">
                <w:t>3.34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62" w:author="Author" w:date="2020-01-07T11:26:00Z">
              <w:r w:rsidDel="0042168E">
                <w:rPr>
                  <w:bCs/>
                  <w:szCs w:val="18"/>
                </w:rPr>
                <w:delText>3.64</w:delText>
              </w:r>
            </w:del>
            <w:ins w:id="163" w:author="Author" w:date="2020-01-07T11:26:00Z">
              <w:r w:rsidR="0042168E">
                <w:rPr>
                  <w:bCs/>
                  <w:szCs w:val="18"/>
                </w:rPr>
                <w:t>3.92</w:t>
              </w:r>
            </w:ins>
          </w:p>
        </w:tc>
      </w:tr>
      <w:tr w:rsidR="00E95ED9" w:rsidTr="002C2F9D">
        <w:trPr>
          <w:cantSplit/>
          <w:trHeight w:val="190"/>
        </w:trPr>
        <w:tc>
          <w:tcPr>
            <w:tcW w:w="200" w:type="dxa"/>
          </w:tcPr>
          <w:p w:rsidR="00E95ED9" w:rsidRDefault="00E95ED9" w:rsidP="004C269B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5ED9" w:rsidRDefault="00E95ED9" w:rsidP="004C269B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64" w:author="Author" w:date="2020-01-07T11:26:00Z">
              <w:r w:rsidDel="0042168E">
                <w:rPr>
                  <w:bCs/>
                  <w:szCs w:val="18"/>
                </w:rPr>
                <w:delText>4.05</w:delText>
              </w:r>
            </w:del>
            <w:ins w:id="165" w:author="Author" w:date="2020-01-07T11:26:00Z">
              <w:r w:rsidR="0042168E">
                <w:rPr>
                  <w:bCs/>
                  <w:szCs w:val="18"/>
                </w:rPr>
                <w:t>4.25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66" w:author="Author" w:date="2020-01-07T11:26:00Z">
              <w:r w:rsidDel="0042168E">
                <w:rPr>
                  <w:bCs/>
                  <w:szCs w:val="18"/>
                </w:rPr>
                <w:delText>4.85</w:delText>
              </w:r>
            </w:del>
            <w:ins w:id="167" w:author="Author" w:date="2020-01-07T11:26:00Z">
              <w:r w:rsidR="0042168E">
                <w:rPr>
                  <w:bCs/>
                  <w:szCs w:val="18"/>
                </w:rPr>
                <w:t>5.50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68" w:author="Author" w:date="2020-01-07T11:26:00Z">
              <w:r w:rsidDel="0042168E">
                <w:rPr>
                  <w:bCs/>
                  <w:szCs w:val="18"/>
                </w:rPr>
                <w:delText>4.79</w:delText>
              </w:r>
            </w:del>
            <w:ins w:id="169" w:author="Author" w:date="2020-01-07T11:26:00Z">
              <w:r w:rsidR="0042168E">
                <w:rPr>
                  <w:bCs/>
                  <w:szCs w:val="18"/>
                </w:rPr>
                <w:t>4.87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ED9" w:rsidRDefault="00E95ED9" w:rsidP="004C269B">
            <w:pPr>
              <w:pStyle w:val="tabletext11"/>
              <w:tabs>
                <w:tab w:val="decimal" w:pos="700"/>
              </w:tabs>
            </w:pPr>
            <w:del w:id="170" w:author="Author" w:date="2020-01-07T11:26:00Z">
              <w:r w:rsidDel="0042168E">
                <w:delText>3.25</w:delText>
              </w:r>
            </w:del>
            <w:ins w:id="171" w:author="Author" w:date="2020-01-07T11:26:00Z">
              <w:r w:rsidR="0042168E">
                <w:t>3.62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7E34" w:rsidRDefault="00E95ED9" w:rsidP="004C269B">
            <w:pPr>
              <w:pStyle w:val="tabletext11"/>
              <w:tabs>
                <w:tab w:val="decimal" w:pos="700"/>
              </w:tabs>
              <w:rPr>
                <w:szCs w:val="18"/>
              </w:rPr>
            </w:pPr>
            <w:del w:id="172" w:author="Author" w:date="2020-01-07T11:26:00Z">
              <w:r w:rsidDel="0042168E">
                <w:rPr>
                  <w:bCs/>
                  <w:szCs w:val="18"/>
                </w:rPr>
                <w:delText>3.95</w:delText>
              </w:r>
            </w:del>
            <w:ins w:id="173" w:author="Author" w:date="2020-01-07T11:26:00Z">
              <w:r w:rsidR="0042168E">
                <w:rPr>
                  <w:bCs/>
                  <w:szCs w:val="18"/>
                </w:rPr>
                <w:t>4.29</w:t>
              </w:r>
            </w:ins>
          </w:p>
        </w:tc>
      </w:tr>
    </w:tbl>
    <w:p w:rsidR="00F16C9E" w:rsidRDefault="00F16C9E" w:rsidP="004C269B">
      <w:pPr>
        <w:pStyle w:val="tablecaption"/>
      </w:pPr>
      <w:r>
        <w:t>Table 100.B. Increased Liability Limits</w:t>
      </w:r>
    </w:p>
    <w:p w:rsidR="00F16C9E" w:rsidRDefault="00F16C9E" w:rsidP="004C269B">
      <w:pPr>
        <w:pStyle w:val="isonormal"/>
      </w:pPr>
      <w:bookmarkStart w:id="174" w:name="_GoBack"/>
      <w:bookmarkEnd w:id="174"/>
    </w:p>
    <w:sectPr w:rsidR="00F16C9E" w:rsidSect="00B11AC8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4DC" w:rsidRDefault="00E574DC" w:rsidP="00B11AC8">
      <w:pPr>
        <w:spacing w:before="0" w:line="240" w:lineRule="auto"/>
      </w:pPr>
      <w:r>
        <w:separator/>
      </w:r>
    </w:p>
  </w:endnote>
  <w:endnote w:type="continuationSeparator" w:id="0">
    <w:p w:rsidR="00E574DC" w:rsidRDefault="00E574DC" w:rsidP="00B11AC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F669EE" w:rsidRPr="009554DD" w:rsidTr="00AC2357">
      <w:tc>
        <w:tcPr>
          <w:tcW w:w="3708" w:type="dxa"/>
        </w:tcPr>
        <w:p w:rsidR="00F669EE" w:rsidRPr="00AE5641" w:rsidRDefault="00F669EE" w:rsidP="00F669E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F669EE" w:rsidRPr="00AE5641" w:rsidRDefault="00F669EE" w:rsidP="00F669E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F669EE" w:rsidRPr="00AE5641" w:rsidRDefault="00F669EE" w:rsidP="00F669E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Michigan</w:t>
          </w:r>
        </w:p>
      </w:tc>
      <w:tc>
        <w:tcPr>
          <w:tcW w:w="1710" w:type="dxa"/>
        </w:tcPr>
        <w:p w:rsidR="00F669EE" w:rsidRPr="00AE5641" w:rsidRDefault="00F669EE" w:rsidP="00F669E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F669EE" w:rsidRPr="00AE5641" w:rsidRDefault="00F669EE" w:rsidP="00F669E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F669EE" w:rsidRPr="00F669EE" w:rsidRDefault="00F669EE" w:rsidP="00F66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4DC" w:rsidRDefault="00E574DC" w:rsidP="00B11AC8">
      <w:pPr>
        <w:spacing w:before="0" w:line="240" w:lineRule="auto"/>
      </w:pPr>
      <w:r>
        <w:separator/>
      </w:r>
    </w:p>
  </w:footnote>
  <w:footnote w:type="continuationSeparator" w:id="0">
    <w:p w:rsidR="00E574DC" w:rsidRDefault="00E574DC" w:rsidP="00B11AC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9EE" w:rsidRPr="00AE5641" w:rsidRDefault="00F669EE" w:rsidP="00F669EE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F669EE" w:rsidRPr="00AE5641" w:rsidRDefault="00F669EE" w:rsidP="00F669EE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F669EE" w:rsidRPr="00AE5641" w:rsidRDefault="00F669EE" w:rsidP="00F669E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MICHIGAN</w:t>
    </w:r>
  </w:p>
  <w:p w:rsidR="00F669EE" w:rsidRPr="00AE5641" w:rsidRDefault="00F669EE" w:rsidP="00F669E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F669EE" w:rsidRPr="00AE5641" w:rsidRDefault="00F669EE" w:rsidP="00F669E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F669EE" w:rsidRPr="00AE5641" w:rsidRDefault="00F669EE" w:rsidP="00F669E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F669EE" w:rsidRPr="005671DD" w:rsidRDefault="00F669EE" w:rsidP="00F669EE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F669EE" w:rsidRPr="003579AF" w:rsidRDefault="00F669EE" w:rsidP="00F669EE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F669EE" w:rsidRDefault="00F669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F16C9E"/>
    <w:rsid w:val="00036FFF"/>
    <w:rsid w:val="00047F16"/>
    <w:rsid w:val="00052D53"/>
    <w:rsid w:val="000560A4"/>
    <w:rsid w:val="000702A8"/>
    <w:rsid w:val="00080856"/>
    <w:rsid w:val="000809FE"/>
    <w:rsid w:val="00090DF4"/>
    <w:rsid w:val="00091A45"/>
    <w:rsid w:val="00094B67"/>
    <w:rsid w:val="000B51B3"/>
    <w:rsid w:val="000B7E1A"/>
    <w:rsid w:val="000E61C0"/>
    <w:rsid w:val="00150295"/>
    <w:rsid w:val="00156771"/>
    <w:rsid w:val="0016135A"/>
    <w:rsid w:val="00164823"/>
    <w:rsid w:val="002C2F9D"/>
    <w:rsid w:val="002F4B62"/>
    <w:rsid w:val="00305013"/>
    <w:rsid w:val="00306597"/>
    <w:rsid w:val="003260BB"/>
    <w:rsid w:val="00333DD9"/>
    <w:rsid w:val="003976A1"/>
    <w:rsid w:val="003D2793"/>
    <w:rsid w:val="0042168E"/>
    <w:rsid w:val="00431289"/>
    <w:rsid w:val="00482543"/>
    <w:rsid w:val="00497C05"/>
    <w:rsid w:val="004B0CE4"/>
    <w:rsid w:val="004B696C"/>
    <w:rsid w:val="004C269B"/>
    <w:rsid w:val="004E09AE"/>
    <w:rsid w:val="00507206"/>
    <w:rsid w:val="005217E7"/>
    <w:rsid w:val="005F189E"/>
    <w:rsid w:val="005F4D41"/>
    <w:rsid w:val="00614234"/>
    <w:rsid w:val="0062474B"/>
    <w:rsid w:val="00653316"/>
    <w:rsid w:val="0067258C"/>
    <w:rsid w:val="006D5A3A"/>
    <w:rsid w:val="006E428E"/>
    <w:rsid w:val="007768F3"/>
    <w:rsid w:val="00792E3C"/>
    <w:rsid w:val="00812BBA"/>
    <w:rsid w:val="00814630"/>
    <w:rsid w:val="0084154E"/>
    <w:rsid w:val="008D3FAB"/>
    <w:rsid w:val="008D4778"/>
    <w:rsid w:val="008E19F8"/>
    <w:rsid w:val="00965174"/>
    <w:rsid w:val="00970621"/>
    <w:rsid w:val="009B722B"/>
    <w:rsid w:val="009C5ACA"/>
    <w:rsid w:val="009F7490"/>
    <w:rsid w:val="00A109CB"/>
    <w:rsid w:val="00A164E8"/>
    <w:rsid w:val="00A23E2F"/>
    <w:rsid w:val="00A8507D"/>
    <w:rsid w:val="00AE1FB2"/>
    <w:rsid w:val="00B11965"/>
    <w:rsid w:val="00B11AC8"/>
    <w:rsid w:val="00B17E34"/>
    <w:rsid w:val="00B205BF"/>
    <w:rsid w:val="00B432F3"/>
    <w:rsid w:val="00B43F5F"/>
    <w:rsid w:val="00B56209"/>
    <w:rsid w:val="00B63CDD"/>
    <w:rsid w:val="00B85B8C"/>
    <w:rsid w:val="00B95343"/>
    <w:rsid w:val="00BA01BB"/>
    <w:rsid w:val="00BF211B"/>
    <w:rsid w:val="00C05781"/>
    <w:rsid w:val="00C6684C"/>
    <w:rsid w:val="00CC4D26"/>
    <w:rsid w:val="00CC70F2"/>
    <w:rsid w:val="00CE1E40"/>
    <w:rsid w:val="00D71EA1"/>
    <w:rsid w:val="00DA01C9"/>
    <w:rsid w:val="00DA04E9"/>
    <w:rsid w:val="00E11724"/>
    <w:rsid w:val="00E3160A"/>
    <w:rsid w:val="00E574DC"/>
    <w:rsid w:val="00E87AFB"/>
    <w:rsid w:val="00E95ED9"/>
    <w:rsid w:val="00EA140B"/>
    <w:rsid w:val="00F101D9"/>
    <w:rsid w:val="00F16C9E"/>
    <w:rsid w:val="00F65507"/>
    <w:rsid w:val="00F669EE"/>
    <w:rsid w:val="00FB334C"/>
    <w:rsid w:val="00FE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8525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26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C269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C269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C269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C269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C26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C269B"/>
  </w:style>
  <w:style w:type="paragraph" w:styleId="MacroText">
    <w:name w:val="macro"/>
    <w:link w:val="MacroTextChar"/>
    <w:rsid w:val="004C26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4C269B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4C26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4C269B"/>
    <w:pPr>
      <w:keepLines/>
    </w:pPr>
  </w:style>
  <w:style w:type="paragraph" w:customStyle="1" w:styleId="blockhd2">
    <w:name w:val="blockhd2"/>
    <w:basedOn w:val="isonormal"/>
    <w:next w:val="blocktext2"/>
    <w:rsid w:val="004C269B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4C269B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4C269B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4C269B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4C269B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4C269B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4C269B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4C269B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4C269B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4C269B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4C269B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4C269B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4C269B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4C269B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4C269B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4C269B"/>
    <w:pPr>
      <w:keepLines/>
      <w:ind w:left="2400"/>
    </w:pPr>
  </w:style>
  <w:style w:type="paragraph" w:customStyle="1" w:styleId="blocktext10">
    <w:name w:val="blocktext10"/>
    <w:basedOn w:val="isonormal"/>
    <w:rsid w:val="004C269B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4C26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4C269B"/>
  </w:style>
  <w:style w:type="paragraph" w:customStyle="1" w:styleId="outlinehd2">
    <w:name w:val="outlinehd2"/>
    <w:basedOn w:val="isonormal"/>
    <w:next w:val="blocktext3"/>
    <w:rsid w:val="004C269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4C269B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4C269B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4C269B"/>
    <w:pPr>
      <w:spacing w:before="0" w:line="240" w:lineRule="auto"/>
    </w:pPr>
  </w:style>
  <w:style w:type="character" w:customStyle="1" w:styleId="formlink">
    <w:name w:val="formlink"/>
    <w:rsid w:val="004C269B"/>
    <w:rPr>
      <w:b/>
    </w:rPr>
  </w:style>
  <w:style w:type="paragraph" w:styleId="Header">
    <w:name w:val="header"/>
    <w:basedOn w:val="isonormal"/>
    <w:link w:val="HeaderChar"/>
    <w:rsid w:val="004C269B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C269B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4C269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C269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4C269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C269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C269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C269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C269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C269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C269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C269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C26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C269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C269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C269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C269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C269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C269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C269B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4C269B"/>
    <w:rPr>
      <w:b/>
    </w:rPr>
  </w:style>
  <w:style w:type="paragraph" w:customStyle="1" w:styleId="space2">
    <w:name w:val="space2"/>
    <w:basedOn w:val="isonormal"/>
    <w:next w:val="isonormal"/>
    <w:rsid w:val="004C269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C269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C269B"/>
    <w:pPr>
      <w:spacing w:before="0" w:line="160" w:lineRule="exact"/>
    </w:pPr>
  </w:style>
  <w:style w:type="paragraph" w:customStyle="1" w:styleId="subcap">
    <w:name w:val="subcap"/>
    <w:basedOn w:val="isonormal"/>
    <w:rsid w:val="004C26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4C269B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4C269B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4C269B"/>
    <w:pPr>
      <w:jc w:val="left"/>
    </w:pPr>
    <w:rPr>
      <w:b/>
    </w:rPr>
  </w:style>
  <w:style w:type="paragraph" w:customStyle="1" w:styleId="tablehead">
    <w:name w:val="tablehead"/>
    <w:basedOn w:val="isonormal"/>
    <w:rsid w:val="004C269B"/>
    <w:pPr>
      <w:spacing w:before="40" w:after="20"/>
      <w:jc w:val="center"/>
    </w:pPr>
    <w:rPr>
      <w:b/>
    </w:rPr>
  </w:style>
  <w:style w:type="character" w:customStyle="1" w:styleId="tablelink">
    <w:name w:val="tablelink"/>
    <w:rsid w:val="004C269B"/>
    <w:rPr>
      <w:b/>
    </w:rPr>
  </w:style>
  <w:style w:type="paragraph" w:customStyle="1" w:styleId="subcap2">
    <w:name w:val="subcap2"/>
    <w:basedOn w:val="isonormal"/>
    <w:rsid w:val="004C269B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4C269B"/>
    <w:pPr>
      <w:spacing w:before="0" w:after="20"/>
      <w:jc w:val="left"/>
    </w:pPr>
  </w:style>
  <w:style w:type="paragraph" w:customStyle="1" w:styleId="tabletext10">
    <w:name w:val="tabletext1/0"/>
    <w:basedOn w:val="isonormal"/>
    <w:rsid w:val="004C269B"/>
    <w:pPr>
      <w:spacing w:before="20"/>
      <w:jc w:val="left"/>
    </w:pPr>
  </w:style>
  <w:style w:type="paragraph" w:customStyle="1" w:styleId="tabletext11">
    <w:name w:val="tabletext1/1"/>
    <w:basedOn w:val="isonormal"/>
    <w:rsid w:val="004C269B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C269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C269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C269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C269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C269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C269B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C269B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4C269B"/>
    <w:pPr>
      <w:ind w:left="4320"/>
    </w:pPr>
  </w:style>
  <w:style w:type="character" w:customStyle="1" w:styleId="spotlinksource">
    <w:name w:val="spotlinksource"/>
    <w:rsid w:val="004C269B"/>
    <w:rPr>
      <w:b/>
    </w:rPr>
  </w:style>
  <w:style w:type="character" w:customStyle="1" w:styleId="spotlinktarget">
    <w:name w:val="spotlinktarget"/>
    <w:rsid w:val="004C269B"/>
    <w:rPr>
      <w:b/>
    </w:rPr>
  </w:style>
  <w:style w:type="paragraph" w:customStyle="1" w:styleId="terr3colhang">
    <w:name w:val="terr3colhang"/>
    <w:basedOn w:val="isonormal"/>
    <w:rsid w:val="004C269B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C269B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rsid w:val="00D71EA1"/>
    <w:pPr>
      <w:spacing w:line="200" w:lineRule="atLeast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C269B"/>
  </w:style>
  <w:style w:type="paragraph" w:customStyle="1" w:styleId="ctoutlinetxt1">
    <w:name w:val="ctoutlinetxt1"/>
    <w:basedOn w:val="isonormal"/>
    <w:rsid w:val="004C269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C269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C269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C269B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4C269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C269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C269B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4C269B"/>
    <w:pPr>
      <w:jc w:val="left"/>
    </w:pPr>
  </w:style>
  <w:style w:type="paragraph" w:customStyle="1" w:styleId="tabletext44">
    <w:name w:val="tabletext4/4"/>
    <w:basedOn w:val="isonormal"/>
    <w:rsid w:val="004C269B"/>
    <w:pPr>
      <w:spacing w:after="80"/>
      <w:jc w:val="left"/>
    </w:pPr>
  </w:style>
  <w:style w:type="paragraph" w:styleId="BalloonText">
    <w:name w:val="Balloon Text"/>
    <w:basedOn w:val="Normal"/>
    <w:semiHidden/>
    <w:rsid w:val="00C6684C"/>
    <w:rPr>
      <w:rFonts w:ascii="Tahoma" w:hAnsi="Tahoma" w:cs="Tahoma"/>
      <w:sz w:val="16"/>
      <w:szCs w:val="16"/>
    </w:rPr>
  </w:style>
  <w:style w:type="character" w:styleId="PageNumber">
    <w:name w:val="page number"/>
    <w:rsid w:val="004C269B"/>
  </w:style>
  <w:style w:type="table" w:styleId="TableGrid">
    <w:name w:val="Table Grid"/>
    <w:basedOn w:val="TableNormal"/>
    <w:rsid w:val="004C26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4C269B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4C269B"/>
    <w:rPr>
      <w:sz w:val="22"/>
    </w:rPr>
  </w:style>
  <w:style w:type="character" w:customStyle="1" w:styleId="FooterChar">
    <w:name w:val="Footer Char"/>
    <w:link w:val="Footer"/>
    <w:rsid w:val="004C269B"/>
    <w:rPr>
      <w:rFonts w:ascii="Arial" w:hAnsi="Arial"/>
      <w:sz w:val="18"/>
    </w:rPr>
  </w:style>
  <w:style w:type="character" w:customStyle="1" w:styleId="HeaderChar">
    <w:name w:val="Header Char"/>
    <w:link w:val="Header"/>
    <w:rsid w:val="004C269B"/>
    <w:rPr>
      <w:rFonts w:ascii="Arial" w:hAnsi="Arial"/>
      <w:b/>
    </w:rPr>
  </w:style>
  <w:style w:type="character" w:customStyle="1" w:styleId="Heading1Char">
    <w:name w:val="Heading 1 Char"/>
    <w:link w:val="Heading1"/>
    <w:rsid w:val="004C269B"/>
    <w:rPr>
      <w:b/>
      <w:sz w:val="24"/>
    </w:rPr>
  </w:style>
  <w:style w:type="character" w:customStyle="1" w:styleId="Heading2Char">
    <w:name w:val="Heading 2 Char"/>
    <w:link w:val="Heading2"/>
    <w:rsid w:val="004C269B"/>
    <w:rPr>
      <w:b/>
      <w:sz w:val="24"/>
    </w:rPr>
  </w:style>
  <w:style w:type="character" w:customStyle="1" w:styleId="Heading3Char">
    <w:name w:val="Heading 3 Char"/>
    <w:link w:val="Heading3"/>
    <w:rsid w:val="004C269B"/>
    <w:rPr>
      <w:b/>
      <w:sz w:val="24"/>
    </w:rPr>
  </w:style>
  <w:style w:type="character" w:customStyle="1" w:styleId="MacroTextChar">
    <w:name w:val="Macro Text Char"/>
    <w:link w:val="MacroText"/>
    <w:rsid w:val="004C269B"/>
    <w:rPr>
      <w:rFonts w:ascii="Arial" w:hAnsi="Arial"/>
    </w:rPr>
  </w:style>
  <w:style w:type="character" w:customStyle="1" w:styleId="SignatureChar">
    <w:name w:val="Signature Char"/>
    <w:link w:val="Signature"/>
    <w:rsid w:val="004C269B"/>
    <w:rPr>
      <w:sz w:val="24"/>
    </w:rPr>
  </w:style>
  <w:style w:type="character" w:customStyle="1" w:styleId="SubtitleChar">
    <w:name w:val="Subtitle Char"/>
    <w:link w:val="Subtitle"/>
    <w:rsid w:val="004C269B"/>
    <w:rPr>
      <w:i/>
      <w:sz w:val="24"/>
    </w:rPr>
  </w:style>
  <w:style w:type="paragraph" w:customStyle="1" w:styleId="tabletext1">
    <w:name w:val="tabletext1"/>
    <w:rsid w:val="004C269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4C26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4C269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4C269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C269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C269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C269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C269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C269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C26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C269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C269B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4C26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C26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C269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C269B"/>
  </w:style>
  <w:style w:type="paragraph" w:customStyle="1" w:styleId="spacesingle">
    <w:name w:val="spacesingle"/>
    <w:basedOn w:val="isonormal"/>
    <w:next w:val="isonormal"/>
    <w:rsid w:val="004C269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LI-CA-2020-082 - 004 - Pages.docx</DocumentName>
    <LOB xmlns="284cf17f-426a-42b5-8b6d-39684653dd2f">6</LOB>
    <CorrectionCirculars xmlns="284cf17f-426a-42b5-8b6d-39684653dd2f" xsi:nil="true"/>
    <NumberOfPages xmlns="284cf17f-426a-42b5-8b6d-39684653dd2f">0</NumberOfPages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2020-02-06T05:00:00+00:00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LI-CA-2020-082</CircularNumber>
    <Filings xmlns="284cf17f-426a-42b5-8b6d-39684653dd2f" xsi:nil="true"/>
    <KeyMessage xmlns="284cf17f-426a-42b5-8b6d-39684653dd2f">The revised increased limit factors represent a 3.2%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2020-01-31T05:00:00+00:00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Schuff, Jeannette</AuthorName>
    <CircId xmlns="284cf17f-426a-42b5-8b6d-39684653dd2f">28855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MICHIGAN REVISION OF COMMERCIAL AUTOMOBILE LIABILITY INCREASED LIMIT FACTORS TO BE IMPLEMENTED; EXHIBITS NEWLY PRESENTED IN EXCEL</CircularTitle>
    <StatisticalService xmlns="284cf17f-426a-42b5-8b6d-39684653dd2f"/>
    <AuthorId xmlns="284cf17f-426a-42b5-8b6d-39684653dd2f">i60202</AuthorId>
  </documentManagement>
</p:properties>
</file>

<file path=customXml/itemProps1.xml><?xml version="1.0" encoding="utf-8"?>
<ds:datastoreItem xmlns:ds="http://schemas.openxmlformats.org/officeDocument/2006/customXml" ds:itemID="{B8847357-83BF-455F-96E1-1EAA79D28F7E}"/>
</file>

<file path=customXml/itemProps2.xml><?xml version="1.0" encoding="utf-8"?>
<ds:datastoreItem xmlns:ds="http://schemas.openxmlformats.org/officeDocument/2006/customXml" ds:itemID="{6D8CA2CF-9E2A-4025-AC62-574AFD197EA2}"/>
</file>

<file path=customXml/itemProps3.xml><?xml version="1.0" encoding="utf-8"?>
<ds:datastoreItem xmlns:ds="http://schemas.openxmlformats.org/officeDocument/2006/customXml" ds:itemID="{2DF80BFA-2086-4C73-87E6-200AE05776BD}"/>
</file>

<file path=customXml/itemProps4.xml><?xml version="1.0" encoding="utf-8"?>
<ds:datastoreItem xmlns:ds="http://schemas.openxmlformats.org/officeDocument/2006/customXml" ds:itemID="{CFAE9B64-C40B-48B8-92E5-5712B09A7C0D}"/>
</file>

<file path=customXml/itemProps5.xml><?xml version="1.0" encoding="utf-8"?>
<ds:datastoreItem xmlns:ds="http://schemas.openxmlformats.org/officeDocument/2006/customXml" ds:itemID="{4F14102A-2BCE-408B-9EB0-143978B949A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2008-01-08T19:30:00Z</cp:lastPrinted>
  <dcterms:created xsi:type="dcterms:W3CDTF">2020-01-23T20:04:00Z</dcterms:created>
  <dcterms:modified xsi:type="dcterms:W3CDTF">2020-01-23T20:04:00Z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umberOfLeaves">
    <vt:lpwstr>0</vt:lpwstr>
  </property>
  <property fmtid="{D5CDD505-2E9C-101B-9397-08002B2CF9AE}" pid="4" name="Section">
    <vt:lpwstr>A-SCOPE OF REVISION</vt:lpwstr>
  </property>
  <property fmtid="{D5CDD505-2E9C-101B-9397-08002B2CF9AE}" pid="5" name="IsMasterDocument">
    <vt:lpwstr>0</vt:lpwstr>
  </property>
  <property fmtid="{D5CDD505-2E9C-101B-9397-08002B2CF9AE}" pid="6" name="UserID">
    <vt:lpwstr>I62729</vt:lpwstr>
  </property>
  <property fmtid="{D5CDD505-2E9C-101B-9397-08002B2CF9AE}" pid="7" name="IsInUse">
    <vt:lpwstr>1</vt:lpwstr>
  </property>
  <property fmtid="{D5CDD505-2E9C-101B-9397-08002B2CF9AE}" pid="8" name="PageType">
    <vt:lpwstr/>
  </property>
  <property fmtid="{D5CDD505-2E9C-101B-9397-08002B2CF9AE}" pid="9" name="QuarterOfData">
    <vt:lpwstr>2</vt:lpwstr>
  </property>
  <property fmtid="{D5CDD505-2E9C-101B-9397-08002B2CF9AE}" pid="10" name="StateGroup">
    <vt:lpwstr/>
  </property>
  <property fmtid="{D5CDD505-2E9C-101B-9397-08002B2CF9AE}" pid="11" name="Comments">
    <vt:lpwstr/>
  </property>
  <property fmtid="{D5CDD505-2E9C-101B-9397-08002B2CF9AE}" pid="12" name="DocumentTitle">
    <vt:lpwstr>2009 REVIEW CA MI SECTION A2</vt:lpwstr>
  </property>
  <property fmtid="{D5CDD505-2E9C-101B-9397-08002B2CF9AE}" pid="13" name="DoesDocExist">
    <vt:lpwstr>1</vt:lpwstr>
  </property>
  <property fmtid="{D5CDD505-2E9C-101B-9397-08002B2CF9AE}" pid="14" name="ISOVersion">
    <vt:lpwstr>1.00000000000000</vt:lpwstr>
  </property>
  <property fmtid="{D5CDD505-2E9C-101B-9397-08002B2CF9AE}" pid="15" name="NumberOfPages">
    <vt:lpwstr>0</vt:lpwstr>
  </property>
  <property fmtid="{D5CDD505-2E9C-101B-9397-08002B2CF9AE}" pid="16" name="Orientation">
    <vt:lpwstr/>
  </property>
  <property fmtid="{D5CDD505-2E9C-101B-9397-08002B2CF9AE}" pid="17" name="Service1">
    <vt:lpwstr>RU</vt:lpwstr>
  </property>
  <property fmtid="{D5CDD505-2E9C-101B-9397-08002B2CF9AE}" pid="18" name="UserName">
    <vt:lpwstr>Zhu, Li</vt:lpwstr>
  </property>
  <property fmtid="{D5CDD505-2E9C-101B-9397-08002B2CF9AE}" pid="19" name="WorkflowStatus">
    <vt:lpwstr>RE</vt:lpwstr>
  </property>
  <property fmtid="{D5CDD505-2E9C-101B-9397-08002B2CF9AE}" pid="20" name="YearOfData">
    <vt:lpwstr>2009</vt:lpwstr>
  </property>
  <property fmtid="{D5CDD505-2E9C-101B-9397-08002B2CF9AE}" pid="21" name="MetaData">
    <vt:lpwstr/>
  </property>
  <property fmtid="{D5CDD505-2E9C-101B-9397-08002B2CF9AE}" pid="22" name="Designation">
    <vt:lpwstr/>
  </property>
  <property fmtid="{D5CDD505-2E9C-101B-9397-08002B2CF9AE}" pid="23" name="Description">
    <vt:lpwstr/>
  </property>
  <property fmtid="{D5CDD505-2E9C-101B-9397-08002B2CF9AE}" pid="24" name="ModifiedDateTime">
    <vt:lpwstr>2017-01-11T16:10:41Z</vt:lpwstr>
  </property>
  <property fmtid="{D5CDD505-2E9C-101B-9397-08002B2CF9AE}" pid="25" name="_UIVersionString">
    <vt:lpwstr>1.0</vt:lpwstr>
  </property>
  <property fmtid="{D5CDD505-2E9C-101B-9397-08002B2CF9AE}" pid="26" name="ContentTypeId">
    <vt:lpwstr>0x0101002A7B4D783DF0499AA9CFFB0BDFDF2D2C00CB00C863CB8C1547902AA8E1AACFBF68</vt:lpwstr>
  </property>
  <property fmtid="{D5CDD505-2E9C-101B-9397-08002B2CF9AE}" pid="27" name="Jurs">
    <vt:lpwstr>24;#MI</vt:lpwstr>
  </property>
  <property fmtid="{D5CDD505-2E9C-101B-9397-08002B2CF9AE}" pid="28" name="CircularComments">
    <vt:lpwstr/>
  </property>
  <property fmtid="{D5CDD505-2E9C-101B-9397-08002B2CF9AE}" pid="29" name="_docset_NoMedatataSyncRequired">
    <vt:lpwstr>False</vt:lpwstr>
  </property>
</Properties>
</file>