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34AE3" w14:textId="77777777" w:rsidR="009448A7" w:rsidRPr="009D7DBB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 w:rsidRPr="009D7DBB">
        <w:t>INSURANCE SERVICES OFFICE, INC.</w:t>
      </w:r>
    </w:p>
    <w:p w14:paraId="0E2CC853" w14:textId="77777777" w:rsidR="009448A7" w:rsidRPr="009D7DBB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516F42FE" w:rsidR="00A105C5" w:rsidRPr="009D7DBB" w:rsidRDefault="009D7DBB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9D7DBB">
        <w:t>VIRGINIA</w:t>
      </w:r>
    </w:p>
    <w:p w14:paraId="1891626B" w14:textId="77777777" w:rsidR="009448A7" w:rsidRPr="009D7DBB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9D7DBB">
        <w:rPr>
          <w:rStyle w:val="PageNumber"/>
          <w:szCs w:val="22"/>
        </w:rPr>
        <w:t>GENERAL LIABILITY INCREASED LIMIT FACTORS</w:t>
      </w:r>
    </w:p>
    <w:p w14:paraId="1C7972D2" w14:textId="77777777" w:rsidR="009448A7" w:rsidRPr="009D7DBB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9D7DBB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9D7DBB"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9D7DBB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9D7DBB" w:rsidRDefault="009448A7" w:rsidP="00274D2B">
      <w:pPr>
        <w:jc w:val="center"/>
      </w:pPr>
      <w:r w:rsidRPr="009D7DBB">
        <w:t>REVISED INCREASED LIMIT FACTORS</w:t>
      </w:r>
    </w:p>
    <w:p w14:paraId="57842C72" w14:textId="77777777" w:rsidR="009448A7" w:rsidRPr="009D7DBB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Pr="009D7DBB" w:rsidRDefault="009448A7" w:rsidP="00274D2B">
      <w:pPr>
        <w:pStyle w:val="centeredtext"/>
        <w:rPr>
          <w:b w:val="0"/>
          <w:color w:val="000000"/>
        </w:rPr>
      </w:pPr>
      <w:r w:rsidRPr="009D7DBB">
        <w:rPr>
          <w:b w:val="0"/>
          <w:color w:val="000000"/>
        </w:rPr>
        <w:t>(Limits are in thousands)</w:t>
      </w:r>
    </w:p>
    <w:p w14:paraId="082B51D6" w14:textId="77777777" w:rsidR="009448A7" w:rsidRPr="009D7DBB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Pr="009D7DBB" w:rsidRDefault="009448A7" w:rsidP="00274D2B">
      <w:pPr>
        <w:pStyle w:val="boxrule"/>
      </w:pPr>
      <w:r w:rsidRPr="009D7DBB">
        <w:t>RULE 56.</w:t>
      </w:r>
      <w:r w:rsidRPr="009D7DBB">
        <w:br/>
        <w:t>INCREASED LIMITS TABLES</w:t>
      </w:r>
    </w:p>
    <w:p w14:paraId="7571887A" w14:textId="77777777" w:rsidR="009448A7" w:rsidRPr="009D7DBB" w:rsidRDefault="009448A7" w:rsidP="00274D2B">
      <w:pPr>
        <w:pStyle w:val="isonormal"/>
        <w:rPr>
          <w:b/>
        </w:rPr>
      </w:pPr>
      <w:r w:rsidRPr="009D7DBB">
        <w:rPr>
          <w:b/>
        </w:rPr>
        <w:tab/>
        <w:t>1.</w:t>
      </w:r>
      <w:r w:rsidRPr="009D7DBB">
        <w:rPr>
          <w:b/>
        </w:rPr>
        <w:tab/>
      </w:r>
      <w:r w:rsidRPr="009D7DBB"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Pr="009D7DBB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RPr="009D7DBB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Pr="009D7DBB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Pr="009D7DBB" w:rsidRDefault="009448A7" w:rsidP="00274D2B">
            <w:pPr>
              <w:pStyle w:val="tablehead"/>
            </w:pPr>
            <w:r w:rsidRPr="009D7DBB">
              <w:t>Per Occurrence</w:t>
            </w:r>
          </w:p>
        </w:tc>
      </w:tr>
      <w:tr w:rsidR="009448A7" w:rsidRPr="009D7DBB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9D7DBB" w:rsidRDefault="009448A7" w:rsidP="00274D2B">
            <w:pPr>
              <w:pStyle w:val="tabletext11"/>
              <w:jc w:val="center"/>
              <w:rPr>
                <w:b/>
              </w:rPr>
            </w:pPr>
            <w:r w:rsidRPr="009D7DBB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9D7DBB" w:rsidRDefault="009448A7" w:rsidP="00274D2B">
            <w:pPr>
              <w:pStyle w:val="tabletext11"/>
              <w:jc w:val="center"/>
              <w:rPr>
                <w:b/>
              </w:rPr>
            </w:pPr>
            <w:r w:rsidRPr="009D7DBB">
              <w:rPr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9D7DBB" w:rsidRDefault="009448A7" w:rsidP="00274D2B">
            <w:pPr>
              <w:pStyle w:val="tabletext11"/>
              <w:jc w:val="center"/>
              <w:rPr>
                <w:b/>
              </w:rPr>
            </w:pPr>
            <w:r w:rsidRPr="009D7DBB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9D7DBB" w:rsidRDefault="009448A7" w:rsidP="00274D2B">
            <w:pPr>
              <w:pStyle w:val="tabletext11"/>
              <w:jc w:val="center"/>
              <w:rPr>
                <w:b/>
              </w:rPr>
            </w:pPr>
            <w:r w:rsidRPr="009D7DBB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9D7DBB" w:rsidRDefault="009448A7" w:rsidP="00274D2B">
            <w:pPr>
              <w:pStyle w:val="tabletext11"/>
              <w:jc w:val="center"/>
              <w:rPr>
                <w:b/>
              </w:rPr>
            </w:pPr>
            <w:r w:rsidRPr="009D7DBB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9D7DBB" w:rsidRDefault="009448A7" w:rsidP="00274D2B">
            <w:pPr>
              <w:pStyle w:val="tabletext11"/>
              <w:jc w:val="center"/>
              <w:rPr>
                <w:b/>
              </w:rPr>
            </w:pPr>
            <w:r w:rsidRPr="009D7DBB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9D7DBB" w:rsidRDefault="009448A7" w:rsidP="00274D2B">
            <w:pPr>
              <w:pStyle w:val="tabletext11"/>
              <w:jc w:val="center"/>
              <w:rPr>
                <w:b/>
              </w:rPr>
            </w:pPr>
            <w:r w:rsidRPr="009D7DBB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9D7DBB" w:rsidRDefault="009448A7" w:rsidP="00274D2B">
            <w:pPr>
              <w:pStyle w:val="tabletext11"/>
              <w:jc w:val="center"/>
              <w:rPr>
                <w:b/>
              </w:rPr>
            </w:pPr>
            <w:r w:rsidRPr="009D7DBB">
              <w:rPr>
                <w:b/>
              </w:rPr>
              <w:t>1,000</w:t>
            </w:r>
          </w:p>
        </w:tc>
      </w:tr>
      <w:tr w:rsidR="009D7DBB" w:rsidRPr="009D7DBB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9D7DBB" w:rsidRPr="009D7DBB" w:rsidRDefault="009D7DBB" w:rsidP="009D7DB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090CE343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4C2F7EBF" w:rsidR="009D7DBB" w:rsidRPr="009D7DBB" w:rsidRDefault="009D7DBB" w:rsidP="009D7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0.79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551E478B" w:rsidR="009D7DBB" w:rsidRPr="009D7DBB" w:rsidRDefault="009D7DBB" w:rsidP="009D7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05AB7764" w:rsidR="009D7DBB" w:rsidRPr="009D7DBB" w:rsidRDefault="009D7DBB" w:rsidP="009D7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1E0FED47" w:rsidR="009D7DBB" w:rsidRPr="009D7DBB" w:rsidRDefault="009D7DBB" w:rsidP="009D7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640E8E3D" w:rsidR="009D7DBB" w:rsidRPr="009D7DBB" w:rsidRDefault="009D7DBB" w:rsidP="009D7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1D73A503" w:rsidR="009D7DBB" w:rsidRPr="009D7DBB" w:rsidRDefault="009D7DBB" w:rsidP="009D7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D7DBB" w:rsidRPr="009D7DBB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9D7DBB" w:rsidRPr="009D7DBB" w:rsidRDefault="009D7DBB" w:rsidP="009D7DB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788E1850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7E47A60D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D7DBB" w:rsidRPr="009D7DBB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9D7DBB" w:rsidRPr="009D7DBB" w:rsidRDefault="009D7DBB" w:rsidP="009D7DB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0CDB1B8A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0.69</w:t>
            </w:r>
          </w:p>
        </w:tc>
        <w:tc>
          <w:tcPr>
            <w:tcW w:w="1350" w:type="dxa"/>
            <w:gridSpan w:val="2"/>
            <w:vAlign w:val="bottom"/>
          </w:tcPr>
          <w:p w14:paraId="168C9B11" w14:textId="3BFE4810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1" w:author="Author">
              <w:r w:rsidRPr="009D7DBB" w:rsidDel="00AB640C">
                <w:rPr>
                  <w:rFonts w:ascii="Arial" w:hAnsi="Arial" w:cs="Arial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0D9B73E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1FBA2B81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D7DBB" w:rsidRPr="009D7DBB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9D7DBB" w:rsidRPr="009D7DBB" w:rsidRDefault="009D7DBB" w:rsidP="009D7DB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4423B6E3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292BFB72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D7DBB" w:rsidRPr="009D7DBB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9D7DBB" w:rsidRPr="009D7DBB" w:rsidRDefault="009D7DBB" w:rsidP="009D7DB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72AA0A6F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vAlign w:val="bottom"/>
          </w:tcPr>
          <w:p w14:paraId="183957F1" w14:textId="3E9F1CF2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3" w:author="Author">
              <w:r w:rsidRPr="009D7DBB" w:rsidDel="00AB640C">
                <w:rPr>
                  <w:rFonts w:ascii="Arial" w:hAnsi="Arial" w:cs="Arial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5B8F2ACD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3D74A172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5" w:author="Author">
              <w:r w:rsidRPr="009D7DBB" w:rsidDel="00EB6DF3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77BB6123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D7DBB" w:rsidRPr="009D7DBB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9D7DBB" w:rsidRPr="009D7DBB" w:rsidRDefault="009D7DBB" w:rsidP="009D7DB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6A8A722D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5C4B08EE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D7DBB" w:rsidRPr="009D7DBB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9D7DBB" w:rsidRPr="009D7DBB" w:rsidRDefault="009D7DBB" w:rsidP="009D7DB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03E7EEBA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0FDBF720" w14:textId="4E63B1B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7" w:author="Author">
              <w:r w:rsidRPr="009D7DBB" w:rsidDel="00AB640C">
                <w:rPr>
                  <w:rFonts w:ascii="Arial" w:hAnsi="Arial" w:cs="Arial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492BACB4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607B2FCF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9" w:author="Author">
              <w:r w:rsidRPr="009D7DBB" w:rsidDel="00EB6DF3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54708E1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1" w:author="Author">
              <w:r w:rsidRPr="009D7DBB" w:rsidDel="000158D4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7DB28AFE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D7DBB" w:rsidRPr="009D7DBB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9D7DBB" w:rsidRPr="009D7DBB" w:rsidRDefault="009D7DBB" w:rsidP="009D7DB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458B394B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0921D861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D7DBB" w:rsidRPr="009D7DBB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9D7DBB" w:rsidRPr="009D7DBB" w:rsidRDefault="009D7DBB" w:rsidP="009D7DB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7276A474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5A56CF47" w14:textId="26FD8EE1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3" w:author="Author">
              <w:r w:rsidRPr="009D7DBB" w:rsidDel="00AB640C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404353EB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44D029C6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5" w:author="Author">
              <w:r w:rsidRPr="009D7DBB" w:rsidDel="00EB6DF3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30F67B6D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7" w:author="Author">
              <w:r w:rsidRPr="009D7DBB" w:rsidDel="000158D4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15FBEBB3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9" w:author="Author">
              <w:r w:rsidRPr="009D7DBB" w:rsidDel="00F35449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72AB8CF2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D7DBB" w:rsidRPr="009D7DBB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9D7DBB" w:rsidRPr="009D7DBB" w:rsidRDefault="009D7DBB" w:rsidP="009D7DB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3A4B09A3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6BBD9771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D7DBB" w:rsidRPr="009D7DBB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9D7DBB" w:rsidRPr="009D7DBB" w:rsidRDefault="009D7DBB" w:rsidP="009D7DB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6367B319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06D3DB5" w14:textId="217918BD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21" w:author="Author">
              <w:r w:rsidRPr="009D7DBB" w:rsidDel="00AB640C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1185402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152FA354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3" w:author="Author">
              <w:r w:rsidRPr="009D7DBB" w:rsidDel="00EB6DF3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76BCDABD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5" w:author="Author">
              <w:r w:rsidRPr="009D7DBB" w:rsidDel="000158D4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6B345153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7" w:author="Author">
              <w:r w:rsidRPr="009D7DBB" w:rsidDel="00F35449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53021CB9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D7DBB" w:rsidRPr="009D7DBB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9D7DBB" w:rsidRPr="009D7DBB" w:rsidRDefault="009D7DBB" w:rsidP="009D7DB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1314B456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1C56F38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D7DBB" w:rsidRPr="009D7DBB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9D7DBB" w:rsidRPr="009D7DBB" w:rsidRDefault="009D7DBB" w:rsidP="009D7DB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4EC942EE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60C9CDBA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2112D523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9" w:author="Author">
              <w:r w:rsidRPr="009D7DBB" w:rsidDel="00EB6DF3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680BEA3D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1" w:author="Author">
              <w:r w:rsidRPr="009D7DBB" w:rsidDel="000158D4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73E748AA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33" w:author="Author">
              <w:r w:rsidRPr="009D7DBB" w:rsidDel="00F35449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6A87B72F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35" w:author="Author">
              <w:r w:rsidRPr="009D7DBB" w:rsidDel="00B65DFA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</w:tr>
      <w:tr w:rsidR="009D7DBB" w:rsidRPr="009D7DBB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9D7DBB" w:rsidRPr="009D7DBB" w:rsidRDefault="009D7DBB" w:rsidP="009D7DB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18464709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026E8E79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7DBB" w:rsidRPr="009D7DBB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9D7DBB" w:rsidRPr="009D7DBB" w:rsidRDefault="009D7DBB" w:rsidP="009D7DB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70FD7C89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658F24F6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7" w:author="Author">
              <w:r w:rsidRPr="009D7DBB" w:rsidDel="00EB6DF3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4ABADC13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9" w:author="Author">
              <w:r w:rsidRPr="009D7DBB" w:rsidDel="000158D4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27FDBF63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1" w:author="Author">
              <w:r w:rsidRPr="009D7DBB" w:rsidDel="00F35449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561C9F1D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3" w:author="Author">
              <w:r w:rsidRPr="009D7DBB" w:rsidDel="00B65DFA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</w:tr>
      <w:tr w:rsidR="009D7DBB" w:rsidRPr="009D7DBB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9D7DBB" w:rsidRPr="009D7DBB" w:rsidRDefault="009D7DBB" w:rsidP="009D7DB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324CE4BA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665C62F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7DBB" w:rsidRPr="009D7DBB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9D7DBB" w:rsidRPr="009D7DBB" w:rsidRDefault="009D7DBB" w:rsidP="009D7DB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63EB3CFC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26BB059B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5" w:author="Author">
              <w:r w:rsidRPr="009D7DBB" w:rsidDel="00EB6DF3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09B38D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7" w:author="Author">
              <w:r w:rsidRPr="009D7DBB" w:rsidDel="000158D4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4BD16D42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9" w:author="Author">
              <w:r w:rsidRPr="009D7DBB" w:rsidDel="00F35449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2FEA882C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51" w:author="Author">
              <w:r w:rsidRPr="009D7DBB" w:rsidDel="00B65DFA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</w:tr>
      <w:tr w:rsidR="009D7DBB" w:rsidRPr="009D7DBB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9D7DBB" w:rsidRPr="009D7DBB" w:rsidRDefault="009D7DBB" w:rsidP="009D7DB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2801B293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014D819E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7DBB" w:rsidRPr="009D7DBB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9D7DBB" w:rsidRPr="009D7DBB" w:rsidRDefault="009D7DBB" w:rsidP="009D7DB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195178F1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5F427A40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3" w:author="Author">
              <w:r w:rsidRPr="009D7DBB" w:rsidDel="000158D4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4DA31C39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5" w:author="Author">
              <w:r w:rsidRPr="009D7DBB" w:rsidDel="00F35449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05E3C95F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57" w:author="Author">
              <w:r w:rsidRPr="009D7DBB" w:rsidDel="00B65DFA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</w:tr>
      <w:tr w:rsidR="009D7DBB" w:rsidRPr="009D7DBB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9D7DBB" w:rsidRPr="009D7DBB" w:rsidRDefault="009D7DBB" w:rsidP="009D7DB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0AA230EB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15723363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7DBB" w:rsidRPr="009D7DBB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9D7DBB" w:rsidRPr="009D7DBB" w:rsidRDefault="009D7DBB" w:rsidP="009D7DB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01C529BA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2D944BC5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9" w:author="Author">
              <w:r w:rsidRPr="009D7DBB" w:rsidDel="000158D4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6328C048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1" w:author="Author">
              <w:r w:rsidRPr="009D7DBB" w:rsidDel="00F35449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28FA5506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63" w:author="Author">
              <w:r w:rsidRPr="009D7DBB" w:rsidDel="00B65DFA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</w:tr>
      <w:tr w:rsidR="001E79F8" w:rsidRPr="009D7DBB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Pr="009D7DBB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9D7DBB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9D7DB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9D7DB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9D7DB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9D7DB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9D7DB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9D7DB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RPr="009D7DBB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Pr="009D7DBB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9D7DBB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Pr="009D7DB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Pr="009D7DB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Pr="009D7DB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9D7DBB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Pr="009D7DBB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Pr="009D7DBB" w:rsidRDefault="009448A7" w:rsidP="00274D2B">
            <w:pPr>
              <w:pStyle w:val="tablehead"/>
              <w:rPr>
                <w:rFonts w:cs="Arial"/>
              </w:rPr>
            </w:pPr>
            <w:r w:rsidRPr="009D7DBB">
              <w:rPr>
                <w:rFonts w:cs="Arial"/>
              </w:rPr>
              <w:t>Per Occurrence</w:t>
            </w:r>
          </w:p>
        </w:tc>
      </w:tr>
      <w:tr w:rsidR="009448A7" w:rsidRPr="009D7DBB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Pr="009D7DBB" w:rsidRDefault="009448A7" w:rsidP="00274D2B">
            <w:pPr>
              <w:pStyle w:val="tablehead"/>
              <w:rPr>
                <w:rFonts w:cs="Arial"/>
              </w:rPr>
            </w:pPr>
            <w:r w:rsidRPr="009D7DBB"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Pr="009D7DBB" w:rsidRDefault="009448A7" w:rsidP="00274D2B">
            <w:pPr>
              <w:pStyle w:val="tablehead"/>
              <w:rPr>
                <w:rFonts w:cs="Arial"/>
              </w:rPr>
            </w:pPr>
            <w:r w:rsidRPr="009D7DBB"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Pr="009D7DBB" w:rsidRDefault="009448A7" w:rsidP="00274D2B">
            <w:pPr>
              <w:pStyle w:val="tablehead"/>
              <w:rPr>
                <w:rFonts w:cs="Arial"/>
              </w:rPr>
            </w:pPr>
            <w:r w:rsidRPr="009D7DBB"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Pr="009D7DBB" w:rsidRDefault="009448A7" w:rsidP="00274D2B">
            <w:pPr>
              <w:pStyle w:val="tablehead"/>
              <w:rPr>
                <w:rFonts w:cs="Arial"/>
              </w:rPr>
            </w:pPr>
            <w:r w:rsidRPr="009D7DBB"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Pr="009D7DBB" w:rsidRDefault="009448A7" w:rsidP="00274D2B">
            <w:pPr>
              <w:pStyle w:val="tablehead"/>
              <w:rPr>
                <w:rFonts w:cs="Arial"/>
              </w:rPr>
            </w:pPr>
            <w:r w:rsidRPr="009D7DBB"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Pr="009D7DBB" w:rsidRDefault="009448A7" w:rsidP="00274D2B">
            <w:pPr>
              <w:pStyle w:val="tablehead"/>
              <w:rPr>
                <w:rFonts w:cs="Arial"/>
              </w:rPr>
            </w:pPr>
            <w:r w:rsidRPr="009D7DBB"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Pr="009D7DBB" w:rsidRDefault="009448A7" w:rsidP="00274D2B">
            <w:pPr>
              <w:pStyle w:val="tablehead"/>
              <w:rPr>
                <w:rFonts w:cs="Arial"/>
              </w:rPr>
            </w:pPr>
            <w:r w:rsidRPr="009D7DBB"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Pr="009D7DBB" w:rsidRDefault="009448A7" w:rsidP="00274D2B">
            <w:pPr>
              <w:pStyle w:val="tablehead"/>
              <w:rPr>
                <w:rFonts w:cs="Arial"/>
              </w:rPr>
            </w:pPr>
            <w:r w:rsidRPr="009D7DBB"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Pr="009D7DBB" w:rsidRDefault="009448A7" w:rsidP="00274D2B">
            <w:pPr>
              <w:pStyle w:val="tablehead"/>
              <w:rPr>
                <w:rFonts w:cs="Arial"/>
              </w:rPr>
            </w:pPr>
            <w:r w:rsidRPr="009D7DBB">
              <w:rPr>
                <w:rFonts w:cs="Arial"/>
              </w:rPr>
              <w:t>10,000</w:t>
            </w:r>
          </w:p>
        </w:tc>
      </w:tr>
      <w:tr w:rsidR="009D7DBB" w:rsidRPr="009D7DBB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9D7DBB" w:rsidRPr="009D7DBB" w:rsidRDefault="009D7DBB" w:rsidP="009D7DB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3FD3A48F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592A1E27" w:rsidR="009D7DBB" w:rsidRPr="009D7DBB" w:rsidRDefault="009D7DBB" w:rsidP="009D7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20F5D902" w:rsidR="009D7DBB" w:rsidRPr="009D7DBB" w:rsidRDefault="009D7DBB" w:rsidP="009D7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65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55C5535E" w:rsidR="009D7DBB" w:rsidRPr="009D7DBB" w:rsidRDefault="009D7DBB" w:rsidP="009D7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29D46F7A" w:rsidR="009D7DBB" w:rsidRPr="009D7DBB" w:rsidRDefault="009D7DBB" w:rsidP="009D7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546B0CBC" w:rsidR="009D7DBB" w:rsidRPr="009D7DBB" w:rsidRDefault="009D7DBB" w:rsidP="009D7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1F608214" w:rsidR="009D7DBB" w:rsidRPr="009D7DBB" w:rsidRDefault="009D7DBB" w:rsidP="009D7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4CD841C8" w:rsidR="009D7DBB" w:rsidRPr="009D7DBB" w:rsidRDefault="009D7DBB" w:rsidP="009D7D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7DBB" w:rsidRPr="009D7DBB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9D7DBB" w:rsidRPr="009D7DBB" w:rsidRDefault="009D7DBB" w:rsidP="009D7D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355CD0C6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CB64213" w14:textId="0E1C11E5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7DBB" w:rsidRPr="009D7DBB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9D7DBB" w:rsidRPr="009D7DBB" w:rsidRDefault="009D7DBB" w:rsidP="009D7D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9D7DBB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44C21911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61F30B89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67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7797271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9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971F8B9" w14:textId="65E74260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7DBB" w:rsidRPr="009D7DBB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9D7DBB" w:rsidRPr="009D7DBB" w:rsidRDefault="009D7DBB" w:rsidP="009D7D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6548728C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A664502" w14:textId="73EA41F3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7DBB" w:rsidRPr="009D7DBB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9D7DBB" w:rsidRPr="009D7DBB" w:rsidRDefault="009D7DBB" w:rsidP="009D7D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9D7DBB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275F48BE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2A996D94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71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33DD173C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73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111EF59" w14:textId="7CF108C0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7DBB" w:rsidRPr="009D7DBB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9D7DBB" w:rsidRPr="009D7DBB" w:rsidRDefault="009D7DBB" w:rsidP="009D7D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0D76595F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2957C68" w14:textId="45E9A928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7DBB" w:rsidRPr="009D7DBB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9D7DBB" w:rsidRPr="009D7DBB" w:rsidRDefault="009D7DBB" w:rsidP="009D7D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9D7DBB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104F5BC5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2FCE782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75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34855C98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77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131DF170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79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890E226" w14:textId="300B43AA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7DBB" w:rsidRPr="009D7DBB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9D7DBB" w:rsidRPr="009D7DBB" w:rsidRDefault="009D7DBB" w:rsidP="009D7D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4F804844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DA56DDF" w14:textId="3B2FAC52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7DBB" w:rsidRPr="009D7DBB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9D7DBB" w:rsidRPr="009D7DBB" w:rsidRDefault="009D7DBB" w:rsidP="009D7D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9D7DBB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76F9AC35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81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1D08AFE9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83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535D5DDB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85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06B6029C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87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75BDCB82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89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4A88C851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91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2EF29E48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7DBB" w:rsidRPr="009D7DBB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9D7DBB" w:rsidRPr="009D7DBB" w:rsidRDefault="009D7DBB" w:rsidP="009D7D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47B383E8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AEE7CDA" w14:textId="2CAEF77D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7DBB" w:rsidRPr="009D7DBB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9D7DBB" w:rsidRPr="009D7DBB" w:rsidRDefault="009D7DBB" w:rsidP="009D7D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9D7DBB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743187CF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93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06D657A3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95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7D45C55C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97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48448E8F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99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5759FC81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01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48F173F0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03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0E4D2199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05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vAlign w:val="bottom"/>
          </w:tcPr>
          <w:p w14:paraId="64AFFB6E" w14:textId="4F594D40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7DBB" w:rsidRPr="009D7DBB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9D7DBB" w:rsidRPr="009D7DBB" w:rsidRDefault="009D7DBB" w:rsidP="009D7D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07613F49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F5944EC" w14:textId="2FF57E19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7DBB" w:rsidRPr="009D7DBB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9D7DBB" w:rsidRPr="009D7DBB" w:rsidRDefault="009D7DBB" w:rsidP="009D7D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9D7DBB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38C57A2F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46653DA2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07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01965538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09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3768C03A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11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3830845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13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344A9E8A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15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7578943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17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vAlign w:val="bottom"/>
          </w:tcPr>
          <w:p w14:paraId="629B8411" w14:textId="44F2A234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119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</w:tr>
      <w:tr w:rsidR="009D7DBB" w:rsidRPr="009D7DBB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9D7DBB" w:rsidRPr="009D7DBB" w:rsidRDefault="009D7DBB" w:rsidP="009D7D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0AED2C6D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DFFB3FA" w14:textId="77F3437F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7DBB" w:rsidRPr="009D7DBB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9D7DBB" w:rsidRPr="009D7DBB" w:rsidRDefault="009D7DBB" w:rsidP="009D7DB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9D7DBB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47CE12C9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2DEEBCE" w14:textId="126DE997" w:rsidR="009D7DBB" w:rsidRPr="009D7DBB" w:rsidRDefault="009D7DBB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121" w:author="Author">
              <w:r w:rsidRPr="009D7DBB" w:rsidDel="009C5B78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</w:tr>
      <w:tr w:rsidR="009448A7" w:rsidRPr="009D7DBB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Pr="009D7DB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9D7DBB" w:rsidRDefault="009448A7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9D7DBB" w:rsidRDefault="009448A7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9D7DBB" w:rsidRDefault="009448A7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9D7DBB" w:rsidRDefault="009448A7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9D7DBB" w:rsidRDefault="009448A7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9D7DBB" w:rsidRDefault="009448A7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9D7DBB" w:rsidRDefault="009448A7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14:paraId="74035E2A" w14:textId="77777777" w:rsidR="009448A7" w:rsidRPr="009D7DBB" w:rsidRDefault="009448A7" w:rsidP="009D7D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26A77C3" w14:textId="28EB911F" w:rsidR="009448A7" w:rsidRPr="009D7DBB" w:rsidRDefault="009448A7" w:rsidP="00274D2B">
      <w:pPr>
        <w:pStyle w:val="isonormal"/>
        <w:rPr>
          <w:b/>
          <w:bCs/>
        </w:rPr>
      </w:pPr>
      <w:r w:rsidRPr="009D7DBB">
        <w:rPr>
          <w:b/>
          <w:bCs/>
        </w:rPr>
        <w:t>Table 56.B.1</w:t>
      </w:r>
      <w:r w:rsidR="00090933" w:rsidRPr="009D7DBB">
        <w:rPr>
          <w:b/>
          <w:bCs/>
        </w:rPr>
        <w:t>.</w:t>
      </w:r>
      <w:r w:rsidRPr="009D7DBB"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Pr="009D7DBB" w:rsidRDefault="009448A7" w:rsidP="00274D2B">
      <w:pPr>
        <w:pStyle w:val="Header"/>
        <w:tabs>
          <w:tab w:val="clear" w:pos="4320"/>
          <w:tab w:val="clear" w:pos="8640"/>
        </w:tabs>
      </w:pPr>
      <w:r w:rsidRPr="009D7DBB">
        <w:rPr>
          <w:rFonts w:ascii="Arial" w:hAnsi="Arial" w:cs="Arial"/>
          <w:b/>
          <w:sz w:val="18"/>
        </w:rPr>
        <w:br w:type="page"/>
      </w:r>
      <w:r w:rsidRPr="009D7DBB">
        <w:lastRenderedPageBreak/>
        <w:t>INSURANCE SERVICES OFFICE, INC.</w:t>
      </w:r>
    </w:p>
    <w:p w14:paraId="77C8E2E3" w14:textId="77777777" w:rsidR="009448A7" w:rsidRPr="009D7DBB" w:rsidRDefault="009448A7" w:rsidP="00274D2B">
      <w:pPr>
        <w:pStyle w:val="Header"/>
        <w:tabs>
          <w:tab w:val="clear" w:pos="4320"/>
          <w:tab w:val="clear" w:pos="8640"/>
        </w:tabs>
      </w:pPr>
    </w:p>
    <w:p w14:paraId="70B50AE2" w14:textId="5C66E975" w:rsidR="00EB6FBB" w:rsidRPr="009D7DBB" w:rsidRDefault="009D7DBB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9D7DBB">
        <w:t>VIRGINIA</w:t>
      </w:r>
    </w:p>
    <w:p w14:paraId="6C6F7A02" w14:textId="77777777" w:rsidR="009448A7" w:rsidRPr="009D7DBB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9D7DBB">
        <w:rPr>
          <w:rStyle w:val="PageNumber"/>
          <w:szCs w:val="22"/>
        </w:rPr>
        <w:t>GENERAL LIABILITY INCREASED LIMIT FACTORS</w:t>
      </w:r>
    </w:p>
    <w:p w14:paraId="0BA88CF3" w14:textId="77777777" w:rsidR="009448A7" w:rsidRPr="009D7DBB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9D7DBB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9D7DBB"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9D7DBB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9D7DBB" w:rsidRDefault="009448A7" w:rsidP="00C32A12">
      <w:pPr>
        <w:jc w:val="center"/>
      </w:pPr>
      <w:r w:rsidRPr="009D7DBB">
        <w:t>REVISED INCREASED LIMIT FACTORS</w:t>
      </w:r>
    </w:p>
    <w:p w14:paraId="6E3238A5" w14:textId="77777777" w:rsidR="009448A7" w:rsidRPr="009D7DBB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Pr="009D7DBB" w:rsidRDefault="009448A7" w:rsidP="00274D2B">
      <w:pPr>
        <w:pStyle w:val="centeredtext"/>
        <w:rPr>
          <w:rFonts w:cs="Arial"/>
          <w:b w:val="0"/>
          <w:color w:val="000000"/>
        </w:rPr>
      </w:pPr>
      <w:r w:rsidRPr="009D7DBB"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Pr="009D7DBB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Pr="009D7DBB" w:rsidRDefault="009448A7" w:rsidP="00274D2B">
      <w:pPr>
        <w:pStyle w:val="boxrule"/>
        <w:rPr>
          <w:rFonts w:cs="Arial"/>
        </w:rPr>
      </w:pPr>
      <w:r w:rsidRPr="009D7DBB">
        <w:rPr>
          <w:rFonts w:cs="Arial"/>
        </w:rPr>
        <w:t>RULE 56.</w:t>
      </w:r>
      <w:r w:rsidRPr="009D7DBB">
        <w:rPr>
          <w:rFonts w:cs="Arial"/>
        </w:rPr>
        <w:br/>
        <w:t>INCREASED LIMITS TABLES</w:t>
      </w:r>
    </w:p>
    <w:p w14:paraId="7E2C2F96" w14:textId="77777777" w:rsidR="009448A7" w:rsidRPr="009D7DBB" w:rsidRDefault="009448A7" w:rsidP="00274D2B">
      <w:pPr>
        <w:pStyle w:val="isonormal"/>
        <w:rPr>
          <w:rFonts w:cs="Arial"/>
          <w:b/>
        </w:rPr>
      </w:pPr>
      <w:r w:rsidRPr="009D7DBB">
        <w:rPr>
          <w:rFonts w:cs="Arial"/>
          <w:b/>
        </w:rPr>
        <w:tab/>
        <w:t>2.</w:t>
      </w:r>
      <w:r w:rsidRPr="009D7DBB">
        <w:rPr>
          <w:rFonts w:cs="Arial"/>
          <w:b/>
        </w:rPr>
        <w:tab/>
      </w:r>
      <w:r w:rsidRPr="009D7DBB"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Pr="009D7DBB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RPr="009D7DBB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Pr="009D7DBB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Pr="009D7DBB" w:rsidRDefault="009448A7" w:rsidP="00274D2B">
            <w:pPr>
              <w:pStyle w:val="tablehead"/>
            </w:pPr>
            <w:r w:rsidRPr="009D7DBB">
              <w:t>Per Occurrence</w:t>
            </w:r>
          </w:p>
        </w:tc>
      </w:tr>
      <w:tr w:rsidR="009448A7" w:rsidRPr="009D7DBB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9D7DBB" w:rsidRDefault="009448A7" w:rsidP="00274D2B">
            <w:pPr>
              <w:pStyle w:val="tabletext11"/>
              <w:jc w:val="center"/>
              <w:rPr>
                <w:b/>
              </w:rPr>
            </w:pPr>
            <w:r w:rsidRPr="009D7DBB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9D7DBB" w:rsidRDefault="009448A7" w:rsidP="00274D2B">
            <w:pPr>
              <w:pStyle w:val="tabletext11"/>
              <w:jc w:val="center"/>
              <w:rPr>
                <w:b/>
              </w:rPr>
            </w:pPr>
            <w:r w:rsidRPr="009D7DBB">
              <w:rPr>
                <w:b/>
              </w:rPr>
              <w:t>$  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9D7DBB" w:rsidRDefault="009448A7" w:rsidP="00274D2B">
            <w:pPr>
              <w:pStyle w:val="tabletext11"/>
              <w:jc w:val="center"/>
              <w:rPr>
                <w:b/>
              </w:rPr>
            </w:pPr>
            <w:r w:rsidRPr="009D7DBB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9D7DBB" w:rsidRDefault="009448A7" w:rsidP="00274D2B">
            <w:pPr>
              <w:pStyle w:val="tabletext11"/>
              <w:jc w:val="center"/>
              <w:rPr>
                <w:b/>
              </w:rPr>
            </w:pPr>
            <w:r w:rsidRPr="009D7DBB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9D7DBB" w:rsidRDefault="009448A7" w:rsidP="00274D2B">
            <w:pPr>
              <w:pStyle w:val="tabletext11"/>
              <w:jc w:val="center"/>
              <w:rPr>
                <w:b/>
              </w:rPr>
            </w:pPr>
            <w:r w:rsidRPr="009D7DBB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9D7DBB" w:rsidRDefault="009448A7" w:rsidP="00274D2B">
            <w:pPr>
              <w:pStyle w:val="tabletext11"/>
              <w:jc w:val="center"/>
              <w:rPr>
                <w:b/>
              </w:rPr>
            </w:pPr>
            <w:r w:rsidRPr="009D7DBB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9D7DBB" w:rsidRDefault="009448A7" w:rsidP="00274D2B">
            <w:pPr>
              <w:pStyle w:val="tabletext11"/>
              <w:jc w:val="center"/>
              <w:rPr>
                <w:b/>
              </w:rPr>
            </w:pPr>
            <w:r w:rsidRPr="009D7DBB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9D7DBB" w:rsidRDefault="009448A7" w:rsidP="00274D2B">
            <w:pPr>
              <w:pStyle w:val="tabletext11"/>
              <w:jc w:val="center"/>
              <w:rPr>
                <w:b/>
              </w:rPr>
            </w:pPr>
            <w:r w:rsidRPr="009D7DBB">
              <w:rPr>
                <w:b/>
              </w:rPr>
              <w:t>1,000</w:t>
            </w:r>
          </w:p>
        </w:tc>
      </w:tr>
      <w:tr w:rsidR="00073149" w:rsidRPr="009D7DBB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$  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53EA47A4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0.67</w:t>
              </w:r>
            </w:ins>
            <w:del w:id="123" w:author="Author">
              <w:r w:rsidRPr="00073149" w:rsidDel="004E5990">
                <w:rPr>
                  <w:rFonts w:ascii="Arial" w:hAnsi="Arial" w:cs="Arial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5BBE2A52" w:rsidR="00073149" w:rsidRPr="009D7DBB" w:rsidRDefault="00073149" w:rsidP="000731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  <w:del w:id="125" w:author="Author">
              <w:r w:rsidRPr="00073149" w:rsidDel="004E5990">
                <w:rPr>
                  <w:rFonts w:ascii="Arial" w:hAnsi="Arial" w:cs="Arial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2E237CD2" w:rsidR="00073149" w:rsidRPr="009D7DBB" w:rsidRDefault="00073149" w:rsidP="000731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314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22785597" w:rsidR="00073149" w:rsidRPr="009D7DBB" w:rsidRDefault="00073149" w:rsidP="000731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314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7D783866" w:rsidR="00073149" w:rsidRPr="009D7DBB" w:rsidRDefault="00073149" w:rsidP="000731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314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0818AA41" w:rsidR="00073149" w:rsidRPr="009D7DBB" w:rsidRDefault="00073149" w:rsidP="000731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314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35482335" w:rsidR="00073149" w:rsidRPr="009D7DBB" w:rsidRDefault="00073149" w:rsidP="000731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314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73149" w:rsidRPr="009D7DBB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345FE1F2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3815F41D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7314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73149" w:rsidRPr="009D7DBB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67E30C1D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27" w:author="Author">
              <w:r w:rsidRPr="00073149" w:rsidDel="004E5990">
                <w:rPr>
                  <w:rFonts w:ascii="Arial" w:hAnsi="Arial" w:cs="Arial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AC7E50C" w14:textId="271CBA0D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129" w:author="Author">
              <w:r w:rsidRPr="00073149" w:rsidDel="004E5990">
                <w:rPr>
                  <w:rFonts w:ascii="Arial" w:hAnsi="Arial" w:cs="Arial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1AAC106" w14:textId="3A9F00C0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73149">
              <w:rPr>
                <w:rFonts w:ascii="Arial" w:hAnsi="Arial" w:cs="Arial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0EBBB77C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00EC9A20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7314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73149" w:rsidRPr="009D7DBB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5D6BD535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5405236A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7314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73149" w:rsidRPr="009D7DBB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133E45CC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31" w:author="Author">
              <w:r w:rsidRPr="00073149" w:rsidDel="004E5990">
                <w:rPr>
                  <w:rFonts w:ascii="Arial" w:hAnsi="Arial" w:cs="Arial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94DF99D" w14:textId="78C5C971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33" w:author="Author">
              <w:r w:rsidRPr="00073149" w:rsidDel="004E5990">
                <w:rPr>
                  <w:rFonts w:ascii="Arial" w:hAnsi="Arial" w:cs="Arial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6DCA30" w14:textId="68258CF8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73149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3C164B3F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35" w:author="Author">
              <w:r w:rsidRPr="00073149" w:rsidDel="003D560D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2F52CE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6AA82F7F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149" w:rsidRPr="009D7DBB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0CDF395C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51331A5D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149" w:rsidRPr="009D7DBB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693B38FB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37" w:author="Author">
              <w:r w:rsidRPr="00073149" w:rsidDel="004E5990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109DF99" w14:textId="1D1725FF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39" w:author="Author">
              <w:r w:rsidRPr="00073149" w:rsidDel="004E5990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D3948B" w14:textId="74E3294B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73149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281848DF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41" w:author="Author">
              <w:r w:rsidRPr="00073149" w:rsidDel="003D560D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77D9E98C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43" w:author="Author">
              <w:r w:rsidRPr="00073149" w:rsidDel="003D560D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30874BF6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149" w:rsidRPr="009D7DBB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2351E4CA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5179DE9A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149" w:rsidRPr="009D7DBB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17C2D481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4EC365DA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45" w:author="Author">
              <w:r w:rsidRPr="00073149" w:rsidDel="004E5990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3A55E34" w14:textId="7907D784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73149"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1F6C4E28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47" w:author="Author">
              <w:r w:rsidRPr="00073149" w:rsidDel="003D560D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0AFFC51C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49" w:author="Author">
              <w:r w:rsidRPr="00073149" w:rsidDel="003D560D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640B15AA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51" w:author="Author">
              <w:r w:rsidRPr="00073149" w:rsidDel="003D560D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4B5DA9AA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149" w:rsidRPr="009D7DBB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285F186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6342B1ED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149" w:rsidRPr="009D7DBB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63380274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57BF6E10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53" w:author="Author">
              <w:r w:rsidRPr="00073149" w:rsidDel="004E5990">
                <w:rPr>
                  <w:rFonts w:ascii="Arial" w:hAnsi="Arial" w:cs="Arial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37961E" w14:textId="51385A9D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73149"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01926A69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55" w:author="Author">
              <w:r w:rsidRPr="00073149" w:rsidDel="003D560D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177AAED1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157" w:author="Author">
              <w:r w:rsidRPr="00073149" w:rsidDel="003D560D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583BBD98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59" w:author="Author">
              <w:r w:rsidRPr="00073149" w:rsidDel="003D560D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10B0C2C4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149" w:rsidRPr="009D7DBB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76C31093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682CA1BB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149" w:rsidRPr="009D7DBB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3C032740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7314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539800A3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73149"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0F706DDD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61" w:author="Author">
              <w:r w:rsidRPr="00073149" w:rsidDel="003D560D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39C1B5F4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63" w:author="Author">
              <w:r w:rsidRPr="00073149" w:rsidDel="003D560D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378CCA9C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65" w:author="Author">
              <w:r w:rsidRPr="00073149" w:rsidDel="003D560D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18BDEB5D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67" w:author="Author">
              <w:r w:rsidRPr="00073149" w:rsidDel="003D560D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</w:tr>
      <w:tr w:rsidR="00073149" w:rsidRPr="009D7DBB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69A08513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7314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13457C8C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149" w:rsidRPr="009D7DBB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730084FB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7314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7390EF2F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69" w:author="Author">
              <w:r w:rsidRPr="00073149" w:rsidDel="003D560D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7693FA51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71" w:author="Author">
              <w:r w:rsidRPr="00073149" w:rsidDel="003D560D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0CB5E49F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73" w:author="Author">
              <w:r w:rsidRPr="00073149" w:rsidDel="003D560D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465A845F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75" w:author="Author">
              <w:r w:rsidRPr="00073149" w:rsidDel="003D560D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</w:tr>
      <w:tr w:rsidR="00073149" w:rsidRPr="009D7DBB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33FEAA14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7314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6BC7B2C4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149" w:rsidRPr="009D7DBB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7627F05B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7314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313AD1FF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77" w:author="Author">
              <w:r w:rsidRPr="00073149" w:rsidDel="003D560D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104E081D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79" w:author="Author">
              <w:r w:rsidRPr="00073149" w:rsidDel="003D560D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582794CA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81" w:author="Author">
              <w:r w:rsidRPr="00073149" w:rsidDel="003D560D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3B9134CD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83" w:author="Author">
              <w:r w:rsidRPr="00073149" w:rsidDel="003D560D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073149" w:rsidRPr="009D7DBB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182C88F5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7314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6721F3F9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149" w:rsidRPr="009D7DBB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26559D09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7314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54C19613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85" w:author="Author">
              <w:r w:rsidRPr="00073149" w:rsidDel="003D560D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26D4C863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87" w:author="Author">
              <w:r w:rsidRPr="00073149" w:rsidDel="003D560D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5D072A58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89" w:author="Author">
              <w:r w:rsidRPr="00073149" w:rsidDel="003D560D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</w:tr>
      <w:tr w:rsidR="00073149" w:rsidRPr="009D7DBB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05F97151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7314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1C999185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149" w:rsidRPr="009D7DBB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4C76589F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7314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37FFC0D2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91" w:author="Author">
              <w:r w:rsidRPr="00073149" w:rsidDel="003D560D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152AA194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93" w:author="Author">
              <w:r w:rsidRPr="00073149" w:rsidDel="003D560D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5D8B1F04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95" w:author="Author">
              <w:r w:rsidRPr="00073149" w:rsidDel="003D560D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9448A7" w:rsidRPr="009D7DBB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Pr="009D7DB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9D7DBB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9D7DBB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9D7DBB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9D7DBB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9D7DBB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9D7DBB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Pr="009D7DBB" w:rsidRDefault="009448A7" w:rsidP="00274D2B">
            <w:pPr>
              <w:pStyle w:val="tabletext11"/>
              <w:jc w:val="center"/>
            </w:pPr>
          </w:p>
        </w:tc>
      </w:tr>
      <w:tr w:rsidR="009448A7" w:rsidRPr="009D7DBB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Pr="009D7DBB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9D7DBB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Pr="009D7DB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Pr="009D7DB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Pr="009D7DB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9D7DBB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Pr="009D7DBB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Pr="009D7DBB" w:rsidRDefault="009448A7" w:rsidP="00274D2B">
            <w:pPr>
              <w:pStyle w:val="tablehead"/>
              <w:rPr>
                <w:rFonts w:cs="Arial"/>
              </w:rPr>
            </w:pPr>
            <w:r w:rsidRPr="009D7DBB">
              <w:rPr>
                <w:rFonts w:cs="Arial"/>
              </w:rPr>
              <w:t>Per Occurrence</w:t>
            </w:r>
          </w:p>
        </w:tc>
      </w:tr>
      <w:tr w:rsidR="009448A7" w:rsidRPr="009D7DBB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Pr="009D7DBB" w:rsidRDefault="009448A7" w:rsidP="00274D2B">
            <w:pPr>
              <w:pStyle w:val="tablehead"/>
            </w:pPr>
            <w:r w:rsidRPr="009D7DBB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Pr="009D7DBB" w:rsidRDefault="009448A7" w:rsidP="00274D2B">
            <w:pPr>
              <w:pStyle w:val="tablehead"/>
            </w:pPr>
            <w:r w:rsidRPr="009D7DBB"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Pr="009D7DBB" w:rsidRDefault="009448A7" w:rsidP="00274D2B">
            <w:pPr>
              <w:pStyle w:val="tablehead"/>
            </w:pPr>
            <w:r w:rsidRPr="009D7DBB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Pr="009D7DBB" w:rsidRDefault="009448A7" w:rsidP="00274D2B">
            <w:pPr>
              <w:pStyle w:val="tablehead"/>
            </w:pPr>
            <w:r w:rsidRPr="009D7DBB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Pr="009D7DBB" w:rsidRDefault="009448A7" w:rsidP="00274D2B">
            <w:pPr>
              <w:pStyle w:val="tablehead"/>
            </w:pPr>
            <w:r w:rsidRPr="009D7DBB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Pr="009D7DBB" w:rsidRDefault="009448A7" w:rsidP="00274D2B">
            <w:pPr>
              <w:pStyle w:val="tablehead"/>
            </w:pPr>
            <w:r w:rsidRPr="009D7DBB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Pr="009D7DBB" w:rsidRDefault="009448A7" w:rsidP="00274D2B">
            <w:pPr>
              <w:pStyle w:val="tablehead"/>
            </w:pPr>
            <w:r w:rsidRPr="009D7DBB"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Pr="009D7DBB" w:rsidRDefault="009448A7" w:rsidP="00274D2B">
            <w:pPr>
              <w:pStyle w:val="tablehead"/>
            </w:pPr>
            <w:r w:rsidRPr="009D7DBB"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Pr="009D7DBB" w:rsidRDefault="009448A7" w:rsidP="00274D2B">
            <w:pPr>
              <w:pStyle w:val="tablehead"/>
            </w:pPr>
            <w:r w:rsidRPr="009D7DBB">
              <w:t>10,000</w:t>
            </w:r>
          </w:p>
        </w:tc>
      </w:tr>
      <w:tr w:rsidR="00073149" w:rsidRPr="009D7DBB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50ED7A88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4A704AAC" w:rsidR="00073149" w:rsidRPr="009D7DBB" w:rsidRDefault="00073149" w:rsidP="000731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149F8659" w:rsidR="00073149" w:rsidRPr="009D7DBB" w:rsidRDefault="00073149" w:rsidP="000731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197" w:author="Author">
              <w:r w:rsidRPr="00073149" w:rsidDel="00DC36D9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4AD41D4A" w:rsidR="00073149" w:rsidRPr="009D7DBB" w:rsidRDefault="00073149" w:rsidP="000731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053E872B" w:rsidR="00073149" w:rsidRPr="009D7DBB" w:rsidRDefault="00073149" w:rsidP="000731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41DAE2E0" w:rsidR="00073149" w:rsidRPr="009D7DBB" w:rsidRDefault="00073149" w:rsidP="000731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680278A3" w:rsidR="00073149" w:rsidRPr="009D7DBB" w:rsidRDefault="00073149" w:rsidP="000731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60A9AA98" w:rsidR="00073149" w:rsidRPr="009D7DBB" w:rsidRDefault="00073149" w:rsidP="000731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149" w:rsidRPr="009D7DBB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41828946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B6C22F2" w14:textId="4674813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149" w:rsidRPr="009D7DBB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47D9226A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08272A79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199" w:author="Author">
              <w:r w:rsidRPr="00073149" w:rsidDel="00DC36D9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32123395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201" w:author="Author">
              <w:r w:rsidRPr="00073149" w:rsidDel="00DC36D9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EED1C67" w14:textId="7E8DF2F1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149" w:rsidRPr="009D7DBB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700A0A22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816D6D7" w14:textId="26AE1132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149" w:rsidRPr="009D7DBB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4C339B15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410C9ACF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03" w:author="Author">
              <w:r w:rsidRPr="00073149" w:rsidDel="00DC36D9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44479773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05" w:author="Author">
              <w:r w:rsidRPr="00073149" w:rsidDel="00DC36D9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5CBD985" w14:textId="7ED67890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149" w:rsidRPr="009D7DBB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72D161A6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403B19E" w14:textId="04DC1E82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149" w:rsidRPr="009D7DBB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659C0228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6C87EC59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07" w:author="Author">
              <w:r w:rsidRPr="00073149" w:rsidDel="00DC36D9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7CF58B58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09" w:author="Author">
              <w:r w:rsidRPr="00073149" w:rsidDel="00DC36D9">
                <w:rPr>
                  <w:rFonts w:ascii="Arial" w:hAnsi="Arial" w:cs="Arial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71988BDD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211" w:author="Author">
              <w:r w:rsidRPr="00073149" w:rsidDel="00DC36D9">
                <w:rPr>
                  <w:rFonts w:ascii="Arial" w:hAnsi="Arial" w:cs="Arial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3FF9E73" w14:textId="0B8B0DD0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149" w:rsidRPr="009D7DBB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2D0BA541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EC1978E" w14:textId="709D9AF5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149" w:rsidRPr="009D7DBB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2164D81D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13" w:author="Author">
              <w:r w:rsidRPr="00073149" w:rsidDel="00DC36D9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4FC8496E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15" w:author="Author">
              <w:r w:rsidRPr="00073149" w:rsidDel="00DC36D9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46B4D1DF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17" w:author="Author">
              <w:r w:rsidRPr="00073149" w:rsidDel="00DC36D9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4A8D078A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19" w:author="Author">
              <w:r w:rsidRPr="00073149" w:rsidDel="00DC36D9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50A02882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21" w:author="Author">
              <w:r w:rsidRPr="00073149" w:rsidDel="00DC36D9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2596E825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223" w:author="Author">
              <w:r w:rsidRPr="00073149" w:rsidDel="00DC36D9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694EA442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149" w:rsidRPr="009D7DBB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32CF7798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2ED6144" w14:textId="0900708A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149" w:rsidRPr="009D7DBB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4DF76139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25" w:author="Author">
              <w:r w:rsidRPr="00073149" w:rsidDel="00DC36D9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57524CA2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227" w:author="Author">
              <w:r w:rsidRPr="00073149" w:rsidDel="00DC36D9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035F3E79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29" w:author="Author">
              <w:r w:rsidRPr="00073149" w:rsidDel="00DC36D9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408B0DDC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31" w:author="Author">
              <w:r w:rsidRPr="00073149" w:rsidDel="00DC36D9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50B22B7A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33" w:author="Author">
              <w:r w:rsidRPr="00073149" w:rsidDel="00DC36D9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0FCECB09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235" w:author="Author">
              <w:r w:rsidRPr="00073149" w:rsidDel="00DC36D9">
                <w:rPr>
                  <w:rFonts w:ascii="Arial" w:hAnsi="Arial" w:cs="Arial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0EB2B6C9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37" w:author="Author">
              <w:r w:rsidRPr="00073149" w:rsidDel="00DC36D9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080" w:type="dxa"/>
            <w:vAlign w:val="bottom"/>
          </w:tcPr>
          <w:p w14:paraId="6E06C9AC" w14:textId="70EA1B92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149" w:rsidRPr="009D7DBB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5C2BD8E9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42006A6" w14:textId="6030AE24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149" w:rsidRPr="009D7DBB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192D428E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7932FE74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239" w:author="Author">
              <w:r w:rsidRPr="00073149" w:rsidDel="00DC36D9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49F3F60F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241" w:author="Author">
              <w:r w:rsidRPr="00073149" w:rsidDel="00DC36D9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638B4E0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43" w:author="Author">
              <w:r w:rsidRPr="00073149" w:rsidDel="00DC36D9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3638FF9F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45" w:author="Author">
              <w:r w:rsidRPr="00073149" w:rsidDel="00DC36D9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518F70F6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247" w:author="Author">
              <w:r w:rsidRPr="00073149" w:rsidDel="00DC36D9">
                <w:rPr>
                  <w:rFonts w:ascii="Arial" w:hAnsi="Arial" w:cs="Arial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5D4F65E8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49" w:author="Author">
              <w:r w:rsidRPr="00073149" w:rsidDel="00DC36D9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080" w:type="dxa"/>
            <w:vAlign w:val="bottom"/>
          </w:tcPr>
          <w:p w14:paraId="6DD96B1F" w14:textId="639D0D90" w:rsidR="00073149" w:rsidRPr="009D7DBB" w:rsidRDefault="00D347F6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2.41</w:t>
            </w:r>
          </w:p>
        </w:tc>
      </w:tr>
      <w:tr w:rsidR="00073149" w:rsidRPr="009D7DBB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785F083D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6A89876" w14:textId="46958FE4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3149" w:rsidRPr="009D7DBB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70CC1760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073149" w:rsidRPr="009D7DBB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073149" w:rsidRPr="00073149" w:rsidRDefault="00073149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C2F71D8" w14:textId="6EF1FF41" w:rsidR="00073149" w:rsidRPr="009D7DBB" w:rsidRDefault="00D347F6" w:rsidP="0007314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2.42</w:t>
            </w:r>
          </w:p>
        </w:tc>
      </w:tr>
      <w:tr w:rsidR="009448A7" w:rsidRPr="009D7DBB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Pr="009D7DB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9D7DBB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9D7DBB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9D7DBB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9D7DBB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9D7DBB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9D7DBB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9D7DBB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Pr="009D7DBB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Pr="009D7DBB" w:rsidRDefault="009448A7" w:rsidP="00274D2B">
      <w:pPr>
        <w:pStyle w:val="isonormal"/>
        <w:rPr>
          <w:b/>
          <w:bCs/>
        </w:rPr>
      </w:pPr>
      <w:r w:rsidRPr="009D7DBB">
        <w:rPr>
          <w:b/>
          <w:bCs/>
        </w:rPr>
        <w:t>Table 56.B.2</w:t>
      </w:r>
      <w:r w:rsidR="00090933" w:rsidRPr="009D7DBB">
        <w:rPr>
          <w:b/>
          <w:bCs/>
        </w:rPr>
        <w:t>.</w:t>
      </w:r>
      <w:r w:rsidRPr="009D7DBB"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Pr="009D7DBB" w:rsidRDefault="009448A7" w:rsidP="00274D2B">
      <w:pPr>
        <w:pStyle w:val="Header"/>
        <w:tabs>
          <w:tab w:val="clear" w:pos="4320"/>
          <w:tab w:val="clear" w:pos="8640"/>
        </w:tabs>
      </w:pPr>
      <w:r w:rsidRPr="009D7DBB">
        <w:rPr>
          <w:rFonts w:ascii="Arial" w:hAnsi="Arial"/>
          <w:b/>
          <w:color w:val="000000"/>
          <w:sz w:val="18"/>
        </w:rPr>
        <w:br w:type="page"/>
      </w:r>
      <w:r w:rsidRPr="009D7DBB">
        <w:lastRenderedPageBreak/>
        <w:t>INSURANCE SERVICES OFFICE, INC.</w:t>
      </w:r>
    </w:p>
    <w:p w14:paraId="3F7FA467" w14:textId="77777777" w:rsidR="009448A7" w:rsidRPr="009D7DBB" w:rsidRDefault="009448A7" w:rsidP="00274D2B">
      <w:pPr>
        <w:pStyle w:val="Header"/>
        <w:tabs>
          <w:tab w:val="clear" w:pos="4320"/>
          <w:tab w:val="clear" w:pos="8640"/>
        </w:tabs>
      </w:pPr>
    </w:p>
    <w:p w14:paraId="1ED2D8C3" w14:textId="576D1686" w:rsidR="00EB6FBB" w:rsidRPr="009D7DBB" w:rsidRDefault="009D7DBB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9D7DBB">
        <w:t>VIRGINIA</w:t>
      </w:r>
    </w:p>
    <w:p w14:paraId="19D28669" w14:textId="77777777" w:rsidR="009448A7" w:rsidRPr="009D7DBB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 w:rsidRPr="009D7DBB">
        <w:rPr>
          <w:rStyle w:val="PageNumber"/>
          <w:szCs w:val="22"/>
        </w:rPr>
        <w:t>GENERAL LIABILITY INCREASED LIMIT FACTORS</w:t>
      </w:r>
    </w:p>
    <w:p w14:paraId="3C7B2E41" w14:textId="77777777" w:rsidR="009448A7" w:rsidRPr="009D7DBB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9D7DBB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9D7DBB"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9D7DBB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9D7DBB" w:rsidRDefault="009448A7" w:rsidP="00C32A12">
      <w:pPr>
        <w:jc w:val="center"/>
      </w:pPr>
      <w:r w:rsidRPr="009D7DBB">
        <w:t>REVISED INCREASED LIMIT FACTORS</w:t>
      </w:r>
    </w:p>
    <w:p w14:paraId="349D3A6D" w14:textId="77777777" w:rsidR="009448A7" w:rsidRPr="009D7DBB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Pr="009D7DBB" w:rsidRDefault="009448A7" w:rsidP="00274D2B">
      <w:pPr>
        <w:pStyle w:val="centeredtext"/>
        <w:rPr>
          <w:b w:val="0"/>
          <w:color w:val="000000"/>
        </w:rPr>
      </w:pPr>
      <w:r w:rsidRPr="009D7DBB">
        <w:rPr>
          <w:b w:val="0"/>
          <w:color w:val="000000"/>
        </w:rPr>
        <w:t>(Limits are in thousands)</w:t>
      </w:r>
    </w:p>
    <w:p w14:paraId="6F869EEE" w14:textId="77777777" w:rsidR="009448A7" w:rsidRPr="009D7DBB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Pr="009D7DBB" w:rsidRDefault="009448A7" w:rsidP="00274D2B">
      <w:pPr>
        <w:pStyle w:val="boxrule"/>
      </w:pPr>
      <w:r w:rsidRPr="009D7DBB">
        <w:t>RULE 56.</w:t>
      </w:r>
      <w:r w:rsidRPr="009D7DBB">
        <w:br/>
        <w:t>INCREASED LIMITS TABLES</w:t>
      </w:r>
    </w:p>
    <w:p w14:paraId="099924D2" w14:textId="77777777" w:rsidR="009448A7" w:rsidRPr="009D7DBB" w:rsidRDefault="009448A7" w:rsidP="00274D2B">
      <w:pPr>
        <w:pStyle w:val="isonormal"/>
        <w:rPr>
          <w:b/>
        </w:rPr>
      </w:pPr>
      <w:r w:rsidRPr="009D7DBB">
        <w:rPr>
          <w:b/>
        </w:rPr>
        <w:tab/>
        <w:t>3.</w:t>
      </w:r>
      <w:r w:rsidRPr="009D7DBB">
        <w:rPr>
          <w:b/>
        </w:rPr>
        <w:tab/>
      </w:r>
      <w:r w:rsidRPr="009D7DBB"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Pr="009D7DBB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RPr="009D7DBB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Pr="009D7DBB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Pr="009D7DBB" w:rsidRDefault="009448A7" w:rsidP="00274D2B">
            <w:pPr>
              <w:pStyle w:val="tablehead"/>
            </w:pPr>
            <w:r w:rsidRPr="009D7DBB">
              <w:t>Per Occurrence</w:t>
            </w:r>
          </w:p>
        </w:tc>
      </w:tr>
      <w:tr w:rsidR="009448A7" w:rsidRPr="009D7DBB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9D7DBB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9D7DBB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9D7DBB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9D7DBB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9D7DBB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9D7DBB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9D7DBB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9D7DBB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1,000</w:t>
            </w:r>
          </w:p>
        </w:tc>
      </w:tr>
      <w:tr w:rsidR="00073149" w:rsidRPr="009D7DBB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6D696E0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0.66</w:t>
              </w:r>
            </w:ins>
            <w:del w:id="251" w:author="Author">
              <w:r w:rsidRPr="00073149" w:rsidDel="00386CD5">
                <w:rPr>
                  <w:rFonts w:ascii="Arial" w:hAnsi="Arial" w:cs="Arial"/>
                  <w:color w:val="000000"/>
                  <w:sz w:val="18"/>
                  <w:szCs w:val="18"/>
                </w:rPr>
                <w:delText>0.67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73846346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253" w:author="Author">
              <w:r w:rsidRPr="00073149" w:rsidDel="007D3B2B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3B540396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211A5AD9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0B1C0A02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4DB893AA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3D05CFA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73149" w:rsidRPr="009D7DBB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202BC2C5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3A883F48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73149" w:rsidRPr="009D7DBB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24C181B4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255" w:author="Author">
              <w:r w:rsidRPr="00073149" w:rsidDel="00386CD5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AA360AE" w14:textId="38F7229F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257" w:author="Author">
              <w:r w:rsidRPr="00073149" w:rsidDel="007D3B2B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0B5F9" w14:textId="3685DDBA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48980B2D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73149" w:rsidRPr="009D7DBB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49DBC33A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4E7B5B86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73149" w:rsidRPr="009D7DBB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3E1CCCC1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259" w:author="Author">
              <w:r w:rsidRPr="00073149" w:rsidDel="00386CD5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745FD5DA" w14:textId="71A966A5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vAlign w:val="bottom"/>
          </w:tcPr>
          <w:p w14:paraId="1B9C05BB" w14:textId="75E950D8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5085AD9E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61" w:author="Author">
              <w:r w:rsidRPr="00073149" w:rsidDel="00F21F9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026866F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5E2197E4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3149" w:rsidRPr="009D7DBB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0EDD62BD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49CCFE9D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3149" w:rsidRPr="009D7DBB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69DAAE9E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263" w:author="Author">
              <w:r w:rsidRPr="00073149" w:rsidDel="00386CD5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617231B4" w14:textId="60B248BD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14:paraId="74E9BC06" w14:textId="5AADEDED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053D18EA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65" w:author="Author">
              <w:r w:rsidRPr="00073149" w:rsidDel="00F21F9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F9F5FB6" w14:textId="334CC6B1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67" w:author="Author">
              <w:r w:rsidRPr="00073149" w:rsidDel="00F21F9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58509F61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3149" w:rsidRPr="009D7DBB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3C73CAAE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27FF3DFB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3149" w:rsidRPr="009D7DBB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6849F8F2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5D2FC82C" w14:textId="4E132C6C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0D1F321B" w14:textId="0AF48D2B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62E6A1E3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69" w:author="Author">
              <w:r w:rsidRPr="00073149" w:rsidDel="00F21F9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DB9F1F" w14:textId="7E600A56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71" w:author="Author">
              <w:r w:rsidRPr="00073149" w:rsidDel="00F21F95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6140A0C0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73" w:author="Author">
              <w:r w:rsidRPr="00073149" w:rsidDel="00F21F95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05F995B0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3149" w:rsidRPr="009D7DBB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619C764C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52F029B3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3149" w:rsidRPr="009D7DBB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3D9794F3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9263E0E" w14:textId="7AF1C89A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0B278045" w14:textId="146FBADD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62FC0BE8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75" w:author="Author">
              <w:r w:rsidRPr="00073149" w:rsidDel="00F21F9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CE1013E" w14:textId="128FA97E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77" w:author="Author">
              <w:r w:rsidRPr="00073149" w:rsidDel="00F21F95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5DE54A70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79" w:author="Author">
              <w:r w:rsidRPr="00073149" w:rsidDel="00F21F95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627C8AAC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3149" w:rsidRPr="009D7DBB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6C272F2F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5EE0CFBC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3149" w:rsidRPr="009D7DBB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5458BCE3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7184D8C1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272E65E3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81" w:author="Author">
              <w:r w:rsidRPr="00073149" w:rsidDel="00F21F9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E865D30" w14:textId="4A37ACE0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83" w:author="Author">
              <w:r w:rsidRPr="00073149" w:rsidDel="00F21F95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14CAA088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285" w:author="Author">
              <w:r w:rsidRPr="00073149" w:rsidDel="00F21F95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60998A" w14:textId="2C0C00A2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87" w:author="Author">
              <w:r w:rsidRPr="00073149" w:rsidDel="00F21F95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073149" w:rsidRPr="009D7DBB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69178115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718E44AC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3149" w:rsidRPr="009D7DBB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6F53D86A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7ED69075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289" w:author="Author">
              <w:r w:rsidRPr="00073149" w:rsidDel="00F21F9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C42D6C" w14:textId="69E08466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91" w:author="Author">
              <w:r w:rsidRPr="00073149" w:rsidDel="00F21F95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03231EDB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93" w:author="Author">
              <w:r w:rsidRPr="00073149" w:rsidDel="00F21F95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F5E3C2F" w14:textId="0089FB68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95" w:author="Author">
              <w:r w:rsidRPr="00073149" w:rsidDel="00F21F95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</w:tr>
      <w:tr w:rsidR="00073149" w:rsidRPr="009D7DBB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743DACE5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79ED7178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3149" w:rsidRPr="009D7DBB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1D8D1D8D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5E6D5A6E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297" w:author="Author">
              <w:r w:rsidRPr="00073149" w:rsidDel="00F21F95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01D1C73" w14:textId="549C96B2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299" w:author="Author">
              <w:r w:rsidRPr="00073149" w:rsidDel="00F21F95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4BA7C82C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301" w:author="Author">
              <w:r w:rsidRPr="00073149" w:rsidDel="00F21F95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8E2FEA" w14:textId="4FDF96E9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303" w:author="Author">
              <w:r w:rsidRPr="00073149" w:rsidDel="00F21F95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</w:tr>
      <w:tr w:rsidR="00073149" w:rsidRPr="009D7DBB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4AB20A88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2526F385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3149" w:rsidRPr="009D7DBB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73F3B616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5484E679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305" w:author="Author">
              <w:r w:rsidRPr="00073149" w:rsidDel="00F21F95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24E627FD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307" w:author="Author">
              <w:r w:rsidRPr="00073149" w:rsidDel="00F21F95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AFF33AB" w14:textId="01F7EE55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09" w:author="Author">
              <w:r w:rsidRPr="00073149" w:rsidDel="00F21F95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</w:tr>
      <w:tr w:rsidR="00073149" w:rsidRPr="009D7DBB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73575663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6258F095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3149" w:rsidRPr="009D7DBB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4B1E3AB2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7314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056CA0B6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11" w:author="Author">
              <w:r w:rsidRPr="00073149" w:rsidDel="00F21F95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3B3F76F2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313" w:author="Author">
              <w:r w:rsidRPr="00073149" w:rsidDel="00F21F95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2C6C8D60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15" w:author="Author">
              <w:r w:rsidRPr="00073149" w:rsidDel="00F21F95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</w:tr>
      <w:tr w:rsidR="009448A7" w:rsidRPr="009D7DBB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Pr="009D7DB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9D7DBB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9D7DBB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9D7DBB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9D7DBB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9D7DBB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9D7DBB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9D7DBB" w:rsidRDefault="009448A7" w:rsidP="00274D2B">
            <w:pPr>
              <w:pStyle w:val="tabletext11"/>
              <w:jc w:val="center"/>
            </w:pPr>
          </w:p>
        </w:tc>
      </w:tr>
      <w:tr w:rsidR="009448A7" w:rsidRPr="009D7DBB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Pr="009D7DBB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9D7DBB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Pr="009D7DB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Pr="009D7DB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Pr="009D7DB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9D7DBB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Pr="009D7DBB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Pr="009D7DBB" w:rsidRDefault="009448A7" w:rsidP="00274D2B">
            <w:pPr>
              <w:pStyle w:val="tablehead"/>
            </w:pPr>
            <w:r w:rsidRPr="009D7DBB">
              <w:t>Per Occurrence</w:t>
            </w:r>
          </w:p>
        </w:tc>
      </w:tr>
      <w:tr w:rsidR="009448A7" w:rsidRPr="009D7DBB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Pr="009D7DBB" w:rsidRDefault="009448A7" w:rsidP="00274D2B">
            <w:pPr>
              <w:pStyle w:val="tablehead"/>
            </w:pPr>
            <w:r w:rsidRPr="009D7DBB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Pr="009D7DBB" w:rsidRDefault="009448A7" w:rsidP="00274D2B">
            <w:pPr>
              <w:pStyle w:val="tablehead"/>
            </w:pPr>
            <w:r w:rsidRPr="009D7DBB"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Pr="009D7DBB" w:rsidRDefault="009448A7" w:rsidP="00274D2B">
            <w:pPr>
              <w:pStyle w:val="tablehead"/>
            </w:pPr>
            <w:r w:rsidRPr="009D7DBB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Pr="009D7DBB" w:rsidRDefault="009448A7" w:rsidP="00274D2B">
            <w:pPr>
              <w:pStyle w:val="tablehead"/>
            </w:pPr>
            <w:r w:rsidRPr="009D7DBB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Pr="009D7DBB" w:rsidRDefault="009448A7" w:rsidP="00274D2B">
            <w:pPr>
              <w:pStyle w:val="tablehead"/>
            </w:pPr>
            <w:r w:rsidRPr="009D7DBB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Pr="009D7DBB" w:rsidRDefault="009448A7" w:rsidP="00274D2B">
            <w:pPr>
              <w:pStyle w:val="tablehead"/>
            </w:pPr>
            <w:r w:rsidRPr="009D7DBB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Pr="009D7DBB" w:rsidRDefault="009448A7" w:rsidP="00274D2B">
            <w:pPr>
              <w:pStyle w:val="tablehead"/>
            </w:pPr>
            <w:r w:rsidRPr="009D7DBB"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Pr="009D7DBB" w:rsidRDefault="009448A7" w:rsidP="00274D2B">
            <w:pPr>
              <w:pStyle w:val="tablehead"/>
            </w:pPr>
            <w:r w:rsidRPr="009D7DBB"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Pr="009D7DBB" w:rsidRDefault="009448A7" w:rsidP="00274D2B">
            <w:pPr>
              <w:pStyle w:val="tablehead"/>
            </w:pPr>
            <w:r w:rsidRPr="009D7DBB">
              <w:t>10,000</w:t>
            </w:r>
          </w:p>
        </w:tc>
      </w:tr>
      <w:tr w:rsidR="00073149" w:rsidRPr="009D7DBB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09F5A0BF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0121D504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6F846244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317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209B4E91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131ED342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02C322E8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776542DD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516775A3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3149" w:rsidRPr="009D7DBB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2F246BE6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0918BEC4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3149" w:rsidRPr="009D7DBB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234C117D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27602760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319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7CFFC304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21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A39505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155B22CC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3149" w:rsidRPr="009D7DBB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3847A9B6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6452AB6C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3149" w:rsidRPr="009D7DBB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30467D4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5A41FD80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323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109C3BBC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25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55EA01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52873ABB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3149" w:rsidRPr="009D7DBB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1B40D9F9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28E4F260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3149" w:rsidRPr="009D7DBB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21F6DC62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24E1C9B4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327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7AD6B74A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329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AB4058" w14:textId="06E847F2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331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72330990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3149" w:rsidRPr="009D7DBB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1671548D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2B02DE76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3149" w:rsidRPr="009D7DBB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51ACB88A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333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6A66748" w14:textId="5BA55339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35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8D4EFE6" w14:textId="12D67D5D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337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53560D98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339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4AED77" w14:textId="68A5936A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2.55</w:t>
              </w:r>
            </w:ins>
            <w:del w:id="341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4FFC3C58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343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2.57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281D262B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3149" w:rsidRPr="009D7DBB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14C55A80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014DF62C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3149" w:rsidRPr="009D7DBB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0F1A7E8C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345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4367C8F" w14:textId="62CEDAFB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47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55458D" w14:textId="6F78AE08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49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7B97A231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351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22E141" w14:textId="4EC4DDBB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353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1E2E2D38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2.73</w:t>
              </w:r>
            </w:ins>
            <w:del w:id="355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6F8BFC0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2.86</w:t>
              </w:r>
            </w:ins>
            <w:del w:id="357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2.70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26E9B274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3149" w:rsidRPr="009D7DBB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722D9998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6E6FD605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3149" w:rsidRPr="009D7DBB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5A6A45CB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721381AE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359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C0E997" w14:textId="7B8E4599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361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54082B62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363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BED200" w14:textId="25BC3943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2.57</w:t>
              </w:r>
            </w:ins>
            <w:del w:id="365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73994838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2.74</w:t>
              </w:r>
            </w:ins>
            <w:del w:id="367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2.59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43ED4C6E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2.88</w:t>
              </w:r>
            </w:ins>
            <w:del w:id="369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2.71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0C8D183D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3.36</w:t>
              </w:r>
            </w:ins>
            <w:del w:id="371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3.13</w:delText>
              </w:r>
            </w:del>
          </w:p>
        </w:tc>
      </w:tr>
      <w:tr w:rsidR="00073149" w:rsidRPr="009D7DBB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3A04540A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79B9365D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73149" w:rsidRPr="009D7DBB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073149" w:rsidRPr="009D7DBB" w:rsidRDefault="00073149" w:rsidP="0007314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9D7DBB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5318CE8F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49356335" w:rsidR="00073149" w:rsidRPr="00073149" w:rsidRDefault="00073149" w:rsidP="0007314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3.37</w:t>
              </w:r>
            </w:ins>
            <w:del w:id="373" w:author="Author">
              <w:r w:rsidRPr="00073149" w:rsidDel="007D6C3B">
                <w:rPr>
                  <w:rFonts w:ascii="Arial" w:hAnsi="Arial" w:cs="Arial"/>
                  <w:color w:val="000000"/>
                  <w:sz w:val="18"/>
                  <w:szCs w:val="18"/>
                </w:rPr>
                <w:delText>3.14</w:delText>
              </w:r>
            </w:del>
          </w:p>
        </w:tc>
      </w:tr>
      <w:tr w:rsidR="001E79F8" w:rsidRPr="009D7DBB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Pr="009D7DBB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9D7DB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9D7DB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9D7DB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9D7DB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9D7DB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9D7DB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9D7DB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9D7DBB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Pr="009D7DBB" w:rsidRDefault="009448A7" w:rsidP="007C6636">
      <w:pPr>
        <w:pStyle w:val="isonormal"/>
        <w:rPr>
          <w:b/>
          <w:bCs/>
        </w:rPr>
      </w:pPr>
      <w:r w:rsidRPr="009D7DBB">
        <w:rPr>
          <w:b/>
          <w:bCs/>
        </w:rPr>
        <w:t>Table 56.B.3</w:t>
      </w:r>
      <w:r w:rsidR="00090933" w:rsidRPr="009D7DBB">
        <w:rPr>
          <w:b/>
          <w:bCs/>
        </w:rPr>
        <w:t>.</w:t>
      </w:r>
      <w:r w:rsidRPr="009D7DBB"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Pr="009D7DBB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 w:rsidRPr="009D7DBB">
        <w:rPr>
          <w:b/>
          <w:bCs/>
        </w:rPr>
        <w:br w:type="page"/>
      </w:r>
    </w:p>
    <w:p w14:paraId="11F3E535" w14:textId="77777777" w:rsidR="007D4ADE" w:rsidRPr="009D7DBB" w:rsidRDefault="007D4ADE" w:rsidP="007D4ADE">
      <w:pPr>
        <w:pStyle w:val="Header"/>
        <w:tabs>
          <w:tab w:val="left" w:pos="720"/>
        </w:tabs>
      </w:pPr>
      <w:r w:rsidRPr="009D7DBB">
        <w:lastRenderedPageBreak/>
        <w:t>INSURANCE SERVICES OFFICE, INC.</w:t>
      </w:r>
    </w:p>
    <w:p w14:paraId="54ACCA1D" w14:textId="77777777" w:rsidR="007D4ADE" w:rsidRPr="009D7DBB" w:rsidRDefault="007D4ADE" w:rsidP="007D4ADE">
      <w:pPr>
        <w:pStyle w:val="Header"/>
        <w:tabs>
          <w:tab w:val="left" w:pos="720"/>
        </w:tabs>
      </w:pPr>
    </w:p>
    <w:p w14:paraId="4D6D4265" w14:textId="74E192DC" w:rsidR="007D4ADE" w:rsidRPr="009D7DBB" w:rsidRDefault="009D7DBB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9D7DBB">
        <w:t>VIRGINIA</w:t>
      </w:r>
    </w:p>
    <w:p w14:paraId="44364EA5" w14:textId="77777777" w:rsidR="007D4ADE" w:rsidRPr="009D7DBB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9D7DBB">
        <w:rPr>
          <w:rStyle w:val="PageNumber"/>
          <w:szCs w:val="22"/>
        </w:rPr>
        <w:t>GENERAL LIABILITY INCREASED LIMIT FACTORS</w:t>
      </w:r>
    </w:p>
    <w:p w14:paraId="7273F0D2" w14:textId="77777777" w:rsidR="007D4ADE" w:rsidRPr="009D7DBB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Pr="009D7DBB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9D7DBB">
        <w:rPr>
          <w:rStyle w:val="PageNumber"/>
          <w:szCs w:val="22"/>
          <w:u w:val="single"/>
        </w:rPr>
        <w:t>MANUAL PAGES</w:t>
      </w:r>
    </w:p>
    <w:p w14:paraId="1882A4A1" w14:textId="77777777" w:rsidR="007D4ADE" w:rsidRPr="009D7DBB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Pr="009D7DBB" w:rsidRDefault="007D4ADE" w:rsidP="007D4ADE">
      <w:pPr>
        <w:jc w:val="center"/>
      </w:pPr>
      <w:r w:rsidRPr="009D7DBB">
        <w:t>REVISED INCREASED LIMIT FACTORS</w:t>
      </w:r>
    </w:p>
    <w:p w14:paraId="0014B7AB" w14:textId="77777777" w:rsidR="007D4ADE" w:rsidRPr="009D7DBB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Pr="009D7DBB" w:rsidRDefault="007D4ADE" w:rsidP="007D4ADE">
      <w:pPr>
        <w:pStyle w:val="centeredtext"/>
        <w:rPr>
          <w:b w:val="0"/>
          <w:color w:val="000000"/>
        </w:rPr>
      </w:pPr>
      <w:r w:rsidRPr="009D7DBB">
        <w:rPr>
          <w:b w:val="0"/>
          <w:color w:val="000000"/>
        </w:rPr>
        <w:t>(Limits are in thousands)</w:t>
      </w:r>
    </w:p>
    <w:p w14:paraId="0D9DEB4D" w14:textId="77777777" w:rsidR="007D4ADE" w:rsidRPr="009D7DBB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Pr="009D7DBB" w:rsidRDefault="007D4ADE" w:rsidP="007D4ADE">
      <w:pPr>
        <w:pStyle w:val="boxrule"/>
      </w:pPr>
      <w:r w:rsidRPr="009D7DBB">
        <w:t>RULE 56.</w:t>
      </w:r>
      <w:r w:rsidRPr="009D7DBB">
        <w:br/>
        <w:t>INCREASED LIMITS TABLES</w:t>
      </w:r>
    </w:p>
    <w:p w14:paraId="28E114AA" w14:textId="77777777" w:rsidR="007D4ADE" w:rsidRPr="009D7DBB" w:rsidRDefault="007D4ADE" w:rsidP="007D4ADE">
      <w:pPr>
        <w:pStyle w:val="isonormal"/>
        <w:rPr>
          <w:b/>
        </w:rPr>
      </w:pPr>
      <w:r w:rsidRPr="009D7DBB">
        <w:rPr>
          <w:b/>
        </w:rPr>
        <w:tab/>
        <w:t>4.</w:t>
      </w:r>
      <w:r w:rsidRPr="009D7DBB">
        <w:rPr>
          <w:b/>
        </w:rPr>
        <w:tab/>
      </w:r>
      <w:r w:rsidRPr="009D7DBB"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Pr="009D7DBB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9D7DBB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Pr="009D7DBB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Pr="009D7DBB" w:rsidRDefault="007D4ADE">
            <w:pPr>
              <w:pStyle w:val="tablehead"/>
            </w:pPr>
            <w:r w:rsidRPr="009D7DBB">
              <w:t>Per Occurrence</w:t>
            </w:r>
          </w:p>
        </w:tc>
      </w:tr>
      <w:tr w:rsidR="007D4ADE" w:rsidRPr="009D7DBB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Pr="009D7DBB" w:rsidRDefault="007D4ADE">
            <w:pPr>
              <w:pStyle w:val="tablehead"/>
            </w:pPr>
            <w:r w:rsidRPr="009D7DBB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Pr="009D7DBB" w:rsidRDefault="007D4ADE">
            <w:pPr>
              <w:pStyle w:val="tablehead"/>
            </w:pPr>
            <w:r w:rsidRPr="009D7DBB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Pr="009D7DBB" w:rsidRDefault="007D4ADE">
            <w:pPr>
              <w:pStyle w:val="tablehead"/>
            </w:pPr>
            <w:r w:rsidRPr="009D7DBB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Pr="009D7DBB" w:rsidRDefault="007D4ADE">
            <w:pPr>
              <w:pStyle w:val="tablehead"/>
            </w:pPr>
            <w:r w:rsidRPr="009D7DBB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Pr="009D7DBB" w:rsidRDefault="007D4ADE">
            <w:pPr>
              <w:pStyle w:val="tablehead"/>
            </w:pPr>
            <w:r w:rsidRPr="009D7DBB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Pr="009D7DBB" w:rsidRDefault="007D4ADE">
            <w:pPr>
              <w:pStyle w:val="tablehead"/>
            </w:pPr>
            <w:r w:rsidRPr="009D7DBB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Pr="009D7DBB" w:rsidRDefault="007D4ADE">
            <w:pPr>
              <w:pStyle w:val="tablehead"/>
            </w:pPr>
            <w:r w:rsidRPr="009D7DBB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Pr="009D7DBB" w:rsidRDefault="007D4ADE">
            <w:pPr>
              <w:pStyle w:val="tablehead"/>
            </w:pPr>
            <w:r w:rsidRPr="009D7DBB">
              <w:t>1,000</w:t>
            </w:r>
          </w:p>
        </w:tc>
      </w:tr>
      <w:tr w:rsidR="00A42E65" w:rsidRPr="009D7DBB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A42E65" w:rsidRPr="009D7DBB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4B2C3E78" w:rsidR="00A42E65" w:rsidRPr="009D7DBB" w:rsidRDefault="00A42E65" w:rsidP="00A42E65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375" w:author="Author">
              <w:r w:rsidRPr="009D7DBB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7BF59189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377" w:author="Author">
              <w:r w:rsidRPr="009D7DBB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2076F2E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22411DEA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37256A8E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3175AD8B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0A8F6CD0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A42E65" w:rsidRPr="009D7DBB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3B4E2DB2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413BE01A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A42E65" w:rsidRPr="009D7DBB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5647B536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79" w:author="Author">
              <w:r w:rsidRPr="009D7DBB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34EFE2CA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71DC22D1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31112880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A42E65" w:rsidRPr="009D7DBB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A4B9548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40AAE2BE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A42E65" w:rsidRPr="009D7DBB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B45ABA3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81" w:author="Author">
              <w:r w:rsidRPr="009D7DBB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2530980D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5445E265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80B14F6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76C968F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A42E65" w:rsidRPr="009D7DBB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27CCB2AF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72EFAD3A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A42E65" w:rsidRPr="009D7DBB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424E0E20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83" w:author="Author">
              <w:r w:rsidRPr="009D7DBB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7C2FD3CA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51DCF5F3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24D45800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7A2D3DF0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85" w:author="Author">
              <w:r w:rsidRPr="009D7DBB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6FD5791D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A42E65" w:rsidRPr="009D7DBB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6B942EDD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2ED6D2B1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A42E65" w:rsidRPr="009D7DBB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025D9444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3769125A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54F1E451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5ED0E2DF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7D214924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87" w:author="Author">
              <w:r w:rsidRPr="009D7DBB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7480E143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89" w:author="Author">
              <w:r w:rsidRPr="009D7DBB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5B0D9E83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A42E65" w:rsidRPr="009D7DBB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3486EF12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78E4A19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A42E65" w:rsidRPr="009D7DBB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68BD82A3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0E9C70FD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22A74393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4D2736ED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368F4BBF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91" w:author="Author">
              <w:r w:rsidRPr="009D7DBB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3390A230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93" w:author="Author">
              <w:r w:rsidRPr="009D7DBB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49499416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A42E65" w:rsidRPr="009D7DBB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26C2E6E9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E214719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A42E65" w:rsidRPr="009D7DBB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7DB1445F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74730BF8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7C9F1C2E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04C68D42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95" w:author="Author">
              <w:r w:rsidRPr="009D7DBB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5361FED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97" w:author="Author">
              <w:r w:rsidRPr="009D7DBB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0013737E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99" w:author="Author">
              <w:r w:rsidRPr="009D7DBB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A42E65" w:rsidRPr="009D7DBB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A42E65" w:rsidRPr="009D7DBB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1498FCDB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4C29194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A42E65" w:rsidRPr="009D7DBB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5FBB89B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7F0910E9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233B3B3D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01" w:author="Author">
              <w:r w:rsidRPr="009D7DBB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18E66EB3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03" w:author="Author">
              <w:r w:rsidRPr="009D7DBB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175691F3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05" w:author="Author">
              <w:r w:rsidRPr="009D7DBB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A42E65" w:rsidRPr="009D7DBB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A42E65" w:rsidRPr="009D7DBB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389F11EA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497F0F14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A42E65" w:rsidRPr="009D7DBB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2A7260A3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9DAB2C2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490EF289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07" w:author="Author">
              <w:r w:rsidRPr="009D7DBB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610FEED0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09" w:author="Author">
              <w:r w:rsidRPr="009D7DBB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0ED33BCA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11" w:author="Author">
              <w:r w:rsidRPr="009D7DBB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A42E65" w:rsidRPr="009D7DBB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A42E65" w:rsidRPr="009D7DBB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0F2160D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6244931D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A42E65" w:rsidRPr="009D7DBB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7BCCA7AF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56809DA1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13" w:author="Author">
              <w:r w:rsidRPr="009D7DBB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766EA059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15" w:author="Author">
              <w:r w:rsidRPr="009D7DBB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5301A6A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17" w:author="Author">
              <w:r w:rsidRPr="009D7DBB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A42E65" w:rsidRPr="009D7DBB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A42E65" w:rsidRPr="009D7DBB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7549DC4F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2D95A6BB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A42E65" w:rsidRPr="009D7DBB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612A1A4A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2630E443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19" w:author="Author">
              <w:r w:rsidRPr="009D7DBB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03564F0D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21" w:author="Author">
              <w:r w:rsidRPr="009D7DBB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2671F1D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23" w:author="Author">
              <w:r w:rsidRPr="009D7DBB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7D4ADE" w:rsidRPr="009D7DBB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Pr="009D7DBB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9D7DBB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Pr="009D7DBB" w:rsidRDefault="007D4ADE">
            <w:pPr>
              <w:pStyle w:val="tabletext11"/>
            </w:pPr>
            <w:r w:rsidRPr="009D7DBB">
              <w:t>The following factors MUST be referred to company before using.</w:t>
            </w:r>
          </w:p>
        </w:tc>
      </w:tr>
      <w:tr w:rsidR="007D4ADE" w:rsidRPr="009D7DBB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Pr="009D7DBB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Pr="009D7DBB" w:rsidRDefault="007D4ADE">
            <w:pPr>
              <w:pStyle w:val="tablehead"/>
            </w:pPr>
            <w:r w:rsidRPr="009D7DBB">
              <w:t>Per Occurrence</w:t>
            </w:r>
          </w:p>
        </w:tc>
      </w:tr>
      <w:tr w:rsidR="007D4ADE" w:rsidRPr="009D7DBB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Pr="009D7DBB" w:rsidRDefault="007D4ADE">
            <w:pPr>
              <w:pStyle w:val="tablehead"/>
            </w:pPr>
            <w:r w:rsidRPr="009D7DBB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Pr="009D7DBB" w:rsidRDefault="007D4ADE">
            <w:pPr>
              <w:pStyle w:val="tablehead"/>
            </w:pPr>
            <w:r w:rsidRPr="009D7DBB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Pr="009D7DBB" w:rsidRDefault="007D4ADE">
            <w:pPr>
              <w:pStyle w:val="tablehead"/>
            </w:pPr>
            <w:r w:rsidRPr="009D7DBB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Pr="009D7DBB" w:rsidRDefault="007D4ADE">
            <w:pPr>
              <w:pStyle w:val="tablehead"/>
            </w:pPr>
            <w:r w:rsidRPr="009D7DBB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Pr="009D7DBB" w:rsidRDefault="007D4ADE">
            <w:pPr>
              <w:pStyle w:val="tablehead"/>
            </w:pPr>
            <w:r w:rsidRPr="009D7DBB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Pr="009D7DBB" w:rsidRDefault="007D4ADE">
            <w:pPr>
              <w:pStyle w:val="tablehead"/>
            </w:pPr>
            <w:r w:rsidRPr="009D7DBB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Pr="009D7DBB" w:rsidRDefault="007D4ADE">
            <w:pPr>
              <w:pStyle w:val="tablehead"/>
            </w:pPr>
            <w:r w:rsidRPr="009D7DBB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Pr="009D7DBB" w:rsidRDefault="007D4ADE">
            <w:pPr>
              <w:pStyle w:val="tablehead"/>
            </w:pPr>
            <w:r w:rsidRPr="009D7DBB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Pr="009D7DBB" w:rsidRDefault="007D4ADE">
            <w:pPr>
              <w:pStyle w:val="tablehead"/>
            </w:pPr>
            <w:r w:rsidRPr="009D7DBB">
              <w:t>10,000</w:t>
            </w:r>
          </w:p>
        </w:tc>
      </w:tr>
      <w:tr w:rsidR="00A42E65" w:rsidRPr="009D7DBB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A42E65" w:rsidRPr="009D7DBB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73F783A" w:rsidR="00A42E65" w:rsidRPr="009D7DBB" w:rsidRDefault="00A42E65" w:rsidP="00A42E65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48F41FC3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364BDB23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25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58735BBF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5C939B68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25BDC9A3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7CED386B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339A68A4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A42E65" w:rsidRPr="009D7DBB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45AD3A83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21AA92C0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A42E65" w:rsidRPr="009D7DBB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27CC9D74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325163FB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27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6C8F6A6E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29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6FC12C7A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A42E65" w:rsidRPr="009D7DBB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60D42D25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46D4C2C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A42E65" w:rsidRPr="009D7DBB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6B411A11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5F07C01D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31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13851F96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33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3B91ECD8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A42E65" w:rsidRPr="009D7DBB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6837FF3F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4747F97D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A42E65" w:rsidRPr="009D7DBB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2F3B15F0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148DB1CA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35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2ABD211E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37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16230D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439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8C576C0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A42E65" w:rsidRPr="009D7DBB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1A696012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7974E7B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A42E65" w:rsidRPr="009D7DBB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334B2A08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441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E73AE2D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43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75B3C22D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45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3C0ABFFA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47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05DD6D4F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449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7C7A41C9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51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62AAAA82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A42E65" w:rsidRPr="009D7DBB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485C37A9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14D02098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A42E65" w:rsidRPr="009D7DBB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25C2B21E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53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2F673C8A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55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21CD3FC3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57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498B93FB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59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F6CD1E5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461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40FBB270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63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024439D9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465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0F7F24AA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A42E65" w:rsidRPr="009D7DBB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1BAE3F23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6B8F018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A42E65" w:rsidRPr="009D7DBB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FDF7C0B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660FF9E2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67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23BAB149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69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6B33BF25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71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0F53A248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73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5E1439F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75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5B6F0AB4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477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E6A1359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479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</w:tr>
      <w:tr w:rsidR="00A42E65" w:rsidRPr="009D7DBB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A42E65" w:rsidRPr="009D7DBB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3BA69C18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01BF265B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9D7DBB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A42E65" w:rsidRPr="009D7DBB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1D2F182C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A42E65" w:rsidRPr="009D7DBB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52738631" w:rsidR="00A42E65" w:rsidRPr="009D7DBB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481" w:author="Author">
              <w:r w:rsidRPr="009D7DBB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</w:tr>
      <w:tr w:rsidR="007D4ADE" w:rsidRPr="009D7DBB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Pr="009D7DBB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Pr="009D7DBB" w:rsidRDefault="007D4ADE" w:rsidP="007D4ADE">
      <w:pPr>
        <w:rPr>
          <w:rFonts w:ascii="Arial" w:hAnsi="Arial"/>
          <w:b/>
          <w:color w:val="000000"/>
          <w:sz w:val="18"/>
        </w:rPr>
      </w:pPr>
      <w:r w:rsidRPr="009D7DBB">
        <w:rPr>
          <w:rFonts w:ascii="Arial" w:hAnsi="Arial"/>
          <w:b/>
          <w:color w:val="000000"/>
          <w:sz w:val="18"/>
        </w:rPr>
        <w:t>Table 56.B.4</w:t>
      </w:r>
      <w:r w:rsidR="00090933" w:rsidRPr="009D7DBB">
        <w:rPr>
          <w:rFonts w:ascii="Arial" w:hAnsi="Arial"/>
          <w:b/>
          <w:color w:val="000000"/>
          <w:sz w:val="18"/>
        </w:rPr>
        <w:t>.</w:t>
      </w:r>
      <w:r w:rsidRPr="009D7DBB"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Pr="009D7DBB" w:rsidRDefault="007D4ADE" w:rsidP="007D4ADE">
      <w:pPr>
        <w:pStyle w:val="Header"/>
        <w:tabs>
          <w:tab w:val="left" w:pos="720"/>
        </w:tabs>
      </w:pPr>
      <w:r w:rsidRPr="009D7DBB">
        <w:rPr>
          <w:rFonts w:ascii="Arial" w:hAnsi="Arial"/>
          <w:b/>
          <w:color w:val="000000"/>
          <w:sz w:val="18"/>
        </w:rPr>
        <w:br w:type="page"/>
      </w:r>
      <w:r w:rsidRPr="009D7DBB">
        <w:lastRenderedPageBreak/>
        <w:t>INSURANCE SERVICES OFFICE, INC.</w:t>
      </w:r>
    </w:p>
    <w:p w14:paraId="61E01179" w14:textId="77777777" w:rsidR="007D4ADE" w:rsidRPr="009D7DBB" w:rsidRDefault="007D4ADE" w:rsidP="007D4ADE">
      <w:pPr>
        <w:pStyle w:val="Header"/>
        <w:tabs>
          <w:tab w:val="left" w:pos="720"/>
        </w:tabs>
      </w:pPr>
    </w:p>
    <w:p w14:paraId="7398EBAA" w14:textId="087D62C2" w:rsidR="007D4ADE" w:rsidRPr="009D7DBB" w:rsidRDefault="009D7DBB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9D7DBB">
        <w:t>VIRGINIA</w:t>
      </w:r>
    </w:p>
    <w:p w14:paraId="04FA96D6" w14:textId="77777777" w:rsidR="007D4ADE" w:rsidRPr="009D7DBB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9D7DBB">
        <w:rPr>
          <w:rStyle w:val="PageNumber"/>
          <w:szCs w:val="22"/>
        </w:rPr>
        <w:t>GENERAL LIABILITY INCREASED LIMIT FACTORS</w:t>
      </w:r>
    </w:p>
    <w:p w14:paraId="1C793356" w14:textId="77777777" w:rsidR="007D4ADE" w:rsidRPr="009D7DBB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Pr="009D7DBB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9D7DBB">
        <w:rPr>
          <w:rStyle w:val="PageNumber"/>
          <w:szCs w:val="22"/>
          <w:u w:val="single"/>
        </w:rPr>
        <w:t>MANUAL PAGES</w:t>
      </w:r>
    </w:p>
    <w:p w14:paraId="2422FB06" w14:textId="77777777" w:rsidR="007D4ADE" w:rsidRPr="009D7DBB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Pr="009D7DBB" w:rsidRDefault="007D4ADE" w:rsidP="007D4ADE">
      <w:pPr>
        <w:jc w:val="center"/>
      </w:pPr>
      <w:r w:rsidRPr="009D7DBB">
        <w:t>REVISED INCREASED LIMIT FACTORS</w:t>
      </w:r>
    </w:p>
    <w:p w14:paraId="6F303D0F" w14:textId="77777777" w:rsidR="007D4ADE" w:rsidRPr="009D7DBB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Pr="009D7DBB" w:rsidRDefault="007D4ADE" w:rsidP="007D4ADE">
      <w:pPr>
        <w:pStyle w:val="centeredtext"/>
        <w:rPr>
          <w:b w:val="0"/>
          <w:color w:val="000000"/>
        </w:rPr>
      </w:pPr>
      <w:r w:rsidRPr="009D7DBB">
        <w:rPr>
          <w:b w:val="0"/>
          <w:color w:val="000000"/>
        </w:rPr>
        <w:t>(Limits are in thousands)</w:t>
      </w:r>
    </w:p>
    <w:p w14:paraId="1C7D4840" w14:textId="77777777" w:rsidR="007D4ADE" w:rsidRPr="009D7DBB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Pr="009D7DBB" w:rsidRDefault="007D4ADE" w:rsidP="007D4ADE">
      <w:pPr>
        <w:pStyle w:val="boxrule"/>
      </w:pPr>
      <w:r w:rsidRPr="009D7DBB">
        <w:t>RULE 56.</w:t>
      </w:r>
      <w:r w:rsidRPr="009D7DBB">
        <w:br/>
        <w:t>INCREASED LIMITS TABLES</w:t>
      </w:r>
    </w:p>
    <w:p w14:paraId="573BAA4D" w14:textId="77777777" w:rsidR="007D4ADE" w:rsidRPr="009D7DBB" w:rsidRDefault="007D4ADE" w:rsidP="007D4ADE">
      <w:pPr>
        <w:pStyle w:val="isonormal"/>
        <w:rPr>
          <w:b/>
        </w:rPr>
      </w:pPr>
      <w:r w:rsidRPr="009D7DBB">
        <w:rPr>
          <w:b/>
        </w:rPr>
        <w:tab/>
        <w:t>5.</w:t>
      </w:r>
      <w:r w:rsidRPr="009D7DBB">
        <w:rPr>
          <w:b/>
        </w:rPr>
        <w:tab/>
      </w:r>
      <w:r w:rsidRPr="009D7DBB"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Pr="009D7DBB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9D7DBB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Pr="009D7DBB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Pr="009D7DBB" w:rsidRDefault="007D4ADE">
            <w:pPr>
              <w:pStyle w:val="tablehead"/>
            </w:pPr>
            <w:r w:rsidRPr="009D7DBB">
              <w:t>Per Occurrence</w:t>
            </w:r>
          </w:p>
        </w:tc>
      </w:tr>
      <w:tr w:rsidR="007D4ADE" w:rsidRPr="009D7DBB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Pr="009D7DBB" w:rsidRDefault="007D4ADE">
            <w:pPr>
              <w:pStyle w:val="tablehead"/>
            </w:pPr>
            <w:r w:rsidRPr="009D7DBB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Pr="009D7DBB" w:rsidRDefault="007D4ADE">
            <w:pPr>
              <w:pStyle w:val="tablehead"/>
            </w:pPr>
            <w:r w:rsidRPr="009D7DBB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Pr="009D7DBB" w:rsidRDefault="007D4ADE">
            <w:pPr>
              <w:pStyle w:val="tablehead"/>
            </w:pPr>
            <w:r w:rsidRPr="009D7DBB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Pr="009D7DBB" w:rsidRDefault="007D4ADE">
            <w:pPr>
              <w:pStyle w:val="tablehead"/>
            </w:pPr>
            <w:r w:rsidRPr="009D7DBB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Pr="009D7DBB" w:rsidRDefault="007D4ADE">
            <w:pPr>
              <w:pStyle w:val="tablehead"/>
            </w:pPr>
            <w:r w:rsidRPr="009D7DBB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Pr="009D7DBB" w:rsidRDefault="007D4ADE">
            <w:pPr>
              <w:pStyle w:val="tablehead"/>
            </w:pPr>
            <w:r w:rsidRPr="009D7DBB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Pr="009D7DBB" w:rsidRDefault="007D4ADE">
            <w:pPr>
              <w:pStyle w:val="tablehead"/>
            </w:pPr>
            <w:r w:rsidRPr="009D7DBB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Pr="009D7DBB" w:rsidRDefault="007D4ADE">
            <w:pPr>
              <w:pStyle w:val="tablehead"/>
            </w:pPr>
            <w:r w:rsidRPr="009D7DBB">
              <w:t>1,000</w:t>
            </w:r>
          </w:p>
        </w:tc>
      </w:tr>
      <w:tr w:rsidR="002A2283" w:rsidRPr="009D7DBB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2A2283" w:rsidRPr="009D7DBB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3F6CCD3E" w:rsidR="002A2283" w:rsidRPr="009D7DBB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483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4B35EDA2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485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32BF22C9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69A6387B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28D1C11E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11EA6E19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698E7285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2A2283" w:rsidRPr="009D7DBB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18CC566C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21C3B9B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2A2283" w:rsidRPr="009D7DBB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67256D7D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87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221FDA21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3AFFDEF5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4027A95D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2A2283" w:rsidRPr="009D7DBB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4C991898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285167D2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2A2283" w:rsidRPr="009D7DBB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351AF96F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89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051934F9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3311F160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25B171AD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91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608ACA5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2A2283" w:rsidRPr="009D7DBB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25D4091D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526E68D6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2A2283" w:rsidRPr="009D7DBB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5CC5D03D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93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5265BD33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241838C0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39EA8219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95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002F15EB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97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70B8C8A2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2A2283" w:rsidRPr="009D7DBB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7BF5E875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23E3C93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2A2283" w:rsidRPr="009D7DBB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4AB0E6E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5045F4D1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CDD250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536A8C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99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150D4DAE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01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7C2DFCD5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03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61558ECA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2A2283" w:rsidRPr="009D7DBB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A53CCE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6BE87482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2A2283" w:rsidRPr="009D7DBB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4FCAA114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410A1F7A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285117A4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6F931095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05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52C2C1CB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07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2BF53E55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09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2B924DDD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2A2283" w:rsidRPr="009D7DBB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26C1E9B5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782F9719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2A2283" w:rsidRPr="009D7DBB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54C48BD2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4A04ABDF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43088A58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11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784AAC0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13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0417C016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15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DB2C156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17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</w:tr>
      <w:tr w:rsidR="002A2283" w:rsidRPr="009D7DBB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2A2283" w:rsidRPr="009D7DBB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1334ED4E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70808008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2A2283" w:rsidRPr="009D7DBB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0CBCA3AD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5CCC2693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19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1511F195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21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4526D63F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23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608072D9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25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</w:tr>
      <w:tr w:rsidR="002A2283" w:rsidRPr="009D7DBB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2A2283" w:rsidRPr="009D7DBB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3BDFE58F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17768441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2A2283" w:rsidRPr="009D7DBB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38BC7B45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6E8663D3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27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73F37594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29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401B69D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31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156B44B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33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</w:tr>
      <w:tr w:rsidR="002A2283" w:rsidRPr="009D7DBB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2A2283" w:rsidRPr="009D7DBB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31D1CEBF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58F55691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2A2283" w:rsidRPr="009D7DBB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5706E911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25222F03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35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5B337D86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37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3C776B99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39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</w:tr>
      <w:tr w:rsidR="002A2283" w:rsidRPr="009D7DBB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2A2283" w:rsidRPr="009D7DBB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281CB3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00E1CB9C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2A2283" w:rsidRPr="009D7DBB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714CC535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1060F69E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41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5AC8D902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43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5D518EDC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45" w:author="Author">
              <w:r w:rsidRPr="009D7DBB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7D4ADE" w:rsidRPr="009D7DBB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Pr="009D7DBB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9D7DBB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Pr="009D7DBB" w:rsidRDefault="007D4ADE">
            <w:pPr>
              <w:pStyle w:val="tabletext11"/>
            </w:pPr>
            <w:r w:rsidRPr="009D7DBB">
              <w:t>The following factors MUST be referred to company before using.</w:t>
            </w:r>
          </w:p>
        </w:tc>
      </w:tr>
      <w:tr w:rsidR="007D4ADE" w:rsidRPr="009D7DBB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Pr="009D7DBB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Pr="009D7DBB" w:rsidRDefault="007D4ADE">
            <w:pPr>
              <w:pStyle w:val="tablehead"/>
            </w:pPr>
            <w:r w:rsidRPr="009D7DBB">
              <w:t>Per Occurrence</w:t>
            </w:r>
          </w:p>
        </w:tc>
      </w:tr>
      <w:tr w:rsidR="007D4ADE" w:rsidRPr="009D7DBB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Pr="009D7DBB" w:rsidRDefault="007D4ADE">
            <w:pPr>
              <w:pStyle w:val="tablehead"/>
            </w:pPr>
            <w:r w:rsidRPr="009D7DBB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Pr="009D7DBB" w:rsidRDefault="007D4ADE">
            <w:pPr>
              <w:pStyle w:val="tablehead"/>
            </w:pPr>
            <w:r w:rsidRPr="009D7DBB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Pr="009D7DBB" w:rsidRDefault="007D4ADE">
            <w:pPr>
              <w:pStyle w:val="tablehead"/>
            </w:pPr>
            <w:r w:rsidRPr="009D7DBB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Pr="009D7DBB" w:rsidRDefault="007D4ADE">
            <w:pPr>
              <w:pStyle w:val="tablehead"/>
            </w:pPr>
            <w:r w:rsidRPr="009D7DBB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Pr="009D7DBB" w:rsidRDefault="007D4ADE">
            <w:pPr>
              <w:pStyle w:val="tablehead"/>
            </w:pPr>
            <w:r w:rsidRPr="009D7DBB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Pr="009D7DBB" w:rsidRDefault="007D4ADE">
            <w:pPr>
              <w:pStyle w:val="tablehead"/>
            </w:pPr>
            <w:r w:rsidRPr="009D7DBB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Pr="009D7DBB" w:rsidRDefault="007D4ADE">
            <w:pPr>
              <w:pStyle w:val="tablehead"/>
            </w:pPr>
            <w:r w:rsidRPr="009D7DBB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Pr="009D7DBB" w:rsidRDefault="007D4ADE">
            <w:pPr>
              <w:pStyle w:val="tablehead"/>
            </w:pPr>
            <w:r w:rsidRPr="009D7DBB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Pr="009D7DBB" w:rsidRDefault="007D4ADE">
            <w:pPr>
              <w:pStyle w:val="tablehead"/>
            </w:pPr>
            <w:r w:rsidRPr="009D7DBB">
              <w:t>10,000</w:t>
            </w:r>
          </w:p>
        </w:tc>
      </w:tr>
      <w:tr w:rsidR="002A2283" w:rsidRPr="009D7DBB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29368289" w:rsidR="002A2283" w:rsidRPr="009D7DBB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2B3A7F96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57AB7DC9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47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7E3D71B5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16403341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37FAF9E3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325158ED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75CD3F4E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5E0290EA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237E4B55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3F1CCC0D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7D972F5F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49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5F4F85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51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4ECCF633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280DD673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35E8BE0A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3CCF4B51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309784B8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53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760CE4FB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55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7789396A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666C934A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6E5B5A6B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41A8A139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6B075FCD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57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1597833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59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70F8473D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61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7D3DE65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4ABA8141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6FFD78F2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7D03E756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563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BD5F421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65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7D3FB3B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67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637638D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69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4EF3BAD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71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0ED43DCB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573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6A15D00D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61DB718A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A9FADC6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38ACA73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75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43DCFC74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77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66B9C01E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79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11A193DB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581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0CD54EA2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83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338985A3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585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3A3F97E5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587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1ADA5B53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5EE4330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60945F94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3723941F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29C5B619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89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061FB72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91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4000A61A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593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7EB1DC8E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595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7885B1C9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597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411BD9C4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599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52B13062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  <w:del w:id="601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</w:tr>
      <w:tr w:rsidR="002A2283" w:rsidRPr="009D7DBB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AF63D8E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03A457B1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52C4D261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4CD4FDF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603" w:author="Author">
              <w:r w:rsidRPr="009D7DBB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</w:tr>
      <w:tr w:rsidR="007D4ADE" w:rsidRPr="009D7DBB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Pr="009D7DBB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Pr="009D7DBB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Pr="009D7DBB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Pr="009D7DBB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Pr="009D7DBB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Pr="009D7DBB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Pr="009D7DBB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Pr="009D7DBB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Pr="009D7DBB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Pr="009D7DBB" w:rsidRDefault="007D4ADE" w:rsidP="007D4ADE">
      <w:pPr>
        <w:rPr>
          <w:rFonts w:ascii="Arial" w:hAnsi="Arial"/>
          <w:b/>
          <w:color w:val="000000"/>
          <w:sz w:val="18"/>
        </w:rPr>
      </w:pPr>
      <w:r w:rsidRPr="009D7DBB">
        <w:rPr>
          <w:rFonts w:ascii="Arial" w:hAnsi="Arial"/>
          <w:b/>
          <w:color w:val="000000"/>
          <w:sz w:val="18"/>
        </w:rPr>
        <w:t>Table 56.B.5</w:t>
      </w:r>
      <w:r w:rsidR="00090933" w:rsidRPr="009D7DBB">
        <w:rPr>
          <w:rFonts w:ascii="Arial" w:hAnsi="Arial"/>
          <w:b/>
          <w:color w:val="000000"/>
          <w:sz w:val="18"/>
        </w:rPr>
        <w:t>.</w:t>
      </w:r>
      <w:r w:rsidRPr="009D7DBB"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Pr="009D7DBB" w:rsidRDefault="007D4ADE" w:rsidP="007D4ADE">
      <w:pPr>
        <w:pStyle w:val="Header"/>
        <w:tabs>
          <w:tab w:val="left" w:pos="720"/>
        </w:tabs>
      </w:pPr>
      <w:r w:rsidRPr="009D7DBB">
        <w:rPr>
          <w:rFonts w:ascii="Arial" w:hAnsi="Arial"/>
          <w:b/>
          <w:color w:val="000000"/>
          <w:sz w:val="18"/>
        </w:rPr>
        <w:br w:type="page"/>
      </w:r>
      <w:r w:rsidRPr="009D7DBB">
        <w:lastRenderedPageBreak/>
        <w:t>INSURANCE SERVICES OFFICE, INC.</w:t>
      </w:r>
    </w:p>
    <w:p w14:paraId="151065A2" w14:textId="77777777" w:rsidR="007D4ADE" w:rsidRPr="009D7DBB" w:rsidRDefault="007D4ADE" w:rsidP="007D4ADE">
      <w:pPr>
        <w:pStyle w:val="Header"/>
        <w:tabs>
          <w:tab w:val="left" w:pos="720"/>
        </w:tabs>
      </w:pPr>
    </w:p>
    <w:p w14:paraId="4C95C3D4" w14:textId="043D1E47" w:rsidR="007D4ADE" w:rsidRPr="009D7DBB" w:rsidRDefault="009D7DBB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9D7DBB">
        <w:t>VIRGINIA</w:t>
      </w:r>
    </w:p>
    <w:p w14:paraId="76B528EC" w14:textId="77777777" w:rsidR="007D4ADE" w:rsidRPr="009D7DBB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9D7DBB">
        <w:rPr>
          <w:rStyle w:val="PageNumber"/>
          <w:szCs w:val="22"/>
        </w:rPr>
        <w:t>GENERAL LIABILITY INCREASED LIMIT FACTORS</w:t>
      </w:r>
    </w:p>
    <w:p w14:paraId="1EEFE03F" w14:textId="77777777" w:rsidR="007D4ADE" w:rsidRPr="009D7DBB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Pr="009D7DBB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9D7DBB">
        <w:rPr>
          <w:rStyle w:val="PageNumber"/>
          <w:szCs w:val="22"/>
          <w:u w:val="single"/>
        </w:rPr>
        <w:t>MANUAL PAGES</w:t>
      </w:r>
    </w:p>
    <w:p w14:paraId="3E1DB67E" w14:textId="77777777" w:rsidR="007D4ADE" w:rsidRPr="009D7DBB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Pr="009D7DBB" w:rsidRDefault="007D4ADE" w:rsidP="007D4ADE">
      <w:pPr>
        <w:spacing w:after="100"/>
        <w:jc w:val="center"/>
      </w:pPr>
      <w:r w:rsidRPr="009D7DBB">
        <w:t>REVISED INCREASED LIMIT FACTORS</w:t>
      </w:r>
    </w:p>
    <w:p w14:paraId="2944B78A" w14:textId="77777777" w:rsidR="007D4ADE" w:rsidRPr="009D7DBB" w:rsidRDefault="007D4ADE" w:rsidP="007D4ADE">
      <w:pPr>
        <w:pStyle w:val="centeredtext"/>
        <w:rPr>
          <w:b w:val="0"/>
          <w:color w:val="000000"/>
        </w:rPr>
      </w:pPr>
      <w:r w:rsidRPr="009D7DBB">
        <w:rPr>
          <w:b w:val="0"/>
          <w:color w:val="000000"/>
        </w:rPr>
        <w:t xml:space="preserve"> (Limits are in thousands)</w:t>
      </w:r>
    </w:p>
    <w:p w14:paraId="4C41E274" w14:textId="77777777" w:rsidR="007D4ADE" w:rsidRPr="009D7DBB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Pr="009D7DBB" w:rsidRDefault="007D4ADE" w:rsidP="007D4ADE">
      <w:pPr>
        <w:pStyle w:val="boxrule"/>
      </w:pPr>
      <w:r w:rsidRPr="009D7DBB">
        <w:t>RULE 56.</w:t>
      </w:r>
      <w:r w:rsidRPr="009D7DBB">
        <w:br/>
        <w:t>INCREASED LIMITS TABLES</w:t>
      </w:r>
    </w:p>
    <w:p w14:paraId="134232D5" w14:textId="77777777" w:rsidR="007D4ADE" w:rsidRPr="009D7DBB" w:rsidRDefault="007D4ADE" w:rsidP="007D4ADE">
      <w:pPr>
        <w:pStyle w:val="isonormal"/>
        <w:rPr>
          <w:b/>
        </w:rPr>
      </w:pPr>
      <w:r w:rsidRPr="009D7DBB">
        <w:rPr>
          <w:b/>
        </w:rPr>
        <w:tab/>
        <w:t>6.</w:t>
      </w:r>
      <w:r w:rsidRPr="009D7DBB">
        <w:rPr>
          <w:b/>
        </w:rPr>
        <w:tab/>
      </w:r>
      <w:r w:rsidRPr="009D7DBB"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Pr="009D7DBB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9D7DBB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Pr="009D7DBB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Pr="009D7DBB" w:rsidRDefault="007D4ADE">
            <w:pPr>
              <w:pStyle w:val="tablehead"/>
            </w:pPr>
            <w:r w:rsidRPr="009D7DBB">
              <w:t>Per Occurrence</w:t>
            </w:r>
          </w:p>
        </w:tc>
      </w:tr>
      <w:tr w:rsidR="007D4ADE" w:rsidRPr="009D7DBB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Pr="009D7DBB" w:rsidRDefault="007D4ADE">
            <w:pPr>
              <w:pStyle w:val="tablehead"/>
            </w:pPr>
            <w:r w:rsidRPr="009D7DBB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Pr="009D7DBB" w:rsidRDefault="007D4ADE">
            <w:pPr>
              <w:pStyle w:val="tablehead"/>
            </w:pPr>
            <w:r w:rsidRPr="009D7DBB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Pr="009D7DBB" w:rsidRDefault="007D4ADE">
            <w:pPr>
              <w:pStyle w:val="tablehead"/>
            </w:pPr>
            <w:r w:rsidRPr="009D7DBB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Pr="009D7DBB" w:rsidRDefault="007D4ADE">
            <w:pPr>
              <w:pStyle w:val="tablehead"/>
            </w:pPr>
            <w:r w:rsidRPr="009D7DBB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Pr="009D7DBB" w:rsidRDefault="007D4ADE">
            <w:pPr>
              <w:pStyle w:val="tablehead"/>
            </w:pPr>
            <w:r w:rsidRPr="009D7DBB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Pr="009D7DBB" w:rsidRDefault="007D4ADE">
            <w:pPr>
              <w:pStyle w:val="tablehead"/>
            </w:pPr>
            <w:r w:rsidRPr="009D7DBB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Pr="009D7DBB" w:rsidRDefault="007D4ADE">
            <w:pPr>
              <w:pStyle w:val="tablehead"/>
            </w:pPr>
            <w:r w:rsidRPr="009D7DBB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Pr="009D7DBB" w:rsidRDefault="007D4ADE">
            <w:pPr>
              <w:pStyle w:val="tablehead"/>
            </w:pPr>
            <w:r w:rsidRPr="009D7DBB">
              <w:t>1,000</w:t>
            </w:r>
          </w:p>
        </w:tc>
      </w:tr>
      <w:tr w:rsidR="002A2283" w:rsidRPr="009D7DBB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2A2283" w:rsidRPr="009D7DBB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72D731AF" w:rsidR="002A2283" w:rsidRPr="009D7DBB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605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8AC583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607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63C7AC1A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7E224B9D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04BBD501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34E72A5B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350B83B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2A2283" w:rsidRPr="009D7DBB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6AB87ABC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42496D31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2A2283" w:rsidRPr="009D7DBB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2D6E637D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609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5541CD60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5870B3FD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15EEC40D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2A2283" w:rsidRPr="009D7DBB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03E3D2A2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56145543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2A2283" w:rsidRPr="009D7DBB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159A3E05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611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76B5E220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3AB0D113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1C32D2F9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613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6517BEF5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2A2283" w:rsidRPr="009D7DBB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5B05B21E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048EFF12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2A2283" w:rsidRPr="009D7DBB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4871ECD4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615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2C518BAA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4F67B05B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4496FFC4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617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55BA6C00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619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7CDC04AA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2A2283" w:rsidRPr="009D7DBB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1FABF7A1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2347975C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2A2283" w:rsidRPr="009D7DBB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0C865CEC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57E5645B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1647D3F9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2F296F8D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21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716F4A1F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23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7A686742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25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19A77B90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2A2283" w:rsidRPr="009D7DBB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93C1522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2103A0AE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2A2283" w:rsidRPr="009D7DBB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2337F932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5C9BB3EC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5C5254FA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4CBA4E96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27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30C8B61D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29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41797E8B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631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55FBFAB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2A2283" w:rsidRPr="009D7DBB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3548C80E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442F9F1F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2A2283" w:rsidRPr="009D7DBB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71F84086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D92D86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DBB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25744AE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33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7C2B2560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35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7653671D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37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8408DA5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639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</w:tr>
      <w:tr w:rsidR="002A2283" w:rsidRPr="009D7DBB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2A2283" w:rsidRPr="009D7DBB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BD053D5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622CF5A8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2A2283" w:rsidRPr="009D7DBB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71D921B8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1989636A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41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0C717CA9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43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2E01ACC3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45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67A0F84B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47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2A2283" w:rsidRPr="009D7DBB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2A2283" w:rsidRPr="009D7DBB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31EF7B11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4B511251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2A2283" w:rsidRPr="009D7DBB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03890C9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46585A7A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49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30811798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51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4A769D10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53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62137DCF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55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2A2283" w:rsidRPr="009D7DBB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2A2283" w:rsidRPr="009D7DBB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15171CF4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32BE7D62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2A2283" w:rsidRPr="009D7DBB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50DCD80C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6E9D39DE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657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9B27EE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59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2BFDFB81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61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2A2283" w:rsidRPr="009D7DBB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2A2283" w:rsidRPr="009D7DBB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4359204C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4D38D894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2A2283" w:rsidRPr="009D7DBB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8D97EDC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77145F0B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663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0512A7F4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65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2441979E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667" w:author="Author">
              <w:r w:rsidRPr="009D7DBB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7D4ADE" w:rsidRPr="009D7DBB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Pr="009D7DBB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9D7DBB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Pr="009D7DBB" w:rsidRDefault="007D4ADE">
            <w:pPr>
              <w:pStyle w:val="tabletext11"/>
            </w:pPr>
            <w:r w:rsidRPr="009D7DBB">
              <w:t>The following factors MUST be referred to company before using.</w:t>
            </w:r>
          </w:p>
        </w:tc>
      </w:tr>
      <w:tr w:rsidR="007D4ADE" w:rsidRPr="009D7DBB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Pr="009D7DBB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Pr="009D7DBB" w:rsidRDefault="007D4ADE">
            <w:pPr>
              <w:pStyle w:val="tablehead"/>
            </w:pPr>
            <w:r w:rsidRPr="009D7DBB">
              <w:t>Per Occurrence</w:t>
            </w:r>
          </w:p>
        </w:tc>
      </w:tr>
      <w:tr w:rsidR="007D4ADE" w:rsidRPr="009D7DBB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Pr="009D7DBB" w:rsidRDefault="007D4ADE">
            <w:pPr>
              <w:pStyle w:val="tablehead"/>
            </w:pPr>
            <w:r w:rsidRPr="009D7DBB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Pr="009D7DBB" w:rsidRDefault="007D4ADE">
            <w:pPr>
              <w:pStyle w:val="tablehead"/>
            </w:pPr>
            <w:r w:rsidRPr="009D7DBB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Pr="009D7DBB" w:rsidRDefault="007D4ADE">
            <w:pPr>
              <w:pStyle w:val="tablehead"/>
            </w:pPr>
            <w:r w:rsidRPr="009D7DBB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Pr="009D7DBB" w:rsidRDefault="007D4ADE">
            <w:pPr>
              <w:pStyle w:val="tablehead"/>
            </w:pPr>
            <w:r w:rsidRPr="009D7DBB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Pr="009D7DBB" w:rsidRDefault="007D4ADE">
            <w:pPr>
              <w:pStyle w:val="tablehead"/>
            </w:pPr>
            <w:r w:rsidRPr="009D7DBB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Pr="009D7DBB" w:rsidRDefault="007D4ADE">
            <w:pPr>
              <w:pStyle w:val="tablehead"/>
            </w:pPr>
            <w:r w:rsidRPr="009D7DBB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Pr="009D7DBB" w:rsidRDefault="007D4ADE">
            <w:pPr>
              <w:pStyle w:val="tablehead"/>
            </w:pPr>
            <w:r w:rsidRPr="009D7DBB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Pr="009D7DBB" w:rsidRDefault="007D4ADE">
            <w:pPr>
              <w:pStyle w:val="tablehead"/>
            </w:pPr>
            <w:r w:rsidRPr="009D7DBB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Pr="009D7DBB" w:rsidRDefault="007D4ADE">
            <w:pPr>
              <w:pStyle w:val="tablehead"/>
            </w:pPr>
            <w:r w:rsidRPr="009D7DBB">
              <w:t>10,000</w:t>
            </w:r>
          </w:p>
        </w:tc>
      </w:tr>
      <w:tr w:rsidR="002A2283" w:rsidRPr="009D7DBB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AE47045" w:rsidR="002A2283" w:rsidRPr="009D7DBB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58B409AA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D8EFC25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69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0DE3AFAE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72D74F6B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490EB854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54C23D1D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3AAF7021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76D7FB8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3EC9BEF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5CAFCCCA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64942939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71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110A8984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2.62</w:t>
              </w:r>
            </w:ins>
            <w:del w:id="673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5F505106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274145BF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0E1D7FD0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CBD16B9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114A4B20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75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6D32E382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77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1D1D679D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0C1CB28D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43FA8DC2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7E1D30B4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42E735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679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45BF2C65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681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56B96609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83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2.89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40E25271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45818601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14FE9CBF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18D113A1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685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73E53DF5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687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1E2BB961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89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7F90579F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2.69</w:t>
              </w:r>
            </w:ins>
            <w:del w:id="691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0F1DBACC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2.98</w:t>
              </w:r>
            </w:ins>
            <w:del w:id="693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7B72164B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695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06D010B3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71D572D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3BA6435F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4BAFA246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697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625E70C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99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54E1CB29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701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0FB6E94D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2.70</w:t>
              </w:r>
            </w:ins>
            <w:del w:id="703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43292C9F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705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5F9DB77A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3.20</w:t>
              </w:r>
            </w:ins>
            <w:del w:id="707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20E2399F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3.36</w:t>
              </w:r>
            </w:ins>
            <w:del w:id="709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3.28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74736E3F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0B5965D2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7FA3D15F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4AA43088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24F1CB3C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711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26012791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713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5F1F21DF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715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2274DEC9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6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3.02</w:t>
              </w:r>
            </w:ins>
            <w:del w:id="717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4CE9ED2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8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3.24</w:t>
              </w:r>
            </w:ins>
            <w:del w:id="719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229FD520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0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3.41</w:t>
              </w:r>
            </w:ins>
            <w:del w:id="721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3.33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24ABCF9E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2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3.98</w:t>
              </w:r>
            </w:ins>
            <w:del w:id="723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3.87</w:delText>
              </w:r>
            </w:del>
          </w:p>
        </w:tc>
      </w:tr>
      <w:tr w:rsidR="002A2283" w:rsidRPr="009D7DBB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7E6B789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091BCC5A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9D7DBB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2A2283" w:rsidRPr="009D7DBB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9D7DBB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0A7B5A69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2A2283" w:rsidRPr="009D7DBB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316A4765" w:rsidR="002A2283" w:rsidRPr="009D7DBB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4" w:author="Author">
              <w:r w:rsidRPr="009D7DBB">
                <w:rPr>
                  <w:rFonts w:ascii="Arial" w:hAnsi="Arial" w:cs="Arial"/>
                  <w:color w:val="000000"/>
                  <w:sz w:val="18"/>
                  <w:szCs w:val="18"/>
                </w:rPr>
                <w:t>4.02</w:t>
              </w:r>
            </w:ins>
            <w:del w:id="725" w:author="Author">
              <w:r w:rsidRPr="009D7DBB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3.91</w:delText>
              </w:r>
            </w:del>
          </w:p>
        </w:tc>
      </w:tr>
      <w:tr w:rsidR="007D4ADE" w:rsidRPr="009D7DBB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Pr="009D7DBB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Pr="009D7DBB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 w:rsidRPr="009D7DBB">
        <w:rPr>
          <w:b/>
          <w:color w:val="000000"/>
        </w:rPr>
        <w:t>Table 56.B.6</w:t>
      </w:r>
      <w:r w:rsidR="00090933" w:rsidRPr="009D7DBB">
        <w:rPr>
          <w:b/>
          <w:color w:val="000000"/>
        </w:rPr>
        <w:t>.</w:t>
      </w:r>
      <w:r w:rsidRPr="009D7DBB">
        <w:rPr>
          <w:b/>
          <w:color w:val="000000"/>
        </w:rPr>
        <w:t xml:space="preserve">  Products/Completed Operations (Subline Code 336) Table C - $100/200 Basic Limit</w:t>
      </w:r>
    </w:p>
    <w:p w14:paraId="3177B458" w14:textId="768540B1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CD57A" w14:textId="77777777" w:rsidR="00A42E65" w:rsidRDefault="00A42E65">
      <w:r>
        <w:separator/>
      </w:r>
    </w:p>
  </w:endnote>
  <w:endnote w:type="continuationSeparator" w:id="0">
    <w:p w14:paraId="686101DF" w14:textId="77777777" w:rsidR="00A42E65" w:rsidRDefault="00A42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7"/>
      <w:gridCol w:w="1680"/>
      <w:gridCol w:w="1960"/>
    </w:tblGrid>
    <w:tr w:rsidR="00A42E65" w14:paraId="3A4357E4" w14:textId="77777777" w:rsidTr="009554DD">
      <w:tc>
        <w:tcPr>
          <w:tcW w:w="3708" w:type="dxa"/>
        </w:tcPr>
        <w:p w14:paraId="2F5BDBEC" w14:textId="2FC7A722" w:rsidR="00A42E65" w:rsidRPr="009554DD" w:rsidRDefault="00A42E65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073149">
            <w:rPr>
              <w:sz w:val="20"/>
            </w:rPr>
            <w:t>2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A42E65" w:rsidRDefault="00A42E65">
          <w:pPr>
            <w:pStyle w:val="Footer"/>
          </w:pPr>
        </w:p>
      </w:tc>
      <w:tc>
        <w:tcPr>
          <w:tcW w:w="2880" w:type="dxa"/>
        </w:tcPr>
        <w:p w14:paraId="05F2A5DC" w14:textId="5999BF18" w:rsidR="00A42E65" w:rsidRPr="009554DD" w:rsidRDefault="009D7DBB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Virginia</w:t>
          </w:r>
        </w:p>
      </w:tc>
      <w:tc>
        <w:tcPr>
          <w:tcW w:w="1710" w:type="dxa"/>
        </w:tcPr>
        <w:p w14:paraId="48D18B50" w14:textId="1E446A75" w:rsidR="00A42E65" w:rsidRPr="009554DD" w:rsidRDefault="00A42E65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073149">
            <w:rPr>
              <w:sz w:val="20"/>
            </w:rPr>
            <w:t>2</w:t>
          </w:r>
          <w:r>
            <w:rPr>
              <w:sz w:val="20"/>
            </w:rPr>
            <w:t>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A42E65" w:rsidRPr="009554DD" w:rsidRDefault="00A42E65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A42E65" w:rsidRDefault="00A42E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B373F" w14:textId="77777777" w:rsidR="00A42E65" w:rsidRDefault="00A42E65">
      <w:r>
        <w:separator/>
      </w:r>
    </w:p>
  </w:footnote>
  <w:footnote w:type="continuationSeparator" w:id="0">
    <w:p w14:paraId="061742F4" w14:textId="77777777" w:rsidR="00A42E65" w:rsidRDefault="00A42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87"/>
  <w:removePersonalInformation/>
  <w:removeDateAndTime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3149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A2283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048C7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D7DBB"/>
    <w:rsid w:val="009E0DDE"/>
    <w:rsid w:val="009F7726"/>
    <w:rsid w:val="00A105C5"/>
    <w:rsid w:val="00A33963"/>
    <w:rsid w:val="00A42E65"/>
    <w:rsid w:val="00A869AE"/>
    <w:rsid w:val="00A90B27"/>
    <w:rsid w:val="00AA6BAE"/>
    <w:rsid w:val="00AA7021"/>
    <w:rsid w:val="00AF3F44"/>
    <w:rsid w:val="00B05E49"/>
    <w:rsid w:val="00B12A1A"/>
    <w:rsid w:val="00B24794"/>
    <w:rsid w:val="00B55C5C"/>
    <w:rsid w:val="00B65104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347F6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LI-GL-2022-184 - 004 -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Pages</CircularDocDescription>
    <Date_x0020_Modified xmlns="a86cc342-0045-41e2-80e9-abdb777d2eca">2022-07-26T18:31:10+00:00</Date_x0020_Modified>
    <CircularDate xmlns="a86cc342-0045-41e2-80e9-abdb777d2eca">2022-08-10T04:00:00+00:00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+2.9% from the increased limit factors currently in effect.</KeyMessage>
    <CircularNumber xmlns="a86cc342-0045-41e2-80e9-abdb777d2eca">LI-GL-2022-184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3</Sequence>
    <ServiceModuleString xmlns="a86cc342-0045-41e2-80e9-abdb777d2eca">Rules;</ServiceModuleString>
    <CircId xmlns="a86cc342-0045-41e2-80e9-abdb777d2eca">36030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VIRGINIA GENERAL LIABILITY INCREASED LIMIT FACTORS REVISION FILED</CircularTitle>
    <Jurs xmlns="a86cc342-0045-41e2-80e9-abdb777d2eca">
      <Value>50</Value>
    </Jurs>
  </documentManagement>
</p:properties>
</file>

<file path=customXml/itemProps1.xml><?xml version="1.0" encoding="utf-8"?>
<ds:datastoreItem xmlns:ds="http://schemas.openxmlformats.org/officeDocument/2006/customXml" ds:itemID="{E68F2B54-B2C0-4A87-8BCA-868EDB77DF52}"/>
</file>

<file path=customXml/itemProps2.xml><?xml version="1.0" encoding="utf-8"?>
<ds:datastoreItem xmlns:ds="http://schemas.openxmlformats.org/officeDocument/2006/customXml" ds:itemID="{218AD200-DB44-4BAE-8E1B-833C86AEBF0F}"/>
</file>

<file path=customXml/itemProps3.xml><?xml version="1.0" encoding="utf-8"?>
<ds:datastoreItem xmlns:ds="http://schemas.openxmlformats.org/officeDocument/2006/customXml" ds:itemID="{91C81E54-8DB9-46F5-B2D6-D0B866BA57C9}"/>
</file>

<file path=customXml/itemProps4.xml><?xml version="1.0" encoding="utf-8"?>
<ds:datastoreItem xmlns:ds="http://schemas.openxmlformats.org/officeDocument/2006/customXml" ds:itemID="{7F49D581-BD9A-475C-85B2-8131EEEC653E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6</Pages>
  <Words>1050</Words>
  <Characters>5034</Characters>
  <Application>Microsoft Office Word</Application>
  <DocSecurity>2</DocSecurity>
  <Lines>2161</Lines>
  <Paragraphs>720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2021-06-22T18:12:00Z</dcterms:created>
  <dcterms:modified xsi:type="dcterms:W3CDTF">2022-07-21T14:45:00Z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