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01239" w14:textId="74A631A7" w:rsidR="004B6F3D" w:rsidRPr="004B6F3D" w:rsidRDefault="004B6F3D" w:rsidP="004B6F3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SOUTH DAKOTA</w:t>
      </w:r>
    </w:p>
    <w:p w14:paraId="4B9804B9" w14:textId="77777777" w:rsidR="004B6F3D" w:rsidRPr="004B6F3D" w:rsidRDefault="004B6F3D" w:rsidP="004B6F3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4B6F3D">
        <w:rPr>
          <w:rFonts w:ascii="Times New Roman" w:eastAsia="Times New Roman" w:hAnsi="Times New Roman"/>
          <w:szCs w:val="20"/>
        </w:rPr>
        <w:t>COMMERCIAL PROPERTY INSURANCE</w:t>
      </w:r>
    </w:p>
    <w:p w14:paraId="21FA1C41" w14:textId="77777777" w:rsidR="004B6F3D" w:rsidRPr="004B6F3D" w:rsidRDefault="004B6F3D" w:rsidP="004B6F3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131AA46F" w14:textId="77777777" w:rsidR="004B6F3D" w:rsidRPr="004B6F3D" w:rsidRDefault="004B6F3D" w:rsidP="004B6F3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0023005C" w14:textId="77777777" w:rsidR="004B6F3D" w:rsidRPr="004B6F3D" w:rsidRDefault="004B6F3D" w:rsidP="004B6F3D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4B6F3D">
        <w:rPr>
          <w:rFonts w:ascii="Times New Roman" w:eastAsia="Times New Roman" w:hAnsi="Times New Roman"/>
        </w:rPr>
        <w:t>SECTION E - REVISED LOSS COST PAGES</w:t>
      </w:r>
    </w:p>
    <w:p w14:paraId="59D16837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197F8EC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B6F3D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4B6F3D">
        <w:rPr>
          <w:rFonts w:ascii="Times New Roman" w:eastAsia="Times New Roman" w:hAnsi="Times New Roman"/>
          <w:szCs w:val="20"/>
        </w:rPr>
        <w:tab/>
      </w:r>
      <w:r w:rsidRPr="004B6F3D">
        <w:rPr>
          <w:rFonts w:ascii="Times New Roman" w:eastAsia="Times New Roman" w:hAnsi="Times New Roman"/>
          <w:szCs w:val="20"/>
        </w:rPr>
        <w:tab/>
        <w:t>E2</w:t>
      </w:r>
    </w:p>
    <w:p w14:paraId="4E355006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E4BCB4C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B6F3D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4B6F3D">
        <w:rPr>
          <w:rFonts w:ascii="Times New Roman" w:eastAsia="Times New Roman" w:hAnsi="Times New Roman"/>
          <w:szCs w:val="20"/>
        </w:rPr>
        <w:tab/>
      </w:r>
      <w:r w:rsidRPr="004B6F3D">
        <w:rPr>
          <w:rFonts w:ascii="Times New Roman" w:eastAsia="Times New Roman" w:hAnsi="Times New Roman"/>
          <w:szCs w:val="20"/>
        </w:rPr>
        <w:tab/>
        <w:t>E3</w:t>
      </w:r>
    </w:p>
    <w:p w14:paraId="6CC309A2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15582C4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4B6F3D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4B6F3D">
        <w:rPr>
          <w:rFonts w:ascii="Times New Roman" w:eastAsia="Times New Roman" w:hAnsi="Times New Roman"/>
          <w:szCs w:val="20"/>
        </w:rPr>
        <w:tab/>
      </w:r>
      <w:r w:rsidRPr="004B6F3D">
        <w:rPr>
          <w:rFonts w:ascii="Times New Roman" w:eastAsia="Times New Roman" w:hAnsi="Times New Roman"/>
          <w:szCs w:val="20"/>
        </w:rPr>
        <w:tab/>
        <w:t>E4-15</w:t>
      </w:r>
    </w:p>
    <w:p w14:paraId="188656DF" w14:textId="77777777" w:rsidR="004B6F3D" w:rsidRPr="004B6F3D" w:rsidRDefault="004B6F3D" w:rsidP="004B6F3D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74BF6F4B" w14:textId="77777777" w:rsidR="004B6F3D" w:rsidRDefault="004B6F3D">
      <w:pPr>
        <w:sectPr w:rsidR="004B6F3D" w:rsidSect="004B6F3D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F1D789E" w14:textId="77777777" w:rsidR="004B6F3D" w:rsidRPr="004B6F3D" w:rsidRDefault="004B6F3D" w:rsidP="004B6F3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58A946A6" w14:textId="77777777" w:rsidR="004B6F3D" w:rsidRPr="004B6F3D" w:rsidRDefault="004B6F3D" w:rsidP="004B6F3D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E.</w:t>
      </w:r>
      <w:r w:rsidRPr="004B6F3D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710834E1" w14:textId="77777777" w:rsidR="004B6F3D" w:rsidRPr="004B6F3D" w:rsidRDefault="004B6F3D" w:rsidP="004B6F3D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2.</w:t>
      </w:r>
      <w:r w:rsidRPr="004B6F3D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62E18F20" w14:textId="77777777" w:rsidR="004B6F3D" w:rsidRPr="004B6F3D" w:rsidRDefault="004B6F3D" w:rsidP="004B6F3D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e.</w:t>
      </w:r>
      <w:r w:rsidRPr="004B6F3D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023CB457" w14:textId="77777777" w:rsidR="004B6F3D" w:rsidRPr="004B6F3D" w:rsidRDefault="004B6F3D" w:rsidP="004B6F3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(1)</w:t>
      </w:r>
      <w:r w:rsidRPr="004B6F3D">
        <w:rPr>
          <w:rFonts w:ascii="Arial" w:eastAsia="Times New Roman" w:hAnsi="Arial"/>
          <w:b/>
          <w:sz w:val="18"/>
          <w:szCs w:val="20"/>
        </w:rPr>
        <w:tab/>
      </w:r>
      <w:r w:rsidRPr="004B6F3D">
        <w:rPr>
          <w:rFonts w:ascii="Arial" w:eastAsia="Times New Roman" w:hAnsi="Arial"/>
          <w:sz w:val="18"/>
          <w:szCs w:val="20"/>
        </w:rPr>
        <w:t xml:space="preserve">Determine the Basic Group II symbol from the specific publication or from Rule </w:t>
      </w:r>
      <w:r w:rsidRPr="004B6F3D">
        <w:rPr>
          <w:rFonts w:ascii="Arial" w:eastAsia="Times New Roman" w:hAnsi="Arial"/>
          <w:b/>
          <w:sz w:val="18"/>
          <w:szCs w:val="20"/>
        </w:rPr>
        <w:t>70.E.2.a.</w:t>
      </w:r>
    </w:p>
    <w:p w14:paraId="6DDF2ECA" w14:textId="77777777" w:rsidR="004B6F3D" w:rsidRPr="004B6F3D" w:rsidRDefault="004B6F3D" w:rsidP="004B6F3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(2)</w:t>
      </w:r>
      <w:r w:rsidRPr="004B6F3D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4B6F3D">
        <w:rPr>
          <w:rFonts w:ascii="Arial" w:eastAsia="Times New Roman" w:hAnsi="Arial"/>
          <w:b/>
          <w:sz w:val="18"/>
          <w:szCs w:val="20"/>
        </w:rPr>
        <w:t>AA, A, AB</w:t>
      </w:r>
      <w:r w:rsidRPr="004B6F3D">
        <w:rPr>
          <w:rFonts w:ascii="Arial" w:eastAsia="Times New Roman" w:hAnsi="Arial"/>
          <w:sz w:val="18"/>
          <w:szCs w:val="20"/>
        </w:rPr>
        <w:t xml:space="preserve"> and </w:t>
      </w:r>
      <w:r w:rsidRPr="004B6F3D">
        <w:rPr>
          <w:rFonts w:ascii="Arial" w:eastAsia="Times New Roman" w:hAnsi="Arial"/>
          <w:b/>
          <w:sz w:val="18"/>
          <w:szCs w:val="20"/>
        </w:rPr>
        <w:t>B,</w:t>
      </w:r>
      <w:r w:rsidRPr="004B6F3D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2612FCA3" w14:textId="77777777" w:rsidR="004B6F3D" w:rsidRPr="004B6F3D" w:rsidRDefault="004B6F3D" w:rsidP="004B6F3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(3)</w:t>
      </w:r>
      <w:r w:rsidRPr="004B6F3D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4B6F3D">
        <w:rPr>
          <w:rFonts w:ascii="Arial" w:eastAsia="Times New Roman" w:hAnsi="Arial"/>
          <w:b/>
          <w:sz w:val="18"/>
          <w:szCs w:val="20"/>
        </w:rPr>
        <w:t>70.E.2.a.</w:t>
      </w:r>
    </w:p>
    <w:p w14:paraId="4172D05B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20"/>
        <w:gridCol w:w="1380"/>
        <w:gridCol w:w="1350"/>
        <w:gridCol w:w="1350"/>
      </w:tblGrid>
      <w:tr w:rsidR="004B6F3D" w:rsidRPr="004B6F3D" w14:paraId="5E2C4F41" w14:textId="77777777" w:rsidTr="006E48C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016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58B4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D03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0C21D5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Building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0910A2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Loss Cost</w:t>
            </w:r>
          </w:p>
        </w:tc>
      </w:tr>
      <w:tr w:rsidR="004B6F3D" w:rsidRPr="004B6F3D" w14:paraId="16C6465D" w14:textId="77777777" w:rsidTr="006E48C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55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8942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5B1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4D394E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  <w:u w:val="single"/>
              </w:rPr>
            </w:pPr>
            <w:ins w:id="0" w:author="Author" w:date="2023-05-15T13:59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 xml:space="preserve">.152 </w:t>
              </w:r>
            </w:ins>
            <w:del w:id="1" w:author="Author" w:date="2023-05-15T13:59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.129</w:delText>
              </w:r>
            </w:del>
          </w:p>
        </w:tc>
        <w:tc>
          <w:tcPr>
            <w:tcW w:w="1350" w:type="dxa"/>
            <w:tcBorders>
              <w:top w:val="nil"/>
              <w:bottom w:val="nil"/>
              <w:right w:val="nil"/>
            </w:tcBorders>
            <w:vAlign w:val="bottom"/>
          </w:tcPr>
          <w:p w14:paraId="2A7CF4C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05-15T13:59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.203</w:t>
              </w:r>
            </w:ins>
            <w:del w:id="3" w:author="Author" w:date="2023-05-15T13:59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.172</w:delText>
              </w:r>
            </w:del>
          </w:p>
        </w:tc>
      </w:tr>
      <w:tr w:rsidR="004B6F3D" w:rsidRPr="004B6F3D" w14:paraId="378D17B5" w14:textId="77777777" w:rsidTr="006E48C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624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83C67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1D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25E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05-15T14:00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.171</w:t>
              </w:r>
            </w:ins>
            <w:del w:id="5" w:author="Author" w:date="2023-05-15T14:00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.145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17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6" w:author="Author" w:date="2023-05-15T14:00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.225</w:t>
              </w:r>
            </w:ins>
            <w:del w:id="7" w:author="Author" w:date="2023-05-15T14:00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.191</w:delText>
              </w:r>
            </w:del>
          </w:p>
        </w:tc>
      </w:tr>
      <w:tr w:rsidR="004B6F3D" w:rsidRPr="004B6F3D" w14:paraId="13B27145" w14:textId="77777777" w:rsidTr="006E48C3">
        <w:trPr>
          <w:cantSplit/>
          <w:trHeight w:val="89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34F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7AEE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08A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136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3-05-15T14:00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.220</w:t>
              </w:r>
            </w:ins>
            <w:del w:id="9" w:author="Author" w:date="2023-05-15T14:00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.187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15E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05-15T14:00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.268</w:t>
              </w:r>
            </w:ins>
            <w:del w:id="11" w:author="Author" w:date="2023-05-15T14:00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.227</w:delText>
              </w:r>
            </w:del>
          </w:p>
        </w:tc>
      </w:tr>
      <w:tr w:rsidR="004B6F3D" w:rsidRPr="004B6F3D" w14:paraId="7429FD7E" w14:textId="77777777" w:rsidTr="006E48C3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015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2DC5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D3F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1E3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05-15T14:00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.261</w:t>
              </w:r>
            </w:ins>
            <w:del w:id="13" w:author="Author" w:date="2023-05-15T14:00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.221</w:delText>
              </w:r>
            </w:del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737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05-15T14:01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.299</w:t>
              </w:r>
            </w:ins>
            <w:del w:id="15" w:author="Author" w:date="2023-05-15T14:01:00Z">
              <w:r w:rsidRPr="004B6F3D" w:rsidDel="00C72D3E">
                <w:rPr>
                  <w:rFonts w:ascii="Arial" w:eastAsia="Times New Roman" w:hAnsi="Arial" w:cs="Arial"/>
                  <w:sz w:val="18"/>
                  <w:szCs w:val="18"/>
                </w:rPr>
                <w:delText>.254</w:delText>
              </w:r>
            </w:del>
          </w:p>
        </w:tc>
      </w:tr>
    </w:tbl>
    <w:p w14:paraId="09EEC031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74FBD31" w14:textId="77777777" w:rsidR="004B6F3D" w:rsidRDefault="004B6F3D">
      <w:pPr>
        <w:sectPr w:rsidR="004B6F3D" w:rsidSect="004B6F3D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3919CCC7" w14:textId="77777777" w:rsidR="004B6F3D" w:rsidRPr="004B6F3D" w:rsidRDefault="004B6F3D" w:rsidP="004B6F3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2DD1CF2D" w14:textId="77777777" w:rsidR="004B6F3D" w:rsidRPr="004B6F3D" w:rsidRDefault="004B6F3D" w:rsidP="004B6F3D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tab/>
        <w:t>E.2.</w:t>
      </w:r>
      <w:r w:rsidRPr="004B6F3D">
        <w:rPr>
          <w:rFonts w:ascii="Arial" w:eastAsia="Times New Roman" w:hAnsi="Arial"/>
          <w:b/>
          <w:sz w:val="18"/>
          <w:szCs w:val="20"/>
        </w:rPr>
        <w:tab/>
      </w:r>
      <w:r w:rsidRPr="004B6F3D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6505C5DD" w14:textId="77777777" w:rsidR="004B6F3D" w:rsidRPr="004B6F3D" w:rsidRDefault="004B6F3D" w:rsidP="004B6F3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</w:r>
      <w:r w:rsidRPr="004B6F3D">
        <w:rPr>
          <w:rFonts w:ascii="Arial" w:eastAsia="Times New Roman" w:hAnsi="Arial"/>
          <w:b/>
          <w:sz w:val="18"/>
          <w:szCs w:val="20"/>
        </w:rPr>
        <w:t>b.(1)</w:t>
      </w:r>
      <w:r w:rsidRPr="004B6F3D">
        <w:rPr>
          <w:rFonts w:ascii="Arial" w:eastAsia="Times New Roman" w:hAnsi="Arial"/>
          <w:sz w:val="18"/>
          <w:szCs w:val="20"/>
        </w:rPr>
        <w:tab/>
        <w:t xml:space="preserve">Building Coverage </w:t>
      </w:r>
      <w:r w:rsidRPr="004B6F3D">
        <w:rPr>
          <w:rFonts w:ascii="Arial" w:eastAsia="Times New Roman" w:hAnsi="Arial"/>
          <w:color w:val="000000"/>
          <w:sz w:val="18"/>
          <w:szCs w:val="20"/>
        </w:rPr>
        <w:t>–</w:t>
      </w:r>
      <w:r w:rsidRPr="004B6F3D">
        <w:rPr>
          <w:rFonts w:ascii="Arial" w:eastAsia="Times New Roman" w:hAnsi="Arial"/>
          <w:sz w:val="18"/>
          <w:szCs w:val="20"/>
        </w:rPr>
        <w:t xml:space="preserve"> Loss Cost: </w:t>
      </w:r>
      <w:ins w:id="16" w:author="Author" w:date="2023-05-15T14:16:00Z">
        <w:r w:rsidRPr="004B6F3D">
          <w:rPr>
            <w:rFonts w:ascii="Arial" w:eastAsia="Times New Roman" w:hAnsi="Arial"/>
            <w:sz w:val="18"/>
            <w:szCs w:val="20"/>
          </w:rPr>
          <w:t>.038</w:t>
        </w:r>
      </w:ins>
      <w:del w:id="17" w:author="Author" w:date="2023-05-15T14:16:00Z">
        <w:r w:rsidRPr="004B6F3D" w:rsidDel="00090B52">
          <w:rPr>
            <w:rFonts w:ascii="Arial" w:eastAsia="Times New Roman" w:hAnsi="Arial"/>
            <w:sz w:val="18"/>
            <w:szCs w:val="20"/>
          </w:rPr>
          <w:delText>.03</w:delText>
        </w:r>
      </w:del>
      <w:del w:id="18" w:author="Author" w:date="2023-05-15T14:15:00Z">
        <w:r w:rsidRPr="004B6F3D" w:rsidDel="00090B52">
          <w:rPr>
            <w:rFonts w:ascii="Arial" w:eastAsia="Times New Roman" w:hAnsi="Arial"/>
            <w:sz w:val="18"/>
            <w:szCs w:val="20"/>
          </w:rPr>
          <w:delText>4</w:delText>
        </w:r>
      </w:del>
    </w:p>
    <w:p w14:paraId="2984AB4B" w14:textId="77777777" w:rsidR="004B6F3D" w:rsidRPr="004B6F3D" w:rsidRDefault="004B6F3D" w:rsidP="004B6F3D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</w:r>
      <w:r w:rsidRPr="004B6F3D">
        <w:rPr>
          <w:rFonts w:ascii="Arial" w:eastAsia="Times New Roman" w:hAnsi="Arial"/>
          <w:b/>
          <w:sz w:val="18"/>
          <w:szCs w:val="20"/>
        </w:rPr>
        <w:t>c.(2)</w:t>
      </w:r>
      <w:r w:rsidRPr="004B6F3D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61AC2753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1200"/>
      </w:tblGrid>
      <w:tr w:rsidR="004B6F3D" w:rsidRPr="004B6F3D" w14:paraId="6BA994F7" w14:textId="77777777" w:rsidTr="006E48C3">
        <w:trPr>
          <w:cantSplit/>
          <w:trHeight w:val="190"/>
        </w:trPr>
        <w:tc>
          <w:tcPr>
            <w:tcW w:w="200" w:type="dxa"/>
          </w:tcPr>
          <w:p w14:paraId="246D75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33C5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  <w:highlight w:val="yellow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3C2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Loss Costs</w:t>
            </w:r>
          </w:p>
        </w:tc>
      </w:tr>
      <w:tr w:rsidR="004B6F3D" w:rsidRPr="004B6F3D" w14:paraId="4F6AEBFA" w14:textId="77777777" w:rsidTr="006E48C3">
        <w:trPr>
          <w:cantSplit/>
          <w:trHeight w:val="190"/>
        </w:trPr>
        <w:tc>
          <w:tcPr>
            <w:tcW w:w="200" w:type="dxa"/>
          </w:tcPr>
          <w:p w14:paraId="63C4B2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C52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4353B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19" w:author="Author" w:date="2023-05-15T14:17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.217</w:t>
              </w:r>
            </w:ins>
            <w:del w:id="20" w:author="Author" w:date="2023-05-15T14:17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.202</w:delText>
              </w:r>
            </w:del>
          </w:p>
        </w:tc>
      </w:tr>
      <w:tr w:rsidR="004B6F3D" w:rsidRPr="004B6F3D" w14:paraId="4D1798DA" w14:textId="77777777" w:rsidTr="006E48C3">
        <w:trPr>
          <w:cantSplit/>
          <w:trHeight w:val="190"/>
        </w:trPr>
        <w:tc>
          <w:tcPr>
            <w:tcW w:w="200" w:type="dxa"/>
          </w:tcPr>
          <w:p w14:paraId="53EBC3F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16C9B5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3255EF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1" w:author="Author" w:date="2023-05-15T14:17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.091</w:t>
              </w:r>
            </w:ins>
            <w:del w:id="22" w:author="Author" w:date="2023-05-15T14:17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.086</w:delText>
              </w:r>
            </w:del>
          </w:p>
        </w:tc>
      </w:tr>
      <w:tr w:rsidR="004B6F3D" w:rsidRPr="004B6F3D" w14:paraId="5292CB6E" w14:textId="77777777" w:rsidTr="006E48C3">
        <w:trPr>
          <w:cantSplit/>
          <w:trHeight w:val="190"/>
        </w:trPr>
        <w:tc>
          <w:tcPr>
            <w:tcW w:w="200" w:type="dxa"/>
          </w:tcPr>
          <w:p w14:paraId="1D4FB3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15AC84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54E99C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3" w:author="Author" w:date="2023-05-15T14:17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.137</w:t>
              </w:r>
            </w:ins>
            <w:del w:id="24" w:author="Author" w:date="2023-05-15T14:17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.128</w:delText>
              </w:r>
            </w:del>
          </w:p>
        </w:tc>
      </w:tr>
      <w:tr w:rsidR="004B6F3D" w:rsidRPr="004B6F3D" w14:paraId="2BA906C2" w14:textId="77777777" w:rsidTr="006E48C3">
        <w:trPr>
          <w:cantSplit/>
          <w:trHeight w:val="190"/>
        </w:trPr>
        <w:tc>
          <w:tcPr>
            <w:tcW w:w="200" w:type="dxa"/>
          </w:tcPr>
          <w:p w14:paraId="649318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7A2FE7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BEFAD2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5" w:author="Author" w:date="2023-05-15T14:17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.128</w:t>
              </w:r>
            </w:ins>
            <w:del w:id="26" w:author="Author" w:date="2023-05-15T14:17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.119</w:delText>
              </w:r>
            </w:del>
          </w:p>
        </w:tc>
      </w:tr>
      <w:tr w:rsidR="004B6F3D" w:rsidRPr="004B6F3D" w14:paraId="594A4BFE" w14:textId="77777777" w:rsidTr="006E48C3">
        <w:trPr>
          <w:cantSplit/>
          <w:trHeight w:val="190"/>
        </w:trPr>
        <w:tc>
          <w:tcPr>
            <w:tcW w:w="200" w:type="dxa"/>
          </w:tcPr>
          <w:p w14:paraId="0E750A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3B1B22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0CE8C3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7" w:author="Author" w:date="2023-05-15T14:17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.100</w:t>
              </w:r>
            </w:ins>
            <w:del w:id="28" w:author="Author" w:date="2023-05-15T14:17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.093</w:delText>
              </w:r>
            </w:del>
          </w:p>
        </w:tc>
      </w:tr>
      <w:tr w:rsidR="004B6F3D" w:rsidRPr="004B6F3D" w14:paraId="5A1F746E" w14:textId="77777777" w:rsidTr="006E48C3">
        <w:trPr>
          <w:cantSplit/>
          <w:trHeight w:val="190"/>
        </w:trPr>
        <w:tc>
          <w:tcPr>
            <w:tcW w:w="200" w:type="dxa"/>
          </w:tcPr>
          <w:p w14:paraId="125230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761122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758943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29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.073</w:t>
              </w:r>
            </w:ins>
            <w:del w:id="30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.068</w:delText>
              </w:r>
            </w:del>
          </w:p>
        </w:tc>
      </w:tr>
      <w:tr w:rsidR="004B6F3D" w:rsidRPr="004B6F3D" w14:paraId="43AEAB7B" w14:textId="77777777" w:rsidTr="006E48C3">
        <w:trPr>
          <w:cantSplit/>
          <w:trHeight w:val="190"/>
        </w:trPr>
        <w:tc>
          <w:tcPr>
            <w:tcW w:w="200" w:type="dxa"/>
          </w:tcPr>
          <w:p w14:paraId="03C276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564624F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04EAC0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1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.073</w:t>
              </w:r>
            </w:ins>
            <w:del w:id="32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.068</w:delText>
              </w:r>
            </w:del>
          </w:p>
        </w:tc>
      </w:tr>
      <w:tr w:rsidR="004B6F3D" w:rsidRPr="004B6F3D" w14:paraId="363908AF" w14:textId="77777777" w:rsidTr="006E48C3">
        <w:trPr>
          <w:cantSplit/>
          <w:trHeight w:val="190"/>
        </w:trPr>
        <w:tc>
          <w:tcPr>
            <w:tcW w:w="200" w:type="dxa"/>
          </w:tcPr>
          <w:p w14:paraId="1EF55E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463581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A2B651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3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.049</w:t>
              </w:r>
            </w:ins>
            <w:del w:id="34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.046</w:delText>
              </w:r>
            </w:del>
          </w:p>
        </w:tc>
      </w:tr>
      <w:tr w:rsidR="004B6F3D" w:rsidRPr="004B6F3D" w14:paraId="5D9B49B3" w14:textId="77777777" w:rsidTr="006E48C3">
        <w:trPr>
          <w:cantSplit/>
          <w:trHeight w:val="190"/>
        </w:trPr>
        <w:tc>
          <w:tcPr>
            <w:tcW w:w="200" w:type="dxa"/>
          </w:tcPr>
          <w:p w14:paraId="450EF1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695194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631A4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5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.184</w:t>
              </w:r>
            </w:ins>
            <w:del w:id="36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.170</w:delText>
              </w:r>
            </w:del>
          </w:p>
        </w:tc>
      </w:tr>
      <w:tr w:rsidR="004B6F3D" w:rsidRPr="004B6F3D" w14:paraId="56E7FC9B" w14:textId="77777777" w:rsidTr="006E48C3">
        <w:trPr>
          <w:cantSplit/>
          <w:trHeight w:val="190"/>
        </w:trPr>
        <w:tc>
          <w:tcPr>
            <w:tcW w:w="200" w:type="dxa"/>
          </w:tcPr>
          <w:p w14:paraId="296752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7BCAAB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204AF2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7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.112</w:t>
              </w:r>
            </w:ins>
            <w:del w:id="38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.104</w:delText>
              </w:r>
            </w:del>
          </w:p>
        </w:tc>
      </w:tr>
      <w:tr w:rsidR="004B6F3D" w:rsidRPr="004B6F3D" w14:paraId="45DF6CC4" w14:textId="77777777" w:rsidTr="006E48C3">
        <w:trPr>
          <w:cantSplit/>
          <w:trHeight w:val="190"/>
        </w:trPr>
        <w:tc>
          <w:tcPr>
            <w:tcW w:w="200" w:type="dxa"/>
          </w:tcPr>
          <w:p w14:paraId="1CD2A6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583F79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11D9DB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39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.139</w:t>
              </w:r>
            </w:ins>
            <w:del w:id="40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.129</w:delText>
              </w:r>
            </w:del>
          </w:p>
        </w:tc>
      </w:tr>
      <w:tr w:rsidR="004B6F3D" w:rsidRPr="004B6F3D" w14:paraId="1F98C14C" w14:textId="77777777" w:rsidTr="006E48C3">
        <w:trPr>
          <w:cantSplit/>
          <w:trHeight w:val="190"/>
        </w:trPr>
        <w:tc>
          <w:tcPr>
            <w:tcW w:w="200" w:type="dxa"/>
          </w:tcPr>
          <w:p w14:paraId="275C7C9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</w:tcPr>
          <w:p w14:paraId="22254B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BD25879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1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.111</w:t>
              </w:r>
            </w:ins>
            <w:del w:id="42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.104</w:delText>
              </w:r>
            </w:del>
          </w:p>
        </w:tc>
      </w:tr>
      <w:tr w:rsidR="004B6F3D" w:rsidRPr="004B6F3D" w14:paraId="0253658C" w14:textId="77777777" w:rsidTr="006E48C3">
        <w:trPr>
          <w:cantSplit/>
          <w:trHeight w:val="190"/>
        </w:trPr>
        <w:tc>
          <w:tcPr>
            <w:tcW w:w="200" w:type="dxa"/>
          </w:tcPr>
          <w:p w14:paraId="423C41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AC9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A35EC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43" w:author="Author" w:date="2023-05-15T14:18:00Z">
              <w:r w:rsidRPr="004B6F3D">
                <w:rPr>
                  <w:rFonts w:ascii="Arial" w:eastAsia="Times New Roman" w:hAnsi="Arial" w:cs="Arial"/>
                  <w:sz w:val="18"/>
                  <w:szCs w:val="18"/>
                </w:rPr>
                <w:t>.146</w:t>
              </w:r>
            </w:ins>
            <w:del w:id="44" w:author="Author" w:date="2023-05-15T14:18:00Z">
              <w:r w:rsidRPr="004B6F3D" w:rsidDel="00090B52">
                <w:rPr>
                  <w:rFonts w:ascii="Arial" w:eastAsia="Times New Roman" w:hAnsi="Arial" w:cs="Arial"/>
                  <w:sz w:val="18"/>
                  <w:szCs w:val="18"/>
                </w:rPr>
                <w:delText>.136</w:delText>
              </w:r>
            </w:del>
          </w:p>
        </w:tc>
      </w:tr>
      <w:tr w:rsidR="004B6F3D" w:rsidRPr="004B6F3D" w14:paraId="2FB9AC48" w14:textId="77777777" w:rsidTr="006E48C3">
        <w:trPr>
          <w:cantSplit/>
          <w:trHeight w:val="190"/>
        </w:trPr>
        <w:tc>
          <w:tcPr>
            <w:tcW w:w="200" w:type="dxa"/>
          </w:tcPr>
          <w:p w14:paraId="546B51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32AF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72F1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4B6F3D" w:rsidRPr="004B6F3D" w14:paraId="30D6E7F8" w14:textId="77777777" w:rsidTr="006E48C3">
        <w:trPr>
          <w:cantSplit/>
          <w:trHeight w:val="190"/>
        </w:trPr>
        <w:tc>
          <w:tcPr>
            <w:tcW w:w="200" w:type="dxa"/>
          </w:tcPr>
          <w:p w14:paraId="011323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DC5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4B6F3D">
                  <w:rPr>
                    <w:rFonts w:ascii="Arial" w:eastAsia="Times New Roman" w:hAnsi="Arial"/>
                    <w:sz w:val="18"/>
                    <w:szCs w:val="20"/>
                  </w:rPr>
                  <w:t>Entire</w:t>
                </w:r>
              </w:smartTag>
              <w:r w:rsidRPr="004B6F3D">
                <w:rPr>
                  <w:rFonts w:ascii="Arial" w:eastAsia="Times New Roman" w:hAnsi="Arial"/>
                  <w:sz w:val="18"/>
                  <w:szCs w:val="20"/>
                </w:rPr>
                <w:t xml:space="preserve"> </w:t>
              </w:r>
              <w:smartTag w:uri="urn:schemas-microsoft-com:office:smarttags" w:element="PlaceType">
                <w:r w:rsidRPr="004B6F3D">
                  <w:rPr>
                    <w:rFonts w:ascii="Arial" w:eastAsia="Times New Roman" w:hAnsi="Arial"/>
                    <w:sz w:val="18"/>
                    <w:szCs w:val="20"/>
                  </w:rPr>
                  <w:t>State</w:t>
                </w:r>
              </w:smartTag>
            </w:smartTag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2248" w14:textId="77777777" w:rsidR="004B6F3D" w:rsidRPr="004B6F3D" w:rsidRDefault="004B6F3D" w:rsidP="004B6F3D">
            <w:pPr>
              <w:tabs>
                <w:tab w:val="decimal" w:pos="3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</w:tbl>
    <w:p w14:paraId="3F8DD755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F8AA13C" w14:textId="77777777" w:rsidR="004B6F3D" w:rsidRDefault="004B6F3D">
      <w:pPr>
        <w:sectPr w:rsidR="004B6F3D" w:rsidSect="004B6F3D">
          <w:pgSz w:w="12240" w:h="15840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44584DF8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</w:t>
      </w:r>
    </w:p>
    <w:p w14:paraId="0AB3EE66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3CD8796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45" w:name="ISOSuiteClassCodes"/>
      <w:bookmarkEnd w:id="45"/>
    </w:p>
    <w:p w14:paraId="6ED758BC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56741CEE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2FB5AE29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6C1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7D9908B0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E721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F943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4B6F3D" w:rsidRPr="004B6F3D" w14:paraId="75E0290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F4E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F3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4B6F3D" w:rsidRPr="004B6F3D" w14:paraId="7741B57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FA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49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4B6F3D" w:rsidRPr="004B6F3D" w14:paraId="56D773B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CD2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26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4B6F3D" w:rsidRPr="004B6F3D" w14:paraId="68F7730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98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DE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4B6F3D" w:rsidRPr="004B6F3D" w14:paraId="28D1B01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531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F6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4B6F3D" w:rsidRPr="004B6F3D" w14:paraId="792481F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94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04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4B6F3D" w:rsidRPr="004B6F3D" w14:paraId="1F07B5A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A6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8D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4B6F3D" w:rsidRPr="004B6F3D" w14:paraId="4725DAE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3E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35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4B6F3D" w:rsidRPr="004B6F3D" w14:paraId="3CCA646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86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EC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4B6F3D" w:rsidRPr="004B6F3D" w14:paraId="5189BF4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B21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DB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4B6F3D" w:rsidRPr="004B6F3D" w14:paraId="4B8A685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B42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FC8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DE4D2C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D163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C21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DB7A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1D56776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7708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9348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6D2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1B0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9C4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9357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974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75C6D13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3012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034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6CB7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D520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4D8C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1C59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9596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B6F3D" w:rsidRPr="004B6F3D" w14:paraId="1858FE3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554B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4323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BF42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6473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A8BFD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0D4A9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63E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B6F3D" w:rsidRPr="004B6F3D" w14:paraId="7413B16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1E32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2E3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6F26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340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60F6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D7C0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1008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B6F3D" w:rsidRPr="004B6F3D" w14:paraId="5A4BD07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897B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A1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ACB3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3D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3F08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BBA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9D4A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B6F3D" w:rsidRPr="004B6F3D" w14:paraId="4E3B828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8993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2B5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1E5A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853B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56D9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5B9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C8B7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4B6F3D" w:rsidRPr="004B6F3D" w14:paraId="18D00B3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0A3E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DB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9203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75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9D17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8B8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092B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4B6F3D" w:rsidRPr="004B6F3D" w14:paraId="34C933F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BCE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4B0A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D865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03E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D67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8604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68D5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B6F3D" w:rsidRPr="004B6F3D" w14:paraId="6F8C437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DC5E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B6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3842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0F7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2E3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676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A03E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4B6F3D" w:rsidRPr="004B6F3D" w14:paraId="7EF9D49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053E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46B0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E6BA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673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02C5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63F4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964C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B6F3D" w:rsidRPr="004B6F3D" w14:paraId="0D7FFDA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5D0B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0C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E8A9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476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217A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1B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36FC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4B6F3D" w:rsidRPr="004B6F3D" w14:paraId="3E1B4EC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31DD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0209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398C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D702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405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AAEAC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FDDD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B6F3D" w:rsidRPr="004B6F3D" w14:paraId="15A77FA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AB23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B1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DC4D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7E4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E7B9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AD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6131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4B6F3D" w:rsidRPr="004B6F3D" w14:paraId="5EF2654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A20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378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0118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145F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A65C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4E7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DEC3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B6F3D" w:rsidRPr="004B6F3D" w14:paraId="1A1CB4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24E7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5AF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D8C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582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59A4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CF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0DF2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4B6F3D" w:rsidRPr="004B6F3D" w14:paraId="4383346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3DB0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A390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F387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E93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81CD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A2E2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E59B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B6F3D" w:rsidRPr="004B6F3D" w14:paraId="50DF64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7E61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BB4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FDB3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FBB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1658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A39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9F7F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4B6F3D" w:rsidRPr="004B6F3D" w14:paraId="66C4FB4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17AE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8388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237D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638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3A60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8C6C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2CE7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B6F3D" w:rsidRPr="004B6F3D" w14:paraId="5530A88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E9F8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58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AB9E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2B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8845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AF9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922F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4B6F3D" w:rsidRPr="004B6F3D" w14:paraId="6A57C4A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BD37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666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7A02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CF0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5DD9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FF8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8FA2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4B6F3D" w:rsidRPr="004B6F3D" w14:paraId="69856CA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213C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E52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82D5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72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3D10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DB6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028A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4B6F3D" w:rsidRPr="004B6F3D" w14:paraId="39E42BD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A578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0954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D0C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13E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BA58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E5DE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87EE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4B6F3D" w:rsidRPr="004B6F3D" w14:paraId="1D3CCCD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72CB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02F7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D0A3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2244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AF63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97CE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DF0E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4B6F3D" w:rsidRPr="004B6F3D" w14:paraId="7708738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B74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F58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4957B59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456F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4C4A0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53D6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1904F59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DEA0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ADE0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DB1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A9758E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4E24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CBE4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0A8B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F63A08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3ADC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2BFB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571F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D33F25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12F9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0000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1601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DED225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E5F0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46E9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8394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0F486E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4C73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08F8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2510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ED9A64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FE853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ECCE735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5CEA7EE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40D40D5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3B7D1062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7EA53B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39B9F8E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0444C3E9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2783DAE9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C73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1A9C0C86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71E1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ED88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4B6F3D" w:rsidRPr="004B6F3D" w14:paraId="0D81D0D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923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64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4B6F3D" w:rsidRPr="004B6F3D" w14:paraId="44DF62D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6AF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61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4B6F3D" w:rsidRPr="004B6F3D" w14:paraId="527A2AB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BE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4E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4B6F3D" w:rsidRPr="004B6F3D" w14:paraId="541AD8D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E4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7ED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4B6F3D" w:rsidRPr="004B6F3D" w14:paraId="31DCC0E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88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56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4B6F3D" w:rsidRPr="004B6F3D" w14:paraId="77B9F10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65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AF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4B6F3D" w:rsidRPr="004B6F3D" w14:paraId="65EB610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6F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8F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0746D87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4A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74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023A1C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A6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75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436635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4D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B0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13928C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2C0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46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7B538D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EA1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F310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425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4EC6D48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304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E42F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524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AFF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594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D30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3F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20F9290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D4CC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BE31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9A9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782E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2A2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4C35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489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</w:tr>
      <w:tr w:rsidR="004B6F3D" w:rsidRPr="004B6F3D" w14:paraId="329EA50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A701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E9BD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0703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25D1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5E8D5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05737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8E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4B6F3D" w:rsidRPr="004B6F3D" w14:paraId="60ACC54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2E3F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4DE8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D3CA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111A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3CA5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A020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0E67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2294909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19BF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E15C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5ACE3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A004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D7D2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AE66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9EE3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3280C04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7B1D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3A2A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7AAE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8B1D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340" w:type="dxa"/>
            <w:tcBorders>
              <w:left w:val="nil"/>
            </w:tcBorders>
          </w:tcPr>
          <w:p w14:paraId="3CFF3E7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0CE8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3E4F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</w:tr>
      <w:tr w:rsidR="004B6F3D" w:rsidRPr="004B6F3D" w14:paraId="6DE37DE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5C5A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E9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2BFC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C8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E82F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E4C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5318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</w:tr>
      <w:tr w:rsidR="004B6F3D" w:rsidRPr="004B6F3D" w14:paraId="405BD0A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62A6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9CEE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821E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D5B0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E429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930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73DF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0F867B0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611C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A213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1C70D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5430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4E51A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2D37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C988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41CA9A1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2B98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9122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E732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8154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340" w:type="dxa"/>
            <w:tcBorders>
              <w:left w:val="nil"/>
            </w:tcBorders>
          </w:tcPr>
          <w:p w14:paraId="5A9339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D0506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4E6B56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</w:tr>
      <w:tr w:rsidR="004B6F3D" w:rsidRPr="004B6F3D" w14:paraId="6AFD378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875F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182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E284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81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C1B8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ED1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440E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</w:tr>
      <w:tr w:rsidR="004B6F3D" w:rsidRPr="004B6F3D" w14:paraId="48795C0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48B8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CB60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3F7B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F72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3A35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AE31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BFF0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52ADB85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CD2F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A6CD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E26A3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B4FFD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C94B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36C55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E2A2A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7061592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857F6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765D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F491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6CE2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0.469</w:t>
            </w:r>
          </w:p>
        </w:tc>
        <w:tc>
          <w:tcPr>
            <w:tcW w:w="1340" w:type="dxa"/>
            <w:tcBorders>
              <w:left w:val="nil"/>
            </w:tcBorders>
          </w:tcPr>
          <w:p w14:paraId="6131C0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A32D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1F71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</w:tr>
      <w:tr w:rsidR="004B6F3D" w:rsidRPr="004B6F3D" w14:paraId="25A2841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A5E3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46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340D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1E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8239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C5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44CE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0.425</w:t>
            </w:r>
          </w:p>
        </w:tc>
      </w:tr>
      <w:tr w:rsidR="004B6F3D" w:rsidRPr="004B6F3D" w14:paraId="1B87834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B27A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1D6A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9354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228B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40B8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E27C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C3C5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4C27199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C399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6D0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9F3B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956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7525E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31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35EF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1C17C45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CFB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1011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7D60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E178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D4A7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18F7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CDBE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3F49185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D415D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E4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F16F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2C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F8A6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E4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1C2F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39AD6F6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38D9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F7B1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5BD1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281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9D11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ADD1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557D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64F5FA5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972F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49D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8185D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C5F2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9F3E2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509A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31EA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4B6F3D" w:rsidRPr="004B6F3D" w14:paraId="7325626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B92A7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37E5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F7E75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DB6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ECA2E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727B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097D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CB3417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C3DE0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E397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22FC9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E56CD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1961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FB042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7EC3B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84A468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353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E13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3E67214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7FDB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81181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AE28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4BE6643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73FF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273E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9A13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4EA70E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9FE5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3FD6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11A4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29A59D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F94F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74E3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5B7B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231E50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7465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5DC0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A88C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FC532A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2B8A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652F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762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97F828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34F9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5A2B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56B5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5A9596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BBEE6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CD7CC30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DC12C60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6D017AC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3828EF30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56CC5C7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EC25C2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66713B5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08913E01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F98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55F07060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046A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6FFA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4B6F3D" w:rsidRPr="004B6F3D" w14:paraId="25D929F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EF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D5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4B6F3D" w:rsidRPr="004B6F3D" w14:paraId="76351E5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B29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F4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4B6F3D" w:rsidRPr="004B6F3D" w14:paraId="552EF4A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9B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3B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4B6F3D" w:rsidRPr="004B6F3D" w14:paraId="1E4354C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87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21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4B6F3D" w:rsidRPr="004B6F3D" w14:paraId="64381EB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0F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CC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4B6F3D" w:rsidRPr="004B6F3D" w14:paraId="657EC0D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EF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A7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4B6F3D" w:rsidRPr="004B6F3D" w14:paraId="41DDFC9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08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AA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1479C3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4D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0B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C5AF39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09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09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45B36E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EA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7DB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8AB6E7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516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DD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2B2FA4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A75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4C8C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BCA9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75CB3D3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37D1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5FA5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975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D283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B69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CB7B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6A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71FEA68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F922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A7C4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3466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4DFB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C64D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8893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7DFA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35A6E32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4744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1FFE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63CE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3F091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F1D66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5EBB9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F3454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53DDD9E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E65AB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6402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0CAB5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A2C8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2F05A7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6E53B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2EC2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31E9F61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FD3A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FF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4887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D35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4ED4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D86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702F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7EF8FC4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9306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78F1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E859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B098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E807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6FE6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D9B4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6B0A596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F2FC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C5B4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FAEF6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62FA1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C55EA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112A0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88540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5FEBB5C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14D2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CD42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72A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2D19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3B288C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94A2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A33CA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2A8D124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A8D4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69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93E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781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08D8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676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B4AE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6534036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02D3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7CC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C987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62A9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040B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4605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4633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7FCBB55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748C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2D70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336CF3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B928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4C2D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8121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F151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18A42BF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4F82F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39C5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357C7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83EE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756507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D3E7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6173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42075C0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3811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7C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BFEF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6E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CD45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6A3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EF86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3D4FCF2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335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983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473E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476D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0B9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6CC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1ADA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2191C80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CB3B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3A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75AF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AED6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A2DE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F78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CB6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4B6F3D" w:rsidRPr="004B6F3D" w14:paraId="4AE5F5C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B3CE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0E8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F0F0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4520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036F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E5EF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2E93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4B6F3D" w:rsidRPr="004B6F3D" w14:paraId="0923FB8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1297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728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EAA2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52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485C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F6A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79E3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2EDD523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7405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016C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A8BF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DAA1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6932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B4C4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E70C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4B6F3D" w:rsidRPr="004B6F3D" w14:paraId="3B10168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A8B3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FD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5DD5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1DB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16A6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F8D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24FD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4B6F3D" w:rsidRPr="004B6F3D" w14:paraId="3ECB290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3D52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16C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35EC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424D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F545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6B0A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8119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5B8E7F5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F1CC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6BE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3F8D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2486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D59E0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859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9566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5B47D27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4B8BC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806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811E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752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66288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7B5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6CFD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25CE63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6189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1F339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AE390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727FB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F340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60749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0A198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32CBFF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AB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30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7E73006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CCE2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2134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F1C0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2386FA8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E2A2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D827A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A434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21C1C3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456F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E56B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473D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EBEDEF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739C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4BE7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04FF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AE1FD8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B7D17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F7AA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6BE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290BFA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C751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9EA1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A972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075D49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15C2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D108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4C3A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5AF67A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36ADD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5297952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32002F9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E1EEF89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73D835F4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89AD404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6C47963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6A71C64B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5865AD7C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2A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276D51A2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BD42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9B6B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4B6F3D" w:rsidRPr="004B6F3D" w14:paraId="2083D37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8B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B53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4B6F3D" w:rsidRPr="004B6F3D" w14:paraId="57597E1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F1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70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4B6F3D" w:rsidRPr="004B6F3D" w14:paraId="669A39D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7A9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F5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4B6F3D" w:rsidRPr="004B6F3D" w14:paraId="706925C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EF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B78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4B6F3D" w:rsidRPr="004B6F3D" w14:paraId="23F7724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E6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11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4B6F3D" w:rsidRPr="004B6F3D" w14:paraId="2FBCF32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13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5F2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4B6F3D" w:rsidRPr="004B6F3D" w14:paraId="75672B6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D2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B5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4B6F3D" w:rsidRPr="004B6F3D" w14:paraId="031A00A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70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CB9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4B6F3D" w:rsidRPr="004B6F3D" w14:paraId="385A80B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FB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8E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4B6F3D" w:rsidRPr="004B6F3D" w14:paraId="70856A9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67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CB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DFD29D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9F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26A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529595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3BC9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F07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BE6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0267D7D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5457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A843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578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944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7E09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7D3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D5B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5DC1607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CFCB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B79A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9FA0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D76C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6728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98EC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AA49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3CB731C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9ED9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01372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AEAB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4003F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89839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2EA5E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6B9E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</w:tr>
      <w:tr w:rsidR="004B6F3D" w:rsidRPr="004B6F3D" w14:paraId="38406D9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FC9A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39F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BC43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EAF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E43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1D9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EC31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4B6F3D" w:rsidRPr="004B6F3D" w14:paraId="5FC442A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89F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26E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0EA3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D2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3EA5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3C4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6A30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4B6F3D" w:rsidRPr="004B6F3D" w14:paraId="58F8ABB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3DE3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577E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AE9C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1F6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3EEE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1B3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398D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</w:tr>
      <w:tr w:rsidR="004B6F3D" w:rsidRPr="004B6F3D" w14:paraId="569905E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E0AC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7D0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F313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C8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F49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FD4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2737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</w:tr>
      <w:tr w:rsidR="004B6F3D" w:rsidRPr="004B6F3D" w14:paraId="2D706F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84D0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242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2C57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A55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29F6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00C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23DA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</w:tr>
      <w:tr w:rsidR="004B6F3D" w:rsidRPr="004B6F3D" w14:paraId="566C5FB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6AA3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5DC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FBB0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788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05AB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89CD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F664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4B6F3D" w:rsidRPr="004B6F3D" w14:paraId="6D291A0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A1CB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3E3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2AB7B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634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AA0B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86A7B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DC65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</w:tr>
      <w:tr w:rsidR="004B6F3D" w:rsidRPr="004B6F3D" w14:paraId="658B91C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D8E4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2C7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6CAB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1CA9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F568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752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72D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</w:tr>
      <w:tr w:rsidR="004B6F3D" w:rsidRPr="004B6F3D" w14:paraId="4ABB7F8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550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DE335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6486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9B97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1BE2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D5BD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C95B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</w:tr>
      <w:tr w:rsidR="004B6F3D" w:rsidRPr="004B6F3D" w14:paraId="491EF87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1912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871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5344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12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2CBA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C4A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8B3F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</w:tr>
      <w:tr w:rsidR="004B6F3D" w:rsidRPr="004B6F3D" w14:paraId="0EB1B18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2E3F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5358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7C87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61B0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CE8D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11BA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2E42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4B6F3D" w:rsidRPr="004B6F3D" w14:paraId="1CB1FCE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F54F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9D2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0F4E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378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66B4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D8E8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C201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4B6F3D" w:rsidRPr="004B6F3D" w14:paraId="1C43F90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40AA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8BB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A10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8AD1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90B3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5BA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E8D5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4B6F3D" w:rsidRPr="004B6F3D" w14:paraId="2AC18F2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B525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0C7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B1BA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A13D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B6EB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7EA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883E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</w:tr>
      <w:tr w:rsidR="004B6F3D" w:rsidRPr="004B6F3D" w14:paraId="10EB636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9EA7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751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4DCC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A93F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0093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2C55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CFDA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B6F3D" w:rsidRPr="004B6F3D" w14:paraId="4ACEF8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5251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1D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B3AB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3F09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C154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A54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F422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403944F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187C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9AB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D9A2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34B3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E20A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BDEA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C9A7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B6F3D" w:rsidRPr="004B6F3D" w14:paraId="69E903A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1696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650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689C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42DC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824F4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BA74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095A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4B6F3D" w:rsidRPr="004B6F3D" w14:paraId="7D684E1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B3EF9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E8A3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50A3F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63B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6D3BF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22F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D668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C6DDB1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8868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D1DCD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6130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A82A4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0E75D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7014E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83034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5D4FD1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49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59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570B276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FF34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77E98D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BB6B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3884F4E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F2E7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B50C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9A679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E093AE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B435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6547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72613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5F9B95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2660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5C75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2712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9263FE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47C9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0607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B85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0180B1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6E93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1F74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B692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B69810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6E26C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D28D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927A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F89516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987F3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203C104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5109B14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91A4C4C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20EDC72B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CFE8201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ACE41D9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45C0E15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02F0F34D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2D4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20899E29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B28E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1CAF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4B6F3D" w:rsidRPr="004B6F3D" w14:paraId="03FF970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53D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34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4B6F3D" w:rsidRPr="004B6F3D" w14:paraId="1E17289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1A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3E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4B6F3D" w:rsidRPr="004B6F3D" w14:paraId="054649A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4E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0F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4B6F3D" w:rsidRPr="004B6F3D" w14:paraId="05A7EE1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C1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3F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4B6F3D" w:rsidRPr="004B6F3D" w14:paraId="6B77DEF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6F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78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4B6F3D" w:rsidRPr="004B6F3D" w14:paraId="02C589A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E6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58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4B6F3D" w:rsidRPr="004B6F3D" w14:paraId="52376DD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7E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DB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4B6F3D" w:rsidRPr="004B6F3D" w14:paraId="4282D65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D0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E37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40D595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F7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09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18563B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9E6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F1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5CB9FA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0E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9C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DCFD39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B853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592E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6013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36AC323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F466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1C5D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AF9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63BE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ABC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EFF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742D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10E32A5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0FF2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6F6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A89E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E652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0449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7A61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701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</w:tr>
      <w:tr w:rsidR="004B6F3D" w:rsidRPr="004B6F3D" w14:paraId="57EDB72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DB00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BF50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9248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9EFAF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B1B11D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8890F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F4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</w:tr>
      <w:tr w:rsidR="004B6F3D" w:rsidRPr="004B6F3D" w14:paraId="5107C52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97D9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707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2C67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794B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45590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7486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5048D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41DB19D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239A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33E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EA86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616D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47EA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EFD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EA7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4B6F3D" w:rsidRPr="004B6F3D" w14:paraId="4A88BAE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7BC5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4312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3190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51A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7994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02F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431B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4B6F3D" w:rsidRPr="004B6F3D" w14:paraId="23DD491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76CC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33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6BD8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BA5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240C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E33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3F34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7A5C462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4A33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A0D36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DB93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5CB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114C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9F77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B734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7135CAB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FD1E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206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1A64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06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C3ED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97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EE90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4B6F3D" w:rsidRPr="004B6F3D" w14:paraId="7677969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AE71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4402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557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BDAA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4935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F88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4EEA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44FA429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D868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D6E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C576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F1F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1888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60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0189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114CD5F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D8C6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DAF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7A0F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A08B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0A86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18A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BB66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0141C80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B884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C59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8B10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6DD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77A1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001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BF4ED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</w:tr>
      <w:tr w:rsidR="004B6F3D" w:rsidRPr="004B6F3D" w14:paraId="0CCDB62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A3C1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313F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6B5B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9D28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32F96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9759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51AF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2CD85EA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D1A7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55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C16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E7CB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E3BF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09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0563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5F58BE7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B342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022D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C53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3469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B099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FAF7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F176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75D898F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8F9B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53D1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487C9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39A0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C42E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135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D9E2A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4B6F3D" w:rsidRPr="004B6F3D" w14:paraId="0EE3939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17087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2A9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225C8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7BC6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D770F3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0B5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97C8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758E05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A2BA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DB05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5E3B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125E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ECEDC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FCFA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13D1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72EF48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A400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B397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D345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91F0C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2BCC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5A82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52C3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CD394F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67C3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C4B57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7732C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854E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D28F3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1E0A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844E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34C1D9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067F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4CAA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846C0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56F6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3EA5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A6F0E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79A8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60F5DF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1871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6D417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8BE8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72E8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40A1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87E49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FCD67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487DBE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4D2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FF5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3AB7A64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0AE2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B9EAA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057D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458ACF4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7270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5374C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B40E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CA9A4D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3E9B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D4ED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A889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2B4671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25F5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401D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BD8C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9F7141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E28B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0810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69EE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3195C5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CB29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0F56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7EA1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035033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F7A7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EE5B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34C9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F7A93D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CCA14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C8650E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7DBB2A6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2614B45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39915C0D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8852B3A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7D81501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47AAA566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7D03AC93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812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0EB54EAC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008D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2FD2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4B6F3D" w:rsidRPr="004B6F3D" w14:paraId="72CB651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C9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6D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4B6F3D" w:rsidRPr="004B6F3D" w14:paraId="5D14186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A8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AA9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4B6F3D" w:rsidRPr="004B6F3D" w14:paraId="07B242D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09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4B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4B6F3D" w:rsidRPr="004B6F3D" w14:paraId="29C28DC7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A9B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36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4B6F3D" w:rsidRPr="004B6F3D" w14:paraId="118ACB13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E7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16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E00D46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4B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D9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3EFF52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5D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CB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ADDAA1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05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30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71C08F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446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0B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055696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E8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C17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01B31D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A10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B3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A18B2A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3BA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95B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C82A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7A8051D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8A08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66CF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38D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C5F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31DA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2E6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22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486153C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D1A7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255B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2169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D313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B27B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2C17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7E61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</w:tr>
      <w:tr w:rsidR="004B6F3D" w:rsidRPr="004B6F3D" w14:paraId="3B19D79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8D6FD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AC2A1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7CD52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AE318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3A2B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3ABBF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EDACD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374F9E1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703F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4D3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5833B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853F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14:paraId="00D280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89D7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103F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</w:tr>
      <w:tr w:rsidR="004B6F3D" w:rsidRPr="004B6F3D" w14:paraId="7128744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6FC7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391F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7A72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D7457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</w:tcBorders>
          </w:tcPr>
          <w:p w14:paraId="334F5E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6F354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0DEC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4B6F3D" w:rsidRPr="004B6F3D" w14:paraId="543587A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0163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C0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069D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C55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37D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17B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98B3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</w:tr>
      <w:tr w:rsidR="004B6F3D" w:rsidRPr="004B6F3D" w14:paraId="654E7A1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A2BC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1463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4C95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1649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0C2D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43CC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1B95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4B6F3D" w:rsidRPr="004B6F3D" w14:paraId="60B38C6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EADB8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8D62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FDE1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B725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1709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D8F4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38EB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5C8EC13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1DFE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868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6BBF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A51E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left w:val="nil"/>
            </w:tcBorders>
          </w:tcPr>
          <w:p w14:paraId="647F8A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F71B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1D3FC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</w:tr>
      <w:tr w:rsidR="004B6F3D" w:rsidRPr="004B6F3D" w14:paraId="5188C65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964A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B2C2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7DC35E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60D19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nil"/>
            </w:tcBorders>
          </w:tcPr>
          <w:p w14:paraId="5F8F15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3B9A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C9DEC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4B6F3D" w:rsidRPr="004B6F3D" w14:paraId="5927F0F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E182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5A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23A2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22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5B57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94B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37AE5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</w:tr>
      <w:tr w:rsidR="004B6F3D" w:rsidRPr="004B6F3D" w14:paraId="60CE7D3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54C1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0546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D39D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4A87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3883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2B21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A486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4B6F3D" w:rsidRPr="004B6F3D" w14:paraId="765B3EB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A5E0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DE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D535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5E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DFCF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1CF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F8A1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4B6F3D" w:rsidRPr="004B6F3D" w14:paraId="3B018A8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8118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A0ED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051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F40D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ADB3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D4F8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4C6D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B6F3D" w:rsidRPr="004B6F3D" w14:paraId="38E9F17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2C5D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04EB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1C8B0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1D96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119F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20CF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9BB13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2512A12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E276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F610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5F3AF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A7B2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</w:tcBorders>
          </w:tcPr>
          <w:p w14:paraId="4C824C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CAB8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03FD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B6F3D" w:rsidRPr="004B6F3D" w14:paraId="0B5D154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BBFC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A42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425FE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09DF9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</w:tcBorders>
          </w:tcPr>
          <w:p w14:paraId="478250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6588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2BD3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4B6F3D" w:rsidRPr="004B6F3D" w14:paraId="3F208EB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0678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E3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14E9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17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54AC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DD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6B5E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B6F3D" w:rsidRPr="004B6F3D" w14:paraId="2F91BCA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104E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A0C2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4D74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800E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AE49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5972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8417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4B6F3D" w:rsidRPr="004B6F3D" w14:paraId="6CFAC85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005B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C97D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1E60A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303E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2DEA9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31F7A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B342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1D94BD8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E397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2B8B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29D9F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406F9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</w:tcBorders>
          </w:tcPr>
          <w:p w14:paraId="0AA127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385EA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37369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4B6F3D" w:rsidRPr="004B6F3D" w14:paraId="690A363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36BF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54D0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C4F4D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F1F0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</w:tcBorders>
          </w:tcPr>
          <w:p w14:paraId="6B9192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A8A3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87A6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4B6F3D" w:rsidRPr="004B6F3D" w14:paraId="3B081D3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7CFAA8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CE24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5E47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F00E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79E0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A3D4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1FCC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4B6F3D" w:rsidRPr="004B6F3D" w14:paraId="1FD3809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B0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F28F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2DD7AD1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FA15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80569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9B60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2872E24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188E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1B8B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BA69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25E088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5EF4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DA0C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2F22F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15A82C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7AA5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1999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2527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FE9335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575D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9824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C46F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1C760F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63CF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175A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0675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1B8466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DF49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2223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487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62E259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70DF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63663D05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43FD72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02F1546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294FC0D3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3A52070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0DA6359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75220E24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3A86A2F1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7F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393B3DFD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25BB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A000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4B6F3D" w:rsidRPr="004B6F3D" w14:paraId="12AAB6A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E7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5B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4B6F3D" w:rsidRPr="004B6F3D" w14:paraId="6F6468B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CCE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FF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4B6F3D" w:rsidRPr="004B6F3D" w14:paraId="11D0161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1D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9E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4B6F3D" w:rsidRPr="004B6F3D" w14:paraId="4DE51E7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19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1F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4B6F3D" w:rsidRPr="004B6F3D" w14:paraId="10E1CCA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B6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45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4B6F3D" w:rsidRPr="004B6F3D" w14:paraId="4153397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0A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79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4B6F3D" w:rsidRPr="004B6F3D" w14:paraId="3A9A96F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AC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75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4B6F3D" w:rsidRPr="004B6F3D" w14:paraId="02EF3DF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5E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41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4B6F3D" w:rsidRPr="004B6F3D" w14:paraId="2C5ED84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B3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56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4B6F3D" w:rsidRPr="004B6F3D" w14:paraId="04BDCB7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A8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01E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4B6F3D" w:rsidRPr="004B6F3D" w14:paraId="1A98A82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87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2E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12E82F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7814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BDD3E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792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571FD52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63EC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80DD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418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B0E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C4A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680E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2BB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1C89405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4013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EBE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1148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0C37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B45B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29F5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B003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</w:tr>
      <w:tr w:rsidR="004B6F3D" w:rsidRPr="004B6F3D" w14:paraId="3BF1808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760A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71E9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1E26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AD68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E8E99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FA06A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2A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4B6F3D" w:rsidRPr="004B6F3D" w14:paraId="3A80ABE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DD27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3377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75B6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F63F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FAF97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41EB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F85F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</w:tr>
      <w:tr w:rsidR="004B6F3D" w:rsidRPr="004B6F3D" w14:paraId="752E344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502B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CC0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71DD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C0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262B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23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BA2B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4B6F3D" w:rsidRPr="004B6F3D" w14:paraId="60C5AC9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9870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1F7B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E495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025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F715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5E6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A512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</w:tr>
      <w:tr w:rsidR="004B6F3D" w:rsidRPr="004B6F3D" w14:paraId="413FBC8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7C44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3C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92BF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B93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B9E36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58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8E6ED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0.359</w:t>
            </w:r>
          </w:p>
        </w:tc>
      </w:tr>
      <w:tr w:rsidR="004B6F3D" w:rsidRPr="004B6F3D" w14:paraId="1113285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3028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E50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7E7B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67A8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B9E4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8263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216B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4B6F3D" w:rsidRPr="004B6F3D" w14:paraId="5E7FFEA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FF21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EE5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B9FD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8C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F5DC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AB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20CD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4B6F3D" w:rsidRPr="004B6F3D" w14:paraId="5A67C9F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5A2A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2ED9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58F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5D4C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570F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EB94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AA82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4B6F3D" w:rsidRPr="004B6F3D" w14:paraId="4AEFABD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BBA8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1D0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EF7E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28B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76B5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3E7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7491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4B6F3D" w:rsidRPr="004B6F3D" w14:paraId="4561FB1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9F90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783A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680C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C67E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E471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DC4E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B1CF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4B6F3D" w:rsidRPr="004B6F3D" w14:paraId="31921C8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EAB6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517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272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015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B48A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2D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D7B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</w:tr>
      <w:tr w:rsidR="004B6F3D" w:rsidRPr="004B6F3D" w14:paraId="0A946B8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5DA2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3906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C98D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738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5BED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A452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EC48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</w:tr>
      <w:tr w:rsidR="004B6F3D" w:rsidRPr="004B6F3D" w14:paraId="2A6C46C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ED96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457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9D7F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32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201A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0F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A238D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</w:tr>
      <w:tr w:rsidR="004B6F3D" w:rsidRPr="004B6F3D" w14:paraId="5587F3D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E35D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8561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00A2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756F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AF7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F08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AE530A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4B6F3D" w:rsidRPr="004B6F3D" w14:paraId="3F02B25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A19C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12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22D3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1AB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E8AA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205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3854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069AB56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80AB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10B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311E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A91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270D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EFE9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8AB6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4B6F3D" w:rsidRPr="004B6F3D" w14:paraId="7145588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2DA0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AD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582C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BB1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D3A5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F08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AFE7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50B6202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6149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5D9C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441C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0D46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4F0B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70A7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C51B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</w:tr>
      <w:tr w:rsidR="004B6F3D" w:rsidRPr="004B6F3D" w14:paraId="33313BA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FD8D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B67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3A3C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08B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8F21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38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184C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</w:tr>
      <w:tr w:rsidR="004B6F3D" w:rsidRPr="004B6F3D" w14:paraId="2630C13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CAC6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2DB2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6CE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C5F2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E6F4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2F0C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9F48F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4B6F3D" w:rsidRPr="004B6F3D" w14:paraId="18974DA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7228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8529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96CA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DBD6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CFF0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53BC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6A06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5AF89A0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6D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D7C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57726E5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3936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3DCD1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59DC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2AD4140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FF2B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3328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A0FB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0D8BA6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103BF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D91E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EFDB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23BE7D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5733E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31D3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8025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2E6B1E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3A6F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D1DB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F0D9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01D43A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437DD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40D2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D7F6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5EDE56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B903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D6C1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B71D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94C77E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28592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5A11118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F198B53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202E589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742CB8AB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2B57AB8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731D5C3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0DE2697E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0B72955D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BD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5CE549D0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D8D2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0D57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4B6F3D" w:rsidRPr="004B6F3D" w14:paraId="1334405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9F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7F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4B6F3D" w:rsidRPr="004B6F3D" w14:paraId="15D7625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7F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9E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4B6F3D" w:rsidRPr="004B6F3D" w14:paraId="5A46430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E7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19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4B6F3D" w:rsidRPr="004B6F3D" w14:paraId="1EF9D3E0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34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F4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4B6F3D" w:rsidRPr="004B6F3D" w14:paraId="273D900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F0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B3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4B6F3D" w:rsidRPr="004B6F3D" w14:paraId="2E06B30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63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AA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4B6F3D" w:rsidRPr="004B6F3D" w14:paraId="5A4171B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B1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61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4B6F3D" w:rsidRPr="004B6F3D" w14:paraId="308BEA1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5D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B7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4B6F3D" w:rsidRPr="004B6F3D" w14:paraId="5E4D1DC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1C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E2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4B6F3D" w:rsidRPr="004B6F3D" w14:paraId="6B34679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86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9E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4B6F3D" w:rsidRPr="004B6F3D" w14:paraId="0A5FC17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7B1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28ED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AE67E9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D3A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121B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A69D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437123D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930F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C813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946A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10A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AEBB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889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EE4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7F5E1A6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780B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6D63E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9D62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E1C8C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F2A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6650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1B82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4B6F3D" w:rsidRPr="004B6F3D" w14:paraId="480F4A0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2850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A2C3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2B99C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B60B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DF5D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118D2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EB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4B6F3D" w:rsidRPr="004B6F3D" w14:paraId="05C1BE8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97CA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37060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EF93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EA8A9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D35C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A0F8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65FD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4B6F3D" w:rsidRPr="004B6F3D" w14:paraId="7D86C0F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B6EB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54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4D32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E00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AF04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1F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CB7C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</w:tr>
      <w:tr w:rsidR="004B6F3D" w:rsidRPr="004B6F3D" w14:paraId="5475562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A683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1EEE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A672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7AD8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D61D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24A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71A9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4B6F3D" w:rsidRPr="004B6F3D" w14:paraId="650244D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7718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28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4113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599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67DF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D890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7FAC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4B6F3D" w:rsidRPr="004B6F3D" w14:paraId="518A0DB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16D1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7F6B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576BF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6C4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D36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EB3C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B345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4B6F3D" w:rsidRPr="004B6F3D" w14:paraId="7180A2A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3CCE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B33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B0CC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272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5205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D6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371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4B6F3D" w:rsidRPr="004B6F3D" w14:paraId="1F50FB2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ECC5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6DEB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F12C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B72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A0F4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BD4C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3C67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4B6F3D" w:rsidRPr="004B6F3D" w14:paraId="43FA914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BFF4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A9A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C8FF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8C0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F2D1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730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DC78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4B6F3D" w:rsidRPr="004B6F3D" w14:paraId="22725AA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A3B3C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567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599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DBF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4C03B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37E3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1A5D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4B6F3D" w:rsidRPr="004B6F3D" w14:paraId="7E72677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0C98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48B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83218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A99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D292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D89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9984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4B6F3D" w:rsidRPr="004B6F3D" w14:paraId="16A4D64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F7CA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2BBF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4F8E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1CC1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111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6DA4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3A53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4B6F3D" w:rsidRPr="004B6F3D" w14:paraId="56ED5FA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BCBA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E6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1BDD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FD8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E8AB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EF9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9C0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4B6F3D" w:rsidRPr="004B6F3D" w14:paraId="7E6AD8E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7AAC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25F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4FCC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6C7E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3C5E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12B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BE52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B6F3D" w:rsidRPr="004B6F3D" w14:paraId="1E415DF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111B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C32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37C9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CE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01F08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6C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DF5E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4B6F3D" w:rsidRPr="004B6F3D" w14:paraId="796ABAC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BD70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9B8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6E42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134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8346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431E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F9AC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4B6F3D" w:rsidRPr="004B6F3D" w14:paraId="6BCF27C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8D8D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7CD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1134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D1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4017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68F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8A7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4B6F3D" w:rsidRPr="004B6F3D" w14:paraId="11E0252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36FB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610C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E45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080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3850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A41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6348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4B6F3D" w:rsidRPr="004B6F3D" w14:paraId="26A9901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FDD8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B6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06F2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C0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FF9D2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C9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7939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4B6F3D" w:rsidRPr="004B6F3D" w14:paraId="5F881AD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094F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8DF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B79B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719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0BAC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E5F5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0D0B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</w:tr>
      <w:tr w:rsidR="004B6F3D" w:rsidRPr="004B6F3D" w14:paraId="6652D8C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7B7B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4C60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2488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858E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B035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F8A5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049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</w:tr>
      <w:tr w:rsidR="004B6F3D" w:rsidRPr="004B6F3D" w14:paraId="059CE1B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4C1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83F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1426F18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8B01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B98F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D5B9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19E6FBF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0D32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5133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2EFE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AFC86C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5C65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B3AE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47A1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6A7221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CACD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3FEE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ADDA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E9F896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D329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EF5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9913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FC1EA8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660C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08E7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B4A2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E46D26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4F6F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81B4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F31A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4FABF0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E03705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727E891D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B5F121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9472162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08D8524B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DD9C8BB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6F6A4B2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4F1916C2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3A99EAA0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ADF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27C5291C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CADD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2C8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4B6F3D" w:rsidRPr="004B6F3D" w14:paraId="6EE565A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E7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62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4B6F3D" w:rsidRPr="004B6F3D" w14:paraId="69D6C93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ED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3A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4B6F3D" w:rsidRPr="004B6F3D" w14:paraId="403A1C3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1CD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FF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4B6F3D" w:rsidRPr="004B6F3D" w14:paraId="53F9675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43B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07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4B6F3D" w:rsidRPr="004B6F3D" w14:paraId="44B07BE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83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28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4B6F3D" w:rsidRPr="004B6F3D" w14:paraId="08A7131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97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50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4B6F3D" w:rsidRPr="004B6F3D" w14:paraId="0BDE992D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CD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C5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4B6F3D" w:rsidRPr="004B6F3D" w14:paraId="6946330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190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81EE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4B6F3D" w:rsidRPr="004B6F3D" w14:paraId="64C80CCF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136D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9E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4B6F3D" w:rsidRPr="004B6F3D" w14:paraId="6175F82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5FC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640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4B6F3D" w:rsidRPr="004B6F3D" w14:paraId="1096056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DB6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C2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20C798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AB7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E17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EA2E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2A568FC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9E5C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609F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A7D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43E9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27E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949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48B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6E6148A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D729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4F9E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9119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83AC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7FB5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6D66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80E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0.325</w:t>
            </w:r>
          </w:p>
        </w:tc>
      </w:tr>
      <w:tr w:rsidR="004B6F3D" w:rsidRPr="004B6F3D" w14:paraId="616B114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2C1A9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05AF8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2AEA1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26342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4F57A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86361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A9C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0.466</w:t>
            </w:r>
          </w:p>
        </w:tc>
      </w:tr>
      <w:tr w:rsidR="004B6F3D" w:rsidRPr="004B6F3D" w14:paraId="21957A6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83ED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0CD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054E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A9BA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7392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D2768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1995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</w:tr>
      <w:tr w:rsidR="004B6F3D" w:rsidRPr="004B6F3D" w14:paraId="7E3D3CC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855E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86E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27A7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EE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FDF4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645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F8D6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</w:tr>
      <w:tr w:rsidR="004B6F3D" w:rsidRPr="004B6F3D" w14:paraId="1F589A0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51CC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306FB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3A15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5E33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F776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AA9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CDF5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4B6F3D" w:rsidRPr="004B6F3D" w14:paraId="6ADDCFC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1A57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2BD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4E90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4E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32BC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B49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A10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4B6F3D" w:rsidRPr="004B6F3D" w14:paraId="26385E0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79A4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AB38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9F863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C81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2A91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0FD8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F8CF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4B6F3D" w:rsidRPr="004B6F3D" w14:paraId="1FC6963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7C2F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C0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0972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99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C217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C7C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1766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4B6F3D" w:rsidRPr="004B6F3D" w14:paraId="6377229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7E08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5C4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EE26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581F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E7C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8D0D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5776D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4B6F3D" w:rsidRPr="004B6F3D" w14:paraId="2D28AD9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7711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A39F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EEC4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426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78E6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6CF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301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4B6F3D" w:rsidRPr="004B6F3D" w14:paraId="4B45890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98B3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1DC0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71A6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0710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0D0D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D1F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7219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4B6F3D" w:rsidRPr="004B6F3D" w14:paraId="66594A9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A731C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78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C886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330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BFEB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174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DF9E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4B6F3D" w:rsidRPr="004B6F3D" w14:paraId="4781355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8E7E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8D8A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FFA9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0CF1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88D37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2588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F52B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4B6F3D" w:rsidRPr="004B6F3D" w14:paraId="0AD3549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E7229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7D81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9A02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F8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D5112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F9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B0CD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</w:tr>
      <w:tr w:rsidR="004B6F3D" w:rsidRPr="004B6F3D" w14:paraId="28B004D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5FE9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80A35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07D59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9AD6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11BD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966A5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7A4B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</w:tr>
      <w:tr w:rsidR="004B6F3D" w:rsidRPr="004B6F3D" w14:paraId="1474F11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B64A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D05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B4EF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244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4ECF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CE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FF26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4B6F3D" w:rsidRPr="004B6F3D" w14:paraId="672A6F0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51CB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E9BD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0A3B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A0A3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AB95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859D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06C1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</w:tr>
      <w:tr w:rsidR="004B6F3D" w:rsidRPr="004B6F3D" w14:paraId="2529211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F2AAB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52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A6C9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ED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0472F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7A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A7EC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</w:tr>
      <w:tr w:rsidR="004B6F3D" w:rsidRPr="004B6F3D" w14:paraId="4ED5F10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E7AF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3804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1DE4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D1D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F32B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E123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2D60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4B6F3D" w:rsidRPr="004B6F3D" w14:paraId="408DA8E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8B6F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A8E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3F98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48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DDAC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6CD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6C1C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4B6F3D" w:rsidRPr="004B6F3D" w14:paraId="2A2831C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954F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919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CA2F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E69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2FEC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CB5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DA136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0.249</w:t>
            </w:r>
          </w:p>
        </w:tc>
      </w:tr>
      <w:tr w:rsidR="004B6F3D" w:rsidRPr="004B6F3D" w14:paraId="5D93051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0AC9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D3D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9B85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68C1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E05F8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BE31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8021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0.324</w:t>
            </w:r>
          </w:p>
        </w:tc>
      </w:tr>
      <w:tr w:rsidR="004B6F3D" w:rsidRPr="004B6F3D" w14:paraId="3151927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652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6B6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799AE00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16DB9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9827D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2417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1C25E05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9191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806E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09AC5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427FB5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1B8BA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C91B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2A05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F44324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E0FA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DF754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67DA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A69460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4A31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4E56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4934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027DA4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B0F1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2AF6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3422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7BCDB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ECC9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0A78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BE6A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ABEC40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33607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3744472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72B0D0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0F60EE0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2AA5961F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D7CE8B9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BF8C34C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0168F608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228F9290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45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3CDCB9C9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F653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BF1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4B6F3D" w:rsidRPr="004B6F3D" w14:paraId="0E4BCD5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1F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DB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4B6F3D" w:rsidRPr="004B6F3D" w14:paraId="0918E49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AA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AC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4B6F3D" w:rsidRPr="004B6F3D" w14:paraId="423127EE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3D0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2C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4B6F3D" w:rsidRPr="004B6F3D" w14:paraId="6027118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5B0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CC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4B6F3D" w:rsidRPr="004B6F3D" w14:paraId="1F588CE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9036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1E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4B6F3D" w:rsidRPr="004B6F3D" w14:paraId="52153AB7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50C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1B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4B6F3D" w:rsidRPr="004B6F3D" w14:paraId="1862455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64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7E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4B6F3D" w:rsidRPr="004B6F3D" w14:paraId="79BACD92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66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960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4B6F3D" w:rsidRPr="004B6F3D" w14:paraId="268996B6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D61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81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4B6F3D" w:rsidRPr="004B6F3D" w14:paraId="58C87C9A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8C9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AF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4B6F3D" w:rsidRPr="004B6F3D" w14:paraId="45227A87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0A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6A9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0959F0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3615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7A075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7892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1105568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01F9E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DCD5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A28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F5FA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4BB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AA5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949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098E11D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D5B0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E2981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F285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FE07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71827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A659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BC016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4B6F3D" w:rsidRPr="004B6F3D" w14:paraId="111CC67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4EA3D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F0674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B769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4C02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C0C9A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8DF2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0E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</w:tr>
      <w:tr w:rsidR="004B6F3D" w:rsidRPr="004B6F3D" w14:paraId="5ADBD35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F5691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CE77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D497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CBB8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5F48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5CB3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5E40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4B6F3D" w:rsidRPr="004B6F3D" w14:paraId="39140D6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47C7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C80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C90B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B73D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F8CD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47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196A6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4B6F3D" w:rsidRPr="004B6F3D" w14:paraId="375BE86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53A2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C1B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FA66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4BA8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885F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C44A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5AAAE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0.015</w:t>
            </w:r>
          </w:p>
        </w:tc>
      </w:tr>
      <w:tr w:rsidR="004B6F3D" w:rsidRPr="004B6F3D" w14:paraId="2610D29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F00B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4F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D935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8D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3A1C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AB3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8727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4B6F3D" w:rsidRPr="004B6F3D" w14:paraId="68AE852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6B56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DB90D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501D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2884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82B5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51CD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DF11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4B6F3D" w:rsidRPr="004B6F3D" w14:paraId="7059598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382C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934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25B1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FF3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BDC9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842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5058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4B6F3D" w:rsidRPr="004B6F3D" w14:paraId="7B1B71A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C165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81C4F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6E55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C88AE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6A5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28A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DA13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4B6F3D" w:rsidRPr="004B6F3D" w14:paraId="7EFAB94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E52AF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A1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8794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DA4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4515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75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1E71A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4B6F3D" w:rsidRPr="004B6F3D" w14:paraId="4104ECE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A2E00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79B43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03F1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5E6D6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97DEA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5D5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2A12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4B6F3D" w:rsidRPr="004B6F3D" w14:paraId="4225A69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0106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F9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2568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4345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2829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01E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FCD9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2553A3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59F2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66F43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B35D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1EDB7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667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5EE1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0DCBE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4B6F3D" w:rsidRPr="004B6F3D" w14:paraId="100D261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AC80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BC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D74E5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56A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42C6B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ED1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42F0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</w:tr>
      <w:tr w:rsidR="004B6F3D" w:rsidRPr="004B6F3D" w14:paraId="753B021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7AFA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DD59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AE68D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F808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5D54B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7280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17559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4B6F3D" w:rsidRPr="004B6F3D" w14:paraId="579EC8D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CBA80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408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2E236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04F5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106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F9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BE96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</w:tr>
      <w:tr w:rsidR="004B6F3D" w:rsidRPr="004B6F3D" w14:paraId="3F4D609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8ACA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DC84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79FD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4C0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4C02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F809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9871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</w:tr>
      <w:tr w:rsidR="004B6F3D" w:rsidRPr="004B6F3D" w14:paraId="23669CA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7F9F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D5A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42A6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DBA9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ECBEA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AC73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9850F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</w:tr>
      <w:tr w:rsidR="004B6F3D" w:rsidRPr="004B6F3D" w14:paraId="0811E79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9457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E9249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2D94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A56A6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EDA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3634B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9033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4B6F3D" w:rsidRPr="004B6F3D" w14:paraId="5E19DC3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1EE63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6CD31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EAD0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932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DE78D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253E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DBD22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4B6F3D" w:rsidRPr="004B6F3D" w14:paraId="54EEC42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122E1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A62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F184B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17761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919C1E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045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F4D0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CD3D7A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E7818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A60F9D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55CEF1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94C29B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E9BA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6A4E3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EB18F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694942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5C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59A1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1BDD5358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059B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B22C2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81A68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030325F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D31E7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4406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BC5B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B6009B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D46A4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FE3CE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25C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AC5B83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6227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8598F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4A12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385C0F6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39CC6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63A03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06A1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6AECB2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C7294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863F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3A89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6E8891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B3D4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EB59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D7AB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04A144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1DEED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4F9AEDC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9B5DC13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0C8C0E8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409D75CC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3BCF410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2EC0BAA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br w:type="column"/>
      </w:r>
    </w:p>
    <w:p w14:paraId="24884A5B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B6F3D" w:rsidRPr="004B6F3D" w14:paraId="64BDDC07" w14:textId="77777777" w:rsidTr="006E48C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957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4B6F3D" w:rsidRPr="004B6F3D" w14:paraId="2D4608F1" w14:textId="77777777" w:rsidTr="006E48C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AEEA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5EC20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4B6F3D" w:rsidRPr="004B6F3D" w14:paraId="33BE110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D8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DD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4B6F3D" w:rsidRPr="004B6F3D" w14:paraId="523327DC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6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DB9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4B6F3D" w:rsidRPr="004B6F3D" w14:paraId="1A0238F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D092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E12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4B6F3D" w:rsidRPr="004B6F3D" w14:paraId="45F4491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34D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BEE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4B6F3D" w:rsidRPr="004B6F3D" w14:paraId="5BA55FB4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500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B8A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4B6F3D" w:rsidRPr="004B6F3D" w14:paraId="32364E0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52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6DD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4B6F3D" w:rsidRPr="004B6F3D" w14:paraId="4A9D26E5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77F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2867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4B6F3D" w:rsidRPr="004B6F3D" w14:paraId="79459A59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0AB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DB0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4B6F3D" w:rsidRPr="004B6F3D" w14:paraId="55D8592B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48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41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680E6538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987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0E6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7E8A3341" w14:textId="77777777" w:rsidTr="006E48C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E083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C4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1D01B3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D43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97A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BF20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4B6F3D" w:rsidRPr="004B6F3D" w14:paraId="455DFDE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B089F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AA58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653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3A2A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2A3C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1BFF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F3D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4B6F3D" w:rsidRPr="004B6F3D" w14:paraId="097D8FB4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E32C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1D45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7F09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D4A57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DDC3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950DC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3E7E3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4B6F3D" w:rsidRPr="004B6F3D" w14:paraId="3A38798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FE9FF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4AB93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4AF62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521B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3E7FC4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5C7407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FC5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</w:tr>
      <w:tr w:rsidR="004B6F3D" w:rsidRPr="004B6F3D" w14:paraId="6B7C81F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9B84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44008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D5EFE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119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25DAC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47D4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B2C6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0.379</w:t>
            </w:r>
          </w:p>
        </w:tc>
      </w:tr>
      <w:tr w:rsidR="004B6F3D" w:rsidRPr="004B6F3D" w14:paraId="6E85FDA3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928D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3E532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10909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0.767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C37F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0.690</w:t>
            </w:r>
          </w:p>
        </w:tc>
        <w:tc>
          <w:tcPr>
            <w:tcW w:w="1340" w:type="dxa"/>
            <w:tcBorders>
              <w:left w:val="nil"/>
            </w:tcBorders>
          </w:tcPr>
          <w:p w14:paraId="00FDDC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0.653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005C3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6DF45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0.536</w:t>
            </w:r>
          </w:p>
        </w:tc>
      </w:tr>
      <w:tr w:rsidR="004B6F3D" w:rsidRPr="004B6F3D" w14:paraId="1B14094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6039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BC9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9817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E0A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3248C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EE4C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3B115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0AA8125A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B57D4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93F05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7955B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DA01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8607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F04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F7D4B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</w:tr>
      <w:tr w:rsidR="004B6F3D" w:rsidRPr="004B6F3D" w14:paraId="656B4D3C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D4BE1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8C74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6EB7E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9148B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340" w:type="dxa"/>
            <w:tcBorders>
              <w:left w:val="nil"/>
            </w:tcBorders>
          </w:tcPr>
          <w:p w14:paraId="41A093B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50970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BE81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0.334</w:t>
            </w:r>
          </w:p>
        </w:tc>
      </w:tr>
      <w:tr w:rsidR="004B6F3D" w:rsidRPr="004B6F3D" w14:paraId="4EC078F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7ED6A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CC48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0CCB1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8B71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F4662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022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3134B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2A25F996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EE95A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0A2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95141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3133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81C6A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FEC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0E357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</w:tr>
      <w:tr w:rsidR="004B6F3D" w:rsidRPr="004B6F3D" w14:paraId="2CCDF01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E4C3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37DD2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62AC5B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EF634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0.419</w:t>
            </w:r>
          </w:p>
        </w:tc>
        <w:tc>
          <w:tcPr>
            <w:tcW w:w="1340" w:type="dxa"/>
            <w:tcBorders>
              <w:left w:val="nil"/>
            </w:tcBorders>
          </w:tcPr>
          <w:p w14:paraId="67BF9EC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0.396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D3B6D9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E9361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0.328</w:t>
            </w:r>
          </w:p>
        </w:tc>
      </w:tr>
      <w:tr w:rsidR="004B6F3D" w:rsidRPr="004B6F3D" w14:paraId="162B854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7FADD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D00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35D3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EA2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24EB4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3E2F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069F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4B6F3D" w:rsidRPr="004B6F3D" w14:paraId="0EE4D41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A4F0A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B0F3C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862E6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B010D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8220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2AA05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554FD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4B6F3D" w:rsidRPr="004B6F3D" w14:paraId="19EC66B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A8EF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66C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2F6D5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346A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3B360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D34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7A4D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0.181</w:t>
            </w:r>
          </w:p>
        </w:tc>
      </w:tr>
      <w:tr w:rsidR="004B6F3D" w:rsidRPr="004B6F3D" w14:paraId="3C9BB88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2C470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ADB04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4FB03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27F87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738F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53EF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0B392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4B6F3D" w:rsidRPr="004B6F3D" w14:paraId="6BDC9D8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01D69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8C1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1526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DAF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D218C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C8FB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F20C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4B6F3D" w:rsidRPr="004B6F3D" w14:paraId="16CFB68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94916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9BB16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290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A1E39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A4356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170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5F44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</w:tr>
      <w:tr w:rsidR="004B6F3D" w:rsidRPr="004B6F3D" w14:paraId="697E13E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9A18B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A6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16FE7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D733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AB2B8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0B1D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A2F4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0.806</w:t>
            </w:r>
          </w:p>
        </w:tc>
      </w:tr>
      <w:tr w:rsidR="004B6F3D" w:rsidRPr="004B6F3D" w14:paraId="633A2E5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CD54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36B56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D95B7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625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2A119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1C9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CB8F0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0.577</w:t>
            </w:r>
          </w:p>
        </w:tc>
      </w:tr>
      <w:tr w:rsidR="004B6F3D" w:rsidRPr="004B6F3D" w14:paraId="2A1A965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FDD8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2406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5ECB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8E4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2081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E423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0E21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0.806</w:t>
            </w:r>
          </w:p>
        </w:tc>
      </w:tr>
      <w:tr w:rsidR="004B6F3D" w:rsidRPr="004B6F3D" w14:paraId="396C0891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06FBF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FC596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FF23E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2350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8558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5368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493B1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0.369</w:t>
            </w:r>
          </w:p>
        </w:tc>
      </w:tr>
      <w:tr w:rsidR="004B6F3D" w:rsidRPr="004B6F3D" w14:paraId="00C5686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917327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FB55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17102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D4AC4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E2B58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5BC92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18CD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</w:tr>
      <w:tr w:rsidR="004B6F3D" w:rsidRPr="004B6F3D" w14:paraId="075EE519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0421B4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31CEB39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778E826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46ED46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1AD6F15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42F4AD55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A67D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874362D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7ADD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44E8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4B6F3D" w:rsidRPr="004B6F3D" w14:paraId="675C065E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4F112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D52A10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F7329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4B6F3D" w:rsidRPr="004B6F3D" w14:paraId="32E8BF55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6D439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C743A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7B86A2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5361CD8F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00E87D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E3B744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FA537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28FF153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17B70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D627DE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C447B0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0A042462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DC9B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518DE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BE3BAC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123B9D27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F4707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8C175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676933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659ACD0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08898F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91E2C1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B4DB9B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4B6F3D" w:rsidRPr="004B6F3D" w14:paraId="487E0F9B" w14:textId="77777777" w:rsidTr="006E48C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94789CA" w14:textId="77777777" w:rsidR="004B6F3D" w:rsidRPr="004B6F3D" w:rsidRDefault="004B6F3D" w:rsidP="004B6F3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72985A7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EF9110F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4B6F3D" w:rsidRPr="004B6F3D" w:rsidSect="004B6F3D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41071E6" w14:textId="77777777" w:rsidR="004B6F3D" w:rsidRPr="004B6F3D" w:rsidRDefault="004B6F3D" w:rsidP="004B6F3D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4B6F3D">
        <w:rPr>
          <w:rFonts w:ascii="Arial" w:eastAsia="Times New Roman" w:hAnsi="Arial"/>
          <w:sz w:val="18"/>
          <w:szCs w:val="20"/>
        </w:rPr>
        <w:t xml:space="preserve"> (Cont'd)</w:t>
      </w:r>
    </w:p>
    <w:p w14:paraId="75EE4B5C" w14:textId="77777777" w:rsidR="004B6F3D" w:rsidRPr="004B6F3D" w:rsidRDefault="004B6F3D" w:rsidP="004B6F3D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4B6F3D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1CDFB36" w14:textId="77777777" w:rsidR="004B6F3D" w:rsidRPr="004B6F3D" w:rsidRDefault="004B6F3D" w:rsidP="004B6F3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pPr w:leftFromText="180" w:rightFromText="180" w:vertAnchor="text" w:horzAnchor="margin" w:tblpY="-32"/>
        <w:tblW w:w="93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767E6D" w:rsidRPr="004B6F3D" w14:paraId="7484BE29" w14:textId="77777777" w:rsidTr="00767E6D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4AE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767E6D" w:rsidRPr="004B6F3D" w14:paraId="0E1186D9" w14:textId="77777777" w:rsidTr="00767E6D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801A3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7B6D0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767E6D" w:rsidRPr="004B6F3D" w14:paraId="6A0917F0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F13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E37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767E6D" w:rsidRPr="004B6F3D" w14:paraId="152D588F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30B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2F21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767E6D" w:rsidRPr="004B6F3D" w14:paraId="41DAA2CB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2C6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7B8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767E6D" w:rsidRPr="004B6F3D" w14:paraId="1F94AA3F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4260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3C40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BCDD4D4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FAF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CBE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7F44645F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8B2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261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74CF764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81C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87E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63BA188A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B8EB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2B9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38A9442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C4F2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68AE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148F68BD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7C7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E9C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A491123" w14:textId="77777777" w:rsidTr="00767E6D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CE4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3A62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230519FA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33AB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F5D0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F0053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767E6D" w:rsidRPr="004B6F3D" w14:paraId="696D9B43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C2542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22345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E592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F07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B705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61065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A19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767E6D" w:rsidRPr="004B6F3D" w14:paraId="179E4C08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EA3F0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8068F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470CB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BFAB8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24858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2469D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C002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</w:tr>
      <w:tr w:rsidR="00767E6D" w:rsidRPr="004B6F3D" w14:paraId="38211EBB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D7986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FED54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E47E1A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6A9732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DB2853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4AC784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0.392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FF11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0.362</w:t>
            </w:r>
          </w:p>
        </w:tc>
      </w:tr>
      <w:tr w:rsidR="00767E6D" w:rsidRPr="004B6F3D" w14:paraId="53189141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A4ACD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86D9A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945B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D574F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F4497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B36D7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7B452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0.514</w:t>
            </w:r>
          </w:p>
        </w:tc>
      </w:tr>
      <w:tr w:rsidR="00767E6D" w:rsidRPr="004B6F3D" w14:paraId="364B51D5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894B4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97C0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B8941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943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E2D5D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9D1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1E1CF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0.786</w:t>
            </w:r>
          </w:p>
        </w:tc>
      </w:tr>
      <w:tr w:rsidR="00767E6D" w:rsidRPr="004B6F3D" w14:paraId="6D1AD7D0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8F212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F6FD8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6803C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59F7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A37E9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BF89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BD7AB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0.612</w:t>
            </w:r>
          </w:p>
        </w:tc>
      </w:tr>
      <w:tr w:rsidR="00767E6D" w:rsidRPr="004B6F3D" w14:paraId="505F717C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D6430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E56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CF021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7D2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1F307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1.006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32E8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6BEC9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0.826</w:t>
            </w:r>
          </w:p>
        </w:tc>
      </w:tr>
      <w:tr w:rsidR="00767E6D" w:rsidRPr="004B6F3D" w14:paraId="0E81D8EA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9170B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9E386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E6C77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7F30C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7EB7C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E233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0.509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78E1F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0.473</w:t>
            </w:r>
          </w:p>
        </w:tc>
      </w:tr>
      <w:tr w:rsidR="00767E6D" w:rsidRPr="004B6F3D" w14:paraId="5D31D5D1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6B391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7AD88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5D1F92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0.953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5030E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70B85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0.807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5C412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0.713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3CA92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 0.673</w:t>
            </w:r>
          </w:p>
        </w:tc>
      </w:tr>
      <w:tr w:rsidR="00767E6D" w:rsidRPr="004B6F3D" w14:paraId="4D33A74F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BE4A9E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73A9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36EAE3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EFA7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77B18F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AB4D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78A3E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132E3B45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A660D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DEA59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84AC7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D913B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4D54B9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C09A1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8E563A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4183802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A481E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98CB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36EDE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65209C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44D834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B2749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53096D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6804BF84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029868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1A04A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30D22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FA320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55D071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CE4BB3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EF14F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283A2300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9341F1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99A40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365EE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4E2E2B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F212FF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739353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BCA60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56BA24F6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5D834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82112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DA227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69531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9A5C97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2DA1F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9AC014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1CC7D86C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28CA4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E6037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C2043C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D5D93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2FA6F8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C95DE3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79EEB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B435C07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C6571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08D00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20490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B9E276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D5B359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230BF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8FBC9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57CAED84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2E4A9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F058B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388913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936D26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33805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CF037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C4A3C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C34CFAD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06C8F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5816F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76429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BE5AFE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5997C2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3D5C4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09134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306D230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0FEDA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1BDB6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6BDEFA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FA02B6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EAD850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D628F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EDDB6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535DC04F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BA581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D3918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83A47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4945B1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80376AF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ECFA2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46920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D619B1B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A76A6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A97A6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C9E03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AA8DA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09B91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0F0E6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A9990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7A854EC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883FA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9FF22F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ED3F2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9C00A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6D1BF8B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7ADE5C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555CD0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1C9B50FB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EBC7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1468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767E6D" w:rsidRPr="004B6F3D" w14:paraId="4BC2CB74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7E7FE8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8FDAF2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 xml:space="preserve">Entire State (South Dakota)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34B2F9" w14:textId="1E15F7E5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4B6F3D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767E6D" w:rsidRPr="004B6F3D" w14:paraId="1F2AEF35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04088C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C8897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4DC929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3E4C7C3A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277867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42F170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3556B6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5D6E77CA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469D6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124F1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700B4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532319B3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1F67305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A7839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6F628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C280389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9DC744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F22A03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42724E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031D3929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1C7982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6E48CA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EB620D" w14:textId="77777777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767E6D" w:rsidRPr="004B6F3D" w14:paraId="4763BA32" w14:textId="77777777" w:rsidTr="00767E6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326825C" w14:textId="4BD3CC2E" w:rsidR="00767E6D" w:rsidRPr="004B6F3D" w:rsidRDefault="00767E6D" w:rsidP="00767E6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ED022CC" w14:textId="77777777" w:rsidR="004B6F3D" w:rsidRPr="004B6F3D" w:rsidRDefault="004B6F3D" w:rsidP="00767E6D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sectPr w:rsidR="004B6F3D" w:rsidRPr="004B6F3D" w:rsidSect="00BC50A7">
      <w:headerReference w:type="default" r:id="rId23"/>
      <w:pgSz w:w="12240" w:h="15840"/>
      <w:pgMar w:top="1735" w:right="960" w:bottom="1560" w:left="1200" w:header="504" w:footer="504" w:gutter="0"/>
      <w:cols w:num="2"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33A8" w14:textId="77777777" w:rsidR="004B6F3D" w:rsidRDefault="004B6F3D" w:rsidP="004B6F3D">
      <w:pPr>
        <w:spacing w:after="0" w:line="240" w:lineRule="auto"/>
      </w:pPr>
      <w:r>
        <w:separator/>
      </w:r>
    </w:p>
  </w:endnote>
  <w:endnote w:type="continuationSeparator" w:id="0">
    <w:p w14:paraId="341C660D" w14:textId="77777777" w:rsidR="004B6F3D" w:rsidRDefault="004B6F3D" w:rsidP="004B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0075" w14:textId="77777777" w:rsidR="004B6F3D" w:rsidRDefault="004B6F3D" w:rsidP="009359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E76D48" w14:textId="77777777" w:rsidR="004B6F3D" w:rsidRDefault="004B6F3D" w:rsidP="004B6F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C2002" w14:textId="0EE327B5" w:rsidR="004B6F3D" w:rsidRPr="004B6F3D" w:rsidRDefault="004B6F3D" w:rsidP="00BC50A7">
    <w:pPr>
      <w:pStyle w:val="Footer"/>
      <w:framePr w:h="440" w:hSpace="180" w:wrap="around" w:vAnchor="page" w:hAnchor="page" w:x="1021" w:y="146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4B6F3D">
      <w:rPr>
        <w:rStyle w:val="PageNumber"/>
        <w:rFonts w:ascii="Times New Roman" w:hAnsi="Times New Roman"/>
      </w:rPr>
      <w:t xml:space="preserve">© Insurance Services Office, Inc., 2023    </w:t>
    </w:r>
    <w:r w:rsidR="00BC50A7">
      <w:rPr>
        <w:rStyle w:val="PageNumber"/>
        <w:rFonts w:ascii="Times New Roman" w:hAnsi="Times New Roman"/>
      </w:rPr>
      <w:t xml:space="preserve">                    </w:t>
    </w:r>
    <w:r w:rsidRPr="004B6F3D">
      <w:rPr>
        <w:rStyle w:val="PageNumber"/>
        <w:rFonts w:ascii="Times New Roman" w:hAnsi="Times New Roman"/>
      </w:rPr>
      <w:t xml:space="preserve">    South Dakota      </w:t>
    </w:r>
    <w:r w:rsidR="00BC50A7">
      <w:rPr>
        <w:rStyle w:val="PageNumber"/>
        <w:rFonts w:ascii="Times New Roman" w:hAnsi="Times New Roman"/>
      </w:rPr>
      <w:t xml:space="preserve">                     </w:t>
    </w:r>
    <w:r w:rsidRPr="004B6F3D">
      <w:rPr>
        <w:rStyle w:val="PageNumber"/>
        <w:rFonts w:ascii="Times New Roman" w:hAnsi="Times New Roman"/>
      </w:rPr>
      <w:t xml:space="preserve">  CF-2023-RLA1     </w:t>
    </w:r>
    <w:r w:rsidR="00BC50A7">
      <w:rPr>
        <w:rStyle w:val="PageNumber"/>
        <w:rFonts w:ascii="Times New Roman" w:hAnsi="Times New Roman"/>
      </w:rPr>
      <w:t xml:space="preserve">                 </w:t>
    </w:r>
    <w:r w:rsidRPr="004B6F3D">
      <w:rPr>
        <w:rStyle w:val="PageNumber"/>
        <w:rFonts w:ascii="Times New Roman" w:hAnsi="Times New Roman"/>
      </w:rPr>
      <w:t xml:space="preserve">   E-</w:t>
    </w:r>
    <w:r w:rsidRPr="004B6F3D">
      <w:rPr>
        <w:rStyle w:val="PageNumber"/>
        <w:rFonts w:ascii="Times New Roman" w:hAnsi="Times New Roman"/>
      </w:rPr>
      <w:fldChar w:fldCharType="begin"/>
    </w:r>
    <w:r w:rsidRPr="004B6F3D">
      <w:rPr>
        <w:rStyle w:val="PageNumber"/>
        <w:rFonts w:ascii="Times New Roman" w:hAnsi="Times New Roman"/>
      </w:rPr>
      <w:instrText xml:space="preserve"> PAGE </w:instrText>
    </w:r>
    <w:r w:rsidRPr="004B6F3D">
      <w:rPr>
        <w:rStyle w:val="PageNumber"/>
        <w:rFonts w:ascii="Times New Roman" w:hAnsi="Times New Roman"/>
      </w:rPr>
      <w:fldChar w:fldCharType="separate"/>
    </w:r>
    <w:r w:rsidRPr="004B6F3D">
      <w:rPr>
        <w:rStyle w:val="PageNumber"/>
        <w:rFonts w:ascii="Times New Roman" w:hAnsi="Times New Roman"/>
        <w:noProof/>
      </w:rPr>
      <w:t>1</w:t>
    </w:r>
    <w:r w:rsidRPr="004B6F3D">
      <w:rPr>
        <w:rStyle w:val="PageNumber"/>
        <w:rFonts w:ascii="Times New Roman" w:hAnsi="Times New Roman"/>
      </w:rPr>
      <w:fldChar w:fldCharType="end"/>
    </w:r>
  </w:p>
  <w:p w14:paraId="1C94A4ED" w14:textId="77777777" w:rsidR="004B6F3D" w:rsidRPr="004B6F3D" w:rsidRDefault="004B6F3D" w:rsidP="00BC50A7">
    <w:pPr>
      <w:pStyle w:val="Footer"/>
      <w:framePr w:h="440" w:hSpace="180" w:wrap="around" w:vAnchor="page" w:hAnchor="page" w:x="1021" w:y="146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C3170" w14:textId="77777777" w:rsidR="004B6F3D" w:rsidRDefault="004B6F3D" w:rsidP="004B6F3D">
      <w:pPr>
        <w:spacing w:after="0" w:line="240" w:lineRule="auto"/>
      </w:pPr>
      <w:r>
        <w:separator/>
      </w:r>
    </w:p>
  </w:footnote>
  <w:footnote w:type="continuationSeparator" w:id="0">
    <w:p w14:paraId="3BC63062" w14:textId="77777777" w:rsidR="004B6F3D" w:rsidRDefault="004B6F3D" w:rsidP="004B6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B5173" w14:textId="77777777" w:rsidR="001A4991" w:rsidRDefault="00117D70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1E7456E6" w14:textId="77777777">
      <w:trPr>
        <w:cantSplit/>
      </w:trPr>
      <w:tc>
        <w:tcPr>
          <w:tcW w:w="2420" w:type="dxa"/>
        </w:tcPr>
        <w:p w14:paraId="58948CE7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55EE716D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8257F0" w14:textId="77777777" w:rsidR="004B6F3D" w:rsidRDefault="004B6F3D">
          <w:pPr>
            <w:pStyle w:val="Header"/>
            <w:jc w:val="right"/>
          </w:pPr>
        </w:p>
      </w:tc>
    </w:tr>
    <w:tr w:rsidR="004B6F3D" w14:paraId="340CF34D" w14:textId="77777777">
      <w:trPr>
        <w:cantSplit/>
      </w:trPr>
      <w:tc>
        <w:tcPr>
          <w:tcW w:w="2420" w:type="dxa"/>
        </w:tcPr>
        <w:p w14:paraId="70367EAF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75A6E433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8D76A2" w14:textId="77777777" w:rsidR="004B6F3D" w:rsidRDefault="004B6F3D">
          <w:pPr>
            <w:pStyle w:val="Header"/>
            <w:jc w:val="right"/>
          </w:pPr>
        </w:p>
      </w:tc>
    </w:tr>
    <w:tr w:rsidR="004B6F3D" w14:paraId="308C73FC" w14:textId="77777777">
      <w:trPr>
        <w:cantSplit/>
      </w:trPr>
      <w:tc>
        <w:tcPr>
          <w:tcW w:w="2420" w:type="dxa"/>
        </w:tcPr>
        <w:p w14:paraId="6FDEB1A1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4D515377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3FBDE50" w14:textId="77777777" w:rsidR="004B6F3D" w:rsidRDefault="004B6F3D">
          <w:pPr>
            <w:pStyle w:val="Header"/>
            <w:jc w:val="right"/>
          </w:pPr>
        </w:p>
      </w:tc>
    </w:tr>
    <w:tr w:rsidR="004B6F3D" w14:paraId="6CE31B60" w14:textId="77777777">
      <w:trPr>
        <w:cantSplit/>
      </w:trPr>
      <w:tc>
        <w:tcPr>
          <w:tcW w:w="2420" w:type="dxa"/>
        </w:tcPr>
        <w:p w14:paraId="174A6AF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CF6F042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6BDBFC" w14:textId="77777777" w:rsidR="004B6F3D" w:rsidRDefault="004B6F3D">
          <w:pPr>
            <w:pStyle w:val="Header"/>
            <w:jc w:val="right"/>
          </w:pPr>
        </w:p>
      </w:tc>
    </w:tr>
    <w:tr w:rsidR="004B6F3D" w14:paraId="002ED1A8" w14:textId="77777777">
      <w:trPr>
        <w:cantSplit/>
      </w:trPr>
      <w:tc>
        <w:tcPr>
          <w:tcW w:w="2420" w:type="dxa"/>
        </w:tcPr>
        <w:p w14:paraId="5F9E20FE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064987F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3E3B3360" w14:textId="77777777" w:rsidR="004B6F3D" w:rsidRDefault="004B6F3D">
          <w:pPr>
            <w:pStyle w:val="Header"/>
            <w:jc w:val="right"/>
          </w:pPr>
        </w:p>
      </w:tc>
    </w:tr>
  </w:tbl>
  <w:p w14:paraId="1F2DBD1A" w14:textId="77777777" w:rsidR="004B6F3D" w:rsidRDefault="004B6F3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17CB98C8" w14:textId="77777777">
      <w:trPr>
        <w:cantSplit/>
      </w:trPr>
      <w:tc>
        <w:tcPr>
          <w:tcW w:w="2420" w:type="dxa"/>
        </w:tcPr>
        <w:p w14:paraId="29455A47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4A519E7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DF9108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20538225" w14:textId="77777777">
      <w:trPr>
        <w:cantSplit/>
      </w:trPr>
      <w:tc>
        <w:tcPr>
          <w:tcW w:w="2420" w:type="dxa"/>
        </w:tcPr>
        <w:p w14:paraId="78B0DEF5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46666F3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883B30" w14:textId="77777777" w:rsidR="004B6F3D" w:rsidRDefault="004B6F3D">
          <w:pPr>
            <w:pStyle w:val="Header"/>
            <w:jc w:val="right"/>
          </w:pPr>
        </w:p>
      </w:tc>
    </w:tr>
    <w:tr w:rsidR="004B6F3D" w14:paraId="67060968" w14:textId="77777777">
      <w:trPr>
        <w:cantSplit/>
      </w:trPr>
      <w:tc>
        <w:tcPr>
          <w:tcW w:w="2420" w:type="dxa"/>
        </w:tcPr>
        <w:p w14:paraId="3EB499E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1806824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627FC47" w14:textId="77777777" w:rsidR="004B6F3D" w:rsidRDefault="004B6F3D">
          <w:pPr>
            <w:pStyle w:val="Header"/>
            <w:jc w:val="right"/>
          </w:pPr>
        </w:p>
      </w:tc>
    </w:tr>
    <w:tr w:rsidR="004B6F3D" w14:paraId="4B859397" w14:textId="77777777">
      <w:trPr>
        <w:cantSplit/>
      </w:trPr>
      <w:tc>
        <w:tcPr>
          <w:tcW w:w="2420" w:type="dxa"/>
        </w:tcPr>
        <w:p w14:paraId="6DA3BDE9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DB97966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730B4F" w14:textId="77777777" w:rsidR="004B6F3D" w:rsidRDefault="004B6F3D">
          <w:pPr>
            <w:pStyle w:val="Header"/>
            <w:jc w:val="right"/>
          </w:pPr>
        </w:p>
      </w:tc>
    </w:tr>
    <w:tr w:rsidR="004B6F3D" w14:paraId="0FFF57BB" w14:textId="77777777">
      <w:trPr>
        <w:cantSplit/>
      </w:trPr>
      <w:tc>
        <w:tcPr>
          <w:tcW w:w="2420" w:type="dxa"/>
        </w:tcPr>
        <w:p w14:paraId="5E7BE30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1C1F902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197A9DAB" w14:textId="77777777" w:rsidR="004B6F3D" w:rsidRDefault="004B6F3D">
          <w:pPr>
            <w:pStyle w:val="Header"/>
            <w:jc w:val="right"/>
          </w:pPr>
        </w:p>
      </w:tc>
    </w:tr>
  </w:tbl>
  <w:p w14:paraId="51D553A9" w14:textId="77777777" w:rsidR="004B6F3D" w:rsidRDefault="004B6F3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6C7E032F" w14:textId="77777777">
      <w:trPr>
        <w:cantSplit/>
      </w:trPr>
      <w:tc>
        <w:tcPr>
          <w:tcW w:w="2420" w:type="dxa"/>
        </w:tcPr>
        <w:p w14:paraId="4E3C3568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76D9C7B2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CEED9B" w14:textId="77777777" w:rsidR="004B6F3D" w:rsidRDefault="004B6F3D">
          <w:pPr>
            <w:pStyle w:val="Header"/>
            <w:jc w:val="right"/>
          </w:pPr>
        </w:p>
      </w:tc>
    </w:tr>
    <w:tr w:rsidR="004B6F3D" w14:paraId="1BF729DE" w14:textId="77777777">
      <w:trPr>
        <w:cantSplit/>
      </w:trPr>
      <w:tc>
        <w:tcPr>
          <w:tcW w:w="2420" w:type="dxa"/>
        </w:tcPr>
        <w:p w14:paraId="394D24E6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F8D6B16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F521B89" w14:textId="77777777" w:rsidR="004B6F3D" w:rsidRDefault="004B6F3D">
          <w:pPr>
            <w:pStyle w:val="Header"/>
            <w:jc w:val="right"/>
          </w:pPr>
        </w:p>
      </w:tc>
    </w:tr>
    <w:tr w:rsidR="004B6F3D" w14:paraId="16A8EAB9" w14:textId="77777777">
      <w:trPr>
        <w:cantSplit/>
      </w:trPr>
      <w:tc>
        <w:tcPr>
          <w:tcW w:w="2420" w:type="dxa"/>
        </w:tcPr>
        <w:p w14:paraId="740DEDF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56FA933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BADC79" w14:textId="77777777" w:rsidR="004B6F3D" w:rsidRDefault="004B6F3D">
          <w:pPr>
            <w:pStyle w:val="Header"/>
            <w:jc w:val="right"/>
          </w:pPr>
        </w:p>
      </w:tc>
    </w:tr>
    <w:tr w:rsidR="004B6F3D" w14:paraId="177D6FA3" w14:textId="77777777">
      <w:trPr>
        <w:cantSplit/>
      </w:trPr>
      <w:tc>
        <w:tcPr>
          <w:tcW w:w="2420" w:type="dxa"/>
        </w:tcPr>
        <w:p w14:paraId="694169B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D8249C9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555A7E" w14:textId="77777777" w:rsidR="004B6F3D" w:rsidRDefault="004B6F3D">
          <w:pPr>
            <w:pStyle w:val="Header"/>
            <w:jc w:val="right"/>
          </w:pPr>
        </w:p>
      </w:tc>
    </w:tr>
    <w:tr w:rsidR="004B6F3D" w14:paraId="31EBADD6" w14:textId="77777777">
      <w:trPr>
        <w:cantSplit/>
      </w:trPr>
      <w:tc>
        <w:tcPr>
          <w:tcW w:w="2420" w:type="dxa"/>
        </w:tcPr>
        <w:p w14:paraId="42308E37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BCCB131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56B67D24" w14:textId="77777777" w:rsidR="004B6F3D" w:rsidRDefault="004B6F3D">
          <w:pPr>
            <w:pStyle w:val="Header"/>
            <w:jc w:val="right"/>
          </w:pPr>
        </w:p>
      </w:tc>
    </w:tr>
  </w:tbl>
  <w:p w14:paraId="3978C9D4" w14:textId="77777777" w:rsidR="004B6F3D" w:rsidRDefault="004B6F3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00C3AA67" w14:textId="77777777">
      <w:trPr>
        <w:cantSplit/>
      </w:trPr>
      <w:tc>
        <w:tcPr>
          <w:tcW w:w="2420" w:type="dxa"/>
        </w:tcPr>
        <w:p w14:paraId="5A34DB35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38CA68B4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1FA32C" w14:textId="77777777" w:rsidR="004B6F3D" w:rsidRDefault="004B6F3D">
          <w:pPr>
            <w:pStyle w:val="Header"/>
            <w:jc w:val="right"/>
          </w:pPr>
        </w:p>
      </w:tc>
    </w:tr>
    <w:tr w:rsidR="004B6F3D" w14:paraId="51CA5ECB" w14:textId="77777777">
      <w:trPr>
        <w:cantSplit/>
      </w:trPr>
      <w:tc>
        <w:tcPr>
          <w:tcW w:w="2420" w:type="dxa"/>
        </w:tcPr>
        <w:p w14:paraId="6D6CD59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34B9140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0FFF86" w14:textId="77777777" w:rsidR="004B6F3D" w:rsidRDefault="004B6F3D">
          <w:pPr>
            <w:pStyle w:val="Header"/>
            <w:jc w:val="right"/>
          </w:pPr>
        </w:p>
      </w:tc>
    </w:tr>
    <w:tr w:rsidR="004B6F3D" w14:paraId="45C84EFC" w14:textId="77777777">
      <w:trPr>
        <w:cantSplit/>
      </w:trPr>
      <w:tc>
        <w:tcPr>
          <w:tcW w:w="2420" w:type="dxa"/>
        </w:tcPr>
        <w:p w14:paraId="5BA37B89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9C7139B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47FD2B" w14:textId="77777777" w:rsidR="004B6F3D" w:rsidRDefault="004B6F3D">
          <w:pPr>
            <w:pStyle w:val="Header"/>
            <w:jc w:val="right"/>
          </w:pPr>
        </w:p>
      </w:tc>
    </w:tr>
    <w:tr w:rsidR="004B6F3D" w14:paraId="2A0C6DA9" w14:textId="77777777">
      <w:trPr>
        <w:cantSplit/>
      </w:trPr>
      <w:tc>
        <w:tcPr>
          <w:tcW w:w="2420" w:type="dxa"/>
        </w:tcPr>
        <w:p w14:paraId="308AF6C2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E2948D1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DB59AE" w14:textId="77777777" w:rsidR="004B6F3D" w:rsidRDefault="004B6F3D">
          <w:pPr>
            <w:pStyle w:val="Header"/>
            <w:jc w:val="right"/>
          </w:pPr>
        </w:p>
      </w:tc>
    </w:tr>
    <w:tr w:rsidR="004B6F3D" w14:paraId="77FF6744" w14:textId="77777777">
      <w:trPr>
        <w:cantSplit/>
      </w:trPr>
      <w:tc>
        <w:tcPr>
          <w:tcW w:w="2420" w:type="dxa"/>
        </w:tcPr>
        <w:p w14:paraId="39D7B334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3029E52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36806DC1" w14:textId="77777777" w:rsidR="004B6F3D" w:rsidRDefault="004B6F3D">
          <w:pPr>
            <w:pStyle w:val="Header"/>
            <w:jc w:val="right"/>
          </w:pPr>
        </w:p>
      </w:tc>
    </w:tr>
  </w:tbl>
  <w:p w14:paraId="1C2999F6" w14:textId="77777777" w:rsidR="004B6F3D" w:rsidRDefault="004B6F3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0DC02EE3" w14:textId="77777777">
      <w:trPr>
        <w:cantSplit/>
      </w:trPr>
      <w:tc>
        <w:tcPr>
          <w:tcW w:w="2420" w:type="dxa"/>
        </w:tcPr>
        <w:p w14:paraId="518E5CBE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D88CBC0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3FD76B7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32A592BF" w14:textId="77777777">
      <w:trPr>
        <w:cantSplit/>
      </w:trPr>
      <w:tc>
        <w:tcPr>
          <w:tcW w:w="2420" w:type="dxa"/>
        </w:tcPr>
        <w:p w14:paraId="20D37D3A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C77EDD6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FEC2DCB" w14:textId="77777777" w:rsidR="004B6F3D" w:rsidRDefault="004B6F3D">
          <w:pPr>
            <w:pStyle w:val="Header"/>
            <w:jc w:val="right"/>
          </w:pPr>
        </w:p>
      </w:tc>
    </w:tr>
    <w:tr w:rsidR="004B6F3D" w14:paraId="32D434DC" w14:textId="77777777">
      <w:trPr>
        <w:cantSplit/>
      </w:trPr>
      <w:tc>
        <w:tcPr>
          <w:tcW w:w="2420" w:type="dxa"/>
        </w:tcPr>
        <w:p w14:paraId="14FB869A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06773ED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D7047E" w14:textId="77777777" w:rsidR="004B6F3D" w:rsidRDefault="004B6F3D">
          <w:pPr>
            <w:pStyle w:val="Header"/>
            <w:jc w:val="right"/>
          </w:pPr>
        </w:p>
      </w:tc>
    </w:tr>
    <w:tr w:rsidR="004B6F3D" w14:paraId="4C1E8CE8" w14:textId="77777777">
      <w:trPr>
        <w:cantSplit/>
      </w:trPr>
      <w:tc>
        <w:tcPr>
          <w:tcW w:w="2420" w:type="dxa"/>
        </w:tcPr>
        <w:p w14:paraId="11FCA2B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3FBAC5D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1029C1" w14:textId="77777777" w:rsidR="004B6F3D" w:rsidRDefault="004B6F3D">
          <w:pPr>
            <w:pStyle w:val="Header"/>
            <w:jc w:val="right"/>
          </w:pPr>
        </w:p>
      </w:tc>
    </w:tr>
    <w:tr w:rsidR="004B6F3D" w14:paraId="72B4B0EE" w14:textId="77777777">
      <w:trPr>
        <w:cantSplit/>
      </w:trPr>
      <w:tc>
        <w:tcPr>
          <w:tcW w:w="2420" w:type="dxa"/>
        </w:tcPr>
        <w:p w14:paraId="4B10782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1DF0C4C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74E7910E" w14:textId="77777777" w:rsidR="004B6F3D" w:rsidRDefault="004B6F3D">
          <w:pPr>
            <w:pStyle w:val="Header"/>
            <w:jc w:val="right"/>
          </w:pPr>
        </w:p>
      </w:tc>
    </w:tr>
  </w:tbl>
  <w:p w14:paraId="18F49B91" w14:textId="77777777" w:rsidR="004B6F3D" w:rsidRDefault="004B6F3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BCC6" w14:textId="77777777" w:rsidR="004B6F3D" w:rsidRDefault="004B6F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5222C02B" w14:textId="77777777">
      <w:trPr>
        <w:cantSplit/>
      </w:trPr>
      <w:tc>
        <w:tcPr>
          <w:tcW w:w="2420" w:type="dxa"/>
        </w:tcPr>
        <w:p w14:paraId="2DA0370E" w14:textId="77777777" w:rsidR="004B6F3D" w:rsidRDefault="004B6F3D">
          <w:pPr>
            <w:pStyle w:val="Header"/>
          </w:pPr>
          <w:bookmarkStart w:id="46" w:name="PageHdrStart"/>
          <w:bookmarkEnd w:id="46"/>
        </w:p>
      </w:tc>
      <w:tc>
        <w:tcPr>
          <w:tcW w:w="5440" w:type="dxa"/>
        </w:tcPr>
        <w:p w14:paraId="766CEBD3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9FF264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4CE47ECE" w14:textId="77777777">
      <w:trPr>
        <w:cantSplit/>
      </w:trPr>
      <w:tc>
        <w:tcPr>
          <w:tcW w:w="2420" w:type="dxa"/>
        </w:tcPr>
        <w:p w14:paraId="1A33034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2122DA3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6D9470" w14:textId="77777777" w:rsidR="004B6F3D" w:rsidRDefault="004B6F3D">
          <w:pPr>
            <w:pStyle w:val="Header"/>
            <w:jc w:val="right"/>
          </w:pPr>
        </w:p>
      </w:tc>
    </w:tr>
    <w:tr w:rsidR="004B6F3D" w14:paraId="6F4EF769" w14:textId="77777777">
      <w:trPr>
        <w:cantSplit/>
      </w:trPr>
      <w:tc>
        <w:tcPr>
          <w:tcW w:w="2420" w:type="dxa"/>
        </w:tcPr>
        <w:p w14:paraId="74E170E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7B49C52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DD9FF9" w14:textId="77777777" w:rsidR="004B6F3D" w:rsidRDefault="004B6F3D">
          <w:pPr>
            <w:pStyle w:val="Header"/>
            <w:jc w:val="right"/>
          </w:pPr>
        </w:p>
      </w:tc>
    </w:tr>
    <w:tr w:rsidR="004B6F3D" w14:paraId="1DD59A74" w14:textId="77777777">
      <w:trPr>
        <w:cantSplit/>
      </w:trPr>
      <w:tc>
        <w:tcPr>
          <w:tcW w:w="2420" w:type="dxa"/>
        </w:tcPr>
        <w:p w14:paraId="43765CD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ED3D0DD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006955" w14:textId="77777777" w:rsidR="004B6F3D" w:rsidRDefault="004B6F3D">
          <w:pPr>
            <w:pStyle w:val="Header"/>
            <w:jc w:val="right"/>
          </w:pPr>
        </w:p>
      </w:tc>
    </w:tr>
    <w:tr w:rsidR="004B6F3D" w14:paraId="0E641016" w14:textId="77777777">
      <w:trPr>
        <w:cantSplit/>
      </w:trPr>
      <w:tc>
        <w:tcPr>
          <w:tcW w:w="2420" w:type="dxa"/>
        </w:tcPr>
        <w:p w14:paraId="26930CF0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726420E3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064E8C2B" w14:textId="77777777" w:rsidR="004B6F3D" w:rsidRDefault="004B6F3D">
          <w:pPr>
            <w:pStyle w:val="Header"/>
            <w:jc w:val="right"/>
          </w:pPr>
        </w:p>
      </w:tc>
    </w:tr>
  </w:tbl>
  <w:p w14:paraId="2FC9D3E4" w14:textId="77777777" w:rsidR="004B6F3D" w:rsidRDefault="004B6F3D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7AAE9293" w14:textId="77777777">
      <w:trPr>
        <w:cantSplit/>
      </w:trPr>
      <w:tc>
        <w:tcPr>
          <w:tcW w:w="2420" w:type="dxa"/>
        </w:tcPr>
        <w:p w14:paraId="663671A4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51B284E8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A19A70" w14:textId="77777777" w:rsidR="004B6F3D" w:rsidRDefault="004B6F3D">
          <w:pPr>
            <w:pStyle w:val="Header"/>
            <w:jc w:val="right"/>
          </w:pPr>
        </w:p>
      </w:tc>
    </w:tr>
    <w:tr w:rsidR="004B6F3D" w14:paraId="56A80251" w14:textId="77777777">
      <w:trPr>
        <w:cantSplit/>
      </w:trPr>
      <w:tc>
        <w:tcPr>
          <w:tcW w:w="2420" w:type="dxa"/>
        </w:tcPr>
        <w:p w14:paraId="163A1415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4D2114B6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92474F8" w14:textId="77777777" w:rsidR="004B6F3D" w:rsidRDefault="004B6F3D">
          <w:pPr>
            <w:pStyle w:val="Header"/>
            <w:jc w:val="right"/>
          </w:pPr>
        </w:p>
      </w:tc>
    </w:tr>
    <w:tr w:rsidR="004B6F3D" w14:paraId="65A7BE95" w14:textId="77777777">
      <w:trPr>
        <w:cantSplit/>
      </w:trPr>
      <w:tc>
        <w:tcPr>
          <w:tcW w:w="2420" w:type="dxa"/>
        </w:tcPr>
        <w:p w14:paraId="066DCE6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D94B56A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D00757C" w14:textId="77777777" w:rsidR="004B6F3D" w:rsidRDefault="004B6F3D">
          <w:pPr>
            <w:pStyle w:val="Header"/>
            <w:jc w:val="right"/>
          </w:pPr>
        </w:p>
      </w:tc>
    </w:tr>
    <w:tr w:rsidR="004B6F3D" w14:paraId="5C6CCB18" w14:textId="77777777">
      <w:trPr>
        <w:cantSplit/>
      </w:trPr>
      <w:tc>
        <w:tcPr>
          <w:tcW w:w="2420" w:type="dxa"/>
        </w:tcPr>
        <w:p w14:paraId="6F473E3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B2B510D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D11DB0" w14:textId="77777777" w:rsidR="004B6F3D" w:rsidRDefault="004B6F3D">
          <w:pPr>
            <w:pStyle w:val="Header"/>
            <w:jc w:val="right"/>
          </w:pPr>
        </w:p>
      </w:tc>
    </w:tr>
    <w:tr w:rsidR="004B6F3D" w14:paraId="1B9AC620" w14:textId="77777777">
      <w:trPr>
        <w:cantSplit/>
      </w:trPr>
      <w:tc>
        <w:tcPr>
          <w:tcW w:w="2420" w:type="dxa"/>
        </w:tcPr>
        <w:p w14:paraId="54B82F9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9074FFC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689447FE" w14:textId="77777777" w:rsidR="004B6F3D" w:rsidRDefault="004B6F3D">
          <w:pPr>
            <w:pStyle w:val="Header"/>
            <w:jc w:val="right"/>
          </w:pPr>
        </w:p>
      </w:tc>
    </w:tr>
  </w:tbl>
  <w:p w14:paraId="1BAF6DDA" w14:textId="77777777" w:rsidR="004B6F3D" w:rsidRDefault="004B6F3D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688DAB23" w14:textId="77777777">
      <w:trPr>
        <w:cantSplit/>
      </w:trPr>
      <w:tc>
        <w:tcPr>
          <w:tcW w:w="2420" w:type="dxa"/>
        </w:tcPr>
        <w:p w14:paraId="4D438B32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33FCF23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FA409E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0FC20721" w14:textId="77777777">
      <w:trPr>
        <w:cantSplit/>
      </w:trPr>
      <w:tc>
        <w:tcPr>
          <w:tcW w:w="2420" w:type="dxa"/>
        </w:tcPr>
        <w:p w14:paraId="1DEB5155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79BE7C5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174BC1" w14:textId="77777777" w:rsidR="004B6F3D" w:rsidRDefault="004B6F3D">
          <w:pPr>
            <w:pStyle w:val="Header"/>
            <w:jc w:val="right"/>
          </w:pPr>
        </w:p>
      </w:tc>
    </w:tr>
    <w:tr w:rsidR="004B6F3D" w14:paraId="4670EB9A" w14:textId="77777777">
      <w:trPr>
        <w:cantSplit/>
      </w:trPr>
      <w:tc>
        <w:tcPr>
          <w:tcW w:w="2420" w:type="dxa"/>
        </w:tcPr>
        <w:p w14:paraId="21983290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6D89347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D970A40" w14:textId="77777777" w:rsidR="004B6F3D" w:rsidRDefault="004B6F3D">
          <w:pPr>
            <w:pStyle w:val="Header"/>
            <w:jc w:val="right"/>
          </w:pPr>
        </w:p>
      </w:tc>
    </w:tr>
    <w:tr w:rsidR="004B6F3D" w14:paraId="129D89C2" w14:textId="77777777">
      <w:trPr>
        <w:cantSplit/>
      </w:trPr>
      <w:tc>
        <w:tcPr>
          <w:tcW w:w="2420" w:type="dxa"/>
        </w:tcPr>
        <w:p w14:paraId="750B4F2E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4DE9888D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287858" w14:textId="77777777" w:rsidR="004B6F3D" w:rsidRDefault="004B6F3D">
          <w:pPr>
            <w:pStyle w:val="Header"/>
            <w:jc w:val="right"/>
          </w:pPr>
        </w:p>
      </w:tc>
    </w:tr>
    <w:tr w:rsidR="004B6F3D" w14:paraId="78D1A43E" w14:textId="77777777">
      <w:trPr>
        <w:cantSplit/>
      </w:trPr>
      <w:tc>
        <w:tcPr>
          <w:tcW w:w="2420" w:type="dxa"/>
        </w:tcPr>
        <w:p w14:paraId="40BA9D6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234A47F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48978B8E" w14:textId="77777777" w:rsidR="004B6F3D" w:rsidRDefault="004B6F3D">
          <w:pPr>
            <w:pStyle w:val="Header"/>
            <w:jc w:val="right"/>
          </w:pPr>
        </w:p>
      </w:tc>
    </w:tr>
  </w:tbl>
  <w:p w14:paraId="1D96E0AD" w14:textId="77777777" w:rsidR="004B6F3D" w:rsidRDefault="004B6F3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0B0B4203" w14:textId="77777777">
      <w:trPr>
        <w:cantSplit/>
      </w:trPr>
      <w:tc>
        <w:tcPr>
          <w:tcW w:w="2420" w:type="dxa"/>
        </w:tcPr>
        <w:p w14:paraId="75A85FF0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57757465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FF2A6C" w14:textId="77777777" w:rsidR="004B6F3D" w:rsidRDefault="004B6F3D">
          <w:pPr>
            <w:pStyle w:val="Header"/>
            <w:jc w:val="right"/>
          </w:pPr>
        </w:p>
      </w:tc>
    </w:tr>
    <w:tr w:rsidR="004B6F3D" w14:paraId="419B7290" w14:textId="77777777">
      <w:trPr>
        <w:cantSplit/>
      </w:trPr>
      <w:tc>
        <w:tcPr>
          <w:tcW w:w="2420" w:type="dxa"/>
        </w:tcPr>
        <w:p w14:paraId="49F01939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B047906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5A3A270" w14:textId="77777777" w:rsidR="004B6F3D" w:rsidRDefault="004B6F3D">
          <w:pPr>
            <w:pStyle w:val="Header"/>
            <w:jc w:val="right"/>
          </w:pPr>
        </w:p>
      </w:tc>
    </w:tr>
    <w:tr w:rsidR="004B6F3D" w14:paraId="4A2F65D6" w14:textId="77777777">
      <w:trPr>
        <w:cantSplit/>
      </w:trPr>
      <w:tc>
        <w:tcPr>
          <w:tcW w:w="2420" w:type="dxa"/>
        </w:tcPr>
        <w:p w14:paraId="0386C9E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4FCFA69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81F7745" w14:textId="77777777" w:rsidR="004B6F3D" w:rsidRDefault="004B6F3D">
          <w:pPr>
            <w:pStyle w:val="Header"/>
            <w:jc w:val="right"/>
          </w:pPr>
        </w:p>
      </w:tc>
    </w:tr>
    <w:tr w:rsidR="004B6F3D" w14:paraId="5D919A37" w14:textId="77777777">
      <w:trPr>
        <w:cantSplit/>
      </w:trPr>
      <w:tc>
        <w:tcPr>
          <w:tcW w:w="2420" w:type="dxa"/>
        </w:tcPr>
        <w:p w14:paraId="17629F6E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3D8B0CE3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7A36B6" w14:textId="77777777" w:rsidR="004B6F3D" w:rsidRDefault="004B6F3D">
          <w:pPr>
            <w:pStyle w:val="Header"/>
            <w:jc w:val="right"/>
          </w:pPr>
        </w:p>
      </w:tc>
    </w:tr>
    <w:tr w:rsidR="004B6F3D" w14:paraId="7F2CABC7" w14:textId="77777777">
      <w:trPr>
        <w:cantSplit/>
      </w:trPr>
      <w:tc>
        <w:tcPr>
          <w:tcW w:w="2420" w:type="dxa"/>
        </w:tcPr>
        <w:p w14:paraId="35D60F5D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70184563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6E2AE8AA" w14:textId="77777777" w:rsidR="004B6F3D" w:rsidRDefault="004B6F3D">
          <w:pPr>
            <w:pStyle w:val="Header"/>
            <w:jc w:val="right"/>
          </w:pPr>
        </w:p>
      </w:tc>
    </w:tr>
  </w:tbl>
  <w:p w14:paraId="6FC6F264" w14:textId="77777777" w:rsidR="004B6F3D" w:rsidRDefault="004B6F3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43ED1607" w14:textId="77777777">
      <w:trPr>
        <w:cantSplit/>
      </w:trPr>
      <w:tc>
        <w:tcPr>
          <w:tcW w:w="2420" w:type="dxa"/>
        </w:tcPr>
        <w:p w14:paraId="4D63C339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07453747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6662E8" w14:textId="77777777" w:rsidR="004B6F3D" w:rsidRDefault="004B6F3D">
          <w:pPr>
            <w:pStyle w:val="Header"/>
            <w:jc w:val="right"/>
          </w:pPr>
        </w:p>
      </w:tc>
    </w:tr>
    <w:tr w:rsidR="004B6F3D" w14:paraId="3A1A8FDB" w14:textId="77777777">
      <w:trPr>
        <w:cantSplit/>
      </w:trPr>
      <w:tc>
        <w:tcPr>
          <w:tcW w:w="2420" w:type="dxa"/>
        </w:tcPr>
        <w:p w14:paraId="7972E9C6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487F4BF6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920018" w14:textId="77777777" w:rsidR="004B6F3D" w:rsidRDefault="004B6F3D">
          <w:pPr>
            <w:pStyle w:val="Header"/>
            <w:jc w:val="right"/>
          </w:pPr>
        </w:p>
      </w:tc>
    </w:tr>
    <w:tr w:rsidR="004B6F3D" w14:paraId="550C4FB8" w14:textId="77777777">
      <w:trPr>
        <w:cantSplit/>
      </w:trPr>
      <w:tc>
        <w:tcPr>
          <w:tcW w:w="2420" w:type="dxa"/>
        </w:tcPr>
        <w:p w14:paraId="280D970E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C68CD67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B9CAFAD" w14:textId="77777777" w:rsidR="004B6F3D" w:rsidRDefault="004B6F3D">
          <w:pPr>
            <w:pStyle w:val="Header"/>
            <w:jc w:val="right"/>
          </w:pPr>
        </w:p>
      </w:tc>
    </w:tr>
    <w:tr w:rsidR="004B6F3D" w14:paraId="23EF7350" w14:textId="77777777">
      <w:trPr>
        <w:cantSplit/>
      </w:trPr>
      <w:tc>
        <w:tcPr>
          <w:tcW w:w="2420" w:type="dxa"/>
        </w:tcPr>
        <w:p w14:paraId="545B37CF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4A78E49A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E6D113" w14:textId="77777777" w:rsidR="004B6F3D" w:rsidRDefault="004B6F3D">
          <w:pPr>
            <w:pStyle w:val="Header"/>
            <w:jc w:val="right"/>
          </w:pPr>
        </w:p>
      </w:tc>
    </w:tr>
    <w:tr w:rsidR="004B6F3D" w14:paraId="2C684901" w14:textId="77777777">
      <w:trPr>
        <w:cantSplit/>
      </w:trPr>
      <w:tc>
        <w:tcPr>
          <w:tcW w:w="2420" w:type="dxa"/>
        </w:tcPr>
        <w:p w14:paraId="34277A6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98EF5E3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2C7C0212" w14:textId="77777777" w:rsidR="004B6F3D" w:rsidRDefault="004B6F3D">
          <w:pPr>
            <w:pStyle w:val="Header"/>
            <w:jc w:val="right"/>
          </w:pPr>
        </w:p>
      </w:tc>
    </w:tr>
  </w:tbl>
  <w:p w14:paraId="37C56462" w14:textId="77777777" w:rsidR="004B6F3D" w:rsidRDefault="004B6F3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6B6BFD1F" w14:textId="77777777">
      <w:trPr>
        <w:cantSplit/>
      </w:trPr>
      <w:tc>
        <w:tcPr>
          <w:tcW w:w="2420" w:type="dxa"/>
        </w:tcPr>
        <w:p w14:paraId="2C945A98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2643CCE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7D7E87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7919D0B9" w14:textId="77777777">
      <w:trPr>
        <w:cantSplit/>
      </w:trPr>
      <w:tc>
        <w:tcPr>
          <w:tcW w:w="2420" w:type="dxa"/>
        </w:tcPr>
        <w:p w14:paraId="28DA86AC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26D4A6D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5CD1E8D" w14:textId="77777777" w:rsidR="004B6F3D" w:rsidRDefault="004B6F3D">
          <w:pPr>
            <w:pStyle w:val="Header"/>
            <w:jc w:val="right"/>
          </w:pPr>
        </w:p>
      </w:tc>
    </w:tr>
    <w:tr w:rsidR="004B6F3D" w14:paraId="6D0DF630" w14:textId="77777777">
      <w:trPr>
        <w:cantSplit/>
      </w:trPr>
      <w:tc>
        <w:tcPr>
          <w:tcW w:w="2420" w:type="dxa"/>
        </w:tcPr>
        <w:p w14:paraId="6E6950AD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948E645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B6D4C8" w14:textId="77777777" w:rsidR="004B6F3D" w:rsidRDefault="004B6F3D">
          <w:pPr>
            <w:pStyle w:val="Header"/>
            <w:jc w:val="right"/>
          </w:pPr>
        </w:p>
      </w:tc>
    </w:tr>
    <w:tr w:rsidR="004B6F3D" w14:paraId="1357CC5C" w14:textId="77777777">
      <w:trPr>
        <w:cantSplit/>
      </w:trPr>
      <w:tc>
        <w:tcPr>
          <w:tcW w:w="2420" w:type="dxa"/>
        </w:tcPr>
        <w:p w14:paraId="4BAA811A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727B169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CE09B8" w14:textId="77777777" w:rsidR="004B6F3D" w:rsidRDefault="004B6F3D">
          <w:pPr>
            <w:pStyle w:val="Header"/>
            <w:jc w:val="right"/>
          </w:pPr>
        </w:p>
      </w:tc>
    </w:tr>
    <w:tr w:rsidR="004B6F3D" w14:paraId="63C19722" w14:textId="77777777">
      <w:trPr>
        <w:cantSplit/>
      </w:trPr>
      <w:tc>
        <w:tcPr>
          <w:tcW w:w="2420" w:type="dxa"/>
        </w:tcPr>
        <w:p w14:paraId="2A47AA48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A5C633A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65575E17" w14:textId="77777777" w:rsidR="004B6F3D" w:rsidRDefault="004B6F3D">
          <w:pPr>
            <w:pStyle w:val="Header"/>
            <w:jc w:val="right"/>
          </w:pPr>
        </w:p>
      </w:tc>
    </w:tr>
  </w:tbl>
  <w:p w14:paraId="14CFDA15" w14:textId="77777777" w:rsidR="004B6F3D" w:rsidRDefault="004B6F3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496FDB47" w14:textId="77777777">
      <w:trPr>
        <w:cantSplit/>
      </w:trPr>
      <w:tc>
        <w:tcPr>
          <w:tcW w:w="2420" w:type="dxa"/>
        </w:tcPr>
        <w:p w14:paraId="3B57FA8B" w14:textId="77777777" w:rsidR="004B6F3D" w:rsidRDefault="004B6F3D">
          <w:pPr>
            <w:pStyle w:val="Header"/>
          </w:pPr>
          <w:r>
            <w:t>SOUTH DAKOTA (40)</w:t>
          </w:r>
        </w:p>
      </w:tc>
      <w:tc>
        <w:tcPr>
          <w:tcW w:w="5440" w:type="dxa"/>
        </w:tcPr>
        <w:p w14:paraId="3933686F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3A3E2C" w14:textId="77777777" w:rsidR="004B6F3D" w:rsidRDefault="004B6F3D">
          <w:pPr>
            <w:pStyle w:val="Header"/>
            <w:jc w:val="right"/>
          </w:pPr>
        </w:p>
      </w:tc>
    </w:tr>
    <w:tr w:rsidR="004B6F3D" w14:paraId="6FF2FF5F" w14:textId="77777777">
      <w:trPr>
        <w:cantSplit/>
      </w:trPr>
      <w:tc>
        <w:tcPr>
          <w:tcW w:w="2420" w:type="dxa"/>
        </w:tcPr>
        <w:p w14:paraId="633BFC98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F565034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4F8D77" w14:textId="77777777" w:rsidR="004B6F3D" w:rsidRDefault="004B6F3D">
          <w:pPr>
            <w:pStyle w:val="Header"/>
            <w:jc w:val="right"/>
          </w:pPr>
        </w:p>
      </w:tc>
    </w:tr>
    <w:tr w:rsidR="004B6F3D" w14:paraId="7E87B172" w14:textId="77777777">
      <w:trPr>
        <w:cantSplit/>
      </w:trPr>
      <w:tc>
        <w:tcPr>
          <w:tcW w:w="2420" w:type="dxa"/>
        </w:tcPr>
        <w:p w14:paraId="583BC424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7E070D3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54F6AA" w14:textId="77777777" w:rsidR="004B6F3D" w:rsidRDefault="004B6F3D">
          <w:pPr>
            <w:pStyle w:val="Header"/>
            <w:jc w:val="right"/>
          </w:pPr>
        </w:p>
      </w:tc>
    </w:tr>
    <w:tr w:rsidR="004B6F3D" w14:paraId="4FEF2D05" w14:textId="77777777">
      <w:trPr>
        <w:cantSplit/>
      </w:trPr>
      <w:tc>
        <w:tcPr>
          <w:tcW w:w="2420" w:type="dxa"/>
        </w:tcPr>
        <w:p w14:paraId="36AF4C83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7E171F38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159B2F" w14:textId="77777777" w:rsidR="004B6F3D" w:rsidRDefault="004B6F3D">
          <w:pPr>
            <w:pStyle w:val="Header"/>
            <w:jc w:val="right"/>
          </w:pPr>
        </w:p>
      </w:tc>
    </w:tr>
    <w:tr w:rsidR="004B6F3D" w14:paraId="20F370CB" w14:textId="77777777">
      <w:trPr>
        <w:cantSplit/>
      </w:trPr>
      <w:tc>
        <w:tcPr>
          <w:tcW w:w="2420" w:type="dxa"/>
        </w:tcPr>
        <w:p w14:paraId="259EF594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5E4003A8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58D93C84" w14:textId="77777777" w:rsidR="004B6F3D" w:rsidRDefault="004B6F3D">
          <w:pPr>
            <w:pStyle w:val="Header"/>
            <w:jc w:val="right"/>
          </w:pPr>
        </w:p>
      </w:tc>
    </w:tr>
  </w:tbl>
  <w:p w14:paraId="363AD13F" w14:textId="77777777" w:rsidR="004B6F3D" w:rsidRDefault="004B6F3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B6F3D" w14:paraId="3682B740" w14:textId="77777777">
      <w:trPr>
        <w:cantSplit/>
      </w:trPr>
      <w:tc>
        <w:tcPr>
          <w:tcW w:w="2420" w:type="dxa"/>
        </w:tcPr>
        <w:p w14:paraId="2EF280AD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283F4531" w14:textId="77777777" w:rsidR="004B6F3D" w:rsidRDefault="004B6F3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4E2233" w14:textId="77777777" w:rsidR="004B6F3D" w:rsidRDefault="004B6F3D">
          <w:pPr>
            <w:pStyle w:val="Header"/>
            <w:jc w:val="right"/>
          </w:pPr>
          <w:r>
            <w:t>SOUTH DAKOTA (40)</w:t>
          </w:r>
        </w:p>
      </w:tc>
    </w:tr>
    <w:tr w:rsidR="004B6F3D" w14:paraId="5F40EC58" w14:textId="77777777">
      <w:trPr>
        <w:cantSplit/>
      </w:trPr>
      <w:tc>
        <w:tcPr>
          <w:tcW w:w="2420" w:type="dxa"/>
        </w:tcPr>
        <w:p w14:paraId="4FBCD8FB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ADD0102" w14:textId="77777777" w:rsidR="004B6F3D" w:rsidRDefault="004B6F3D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B7C6BD1" w14:textId="77777777" w:rsidR="004B6F3D" w:rsidRDefault="004B6F3D">
          <w:pPr>
            <w:pStyle w:val="Header"/>
            <w:jc w:val="right"/>
          </w:pPr>
        </w:p>
      </w:tc>
    </w:tr>
    <w:tr w:rsidR="004B6F3D" w14:paraId="272D64E7" w14:textId="77777777">
      <w:trPr>
        <w:cantSplit/>
      </w:trPr>
      <w:tc>
        <w:tcPr>
          <w:tcW w:w="2420" w:type="dxa"/>
        </w:tcPr>
        <w:p w14:paraId="58B7C761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1D68C528" w14:textId="77777777" w:rsidR="004B6F3D" w:rsidRDefault="004B6F3D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605F1B" w14:textId="77777777" w:rsidR="004B6F3D" w:rsidRDefault="004B6F3D">
          <w:pPr>
            <w:pStyle w:val="Header"/>
            <w:jc w:val="right"/>
          </w:pPr>
        </w:p>
      </w:tc>
    </w:tr>
    <w:tr w:rsidR="004B6F3D" w14:paraId="0DD777C6" w14:textId="77777777">
      <w:trPr>
        <w:cantSplit/>
      </w:trPr>
      <w:tc>
        <w:tcPr>
          <w:tcW w:w="2420" w:type="dxa"/>
        </w:tcPr>
        <w:p w14:paraId="1384C072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66D796AD" w14:textId="77777777" w:rsidR="004B6F3D" w:rsidRDefault="004B6F3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BC4CB3" w14:textId="77777777" w:rsidR="004B6F3D" w:rsidRDefault="004B6F3D">
          <w:pPr>
            <w:pStyle w:val="Header"/>
            <w:jc w:val="right"/>
          </w:pPr>
        </w:p>
      </w:tc>
    </w:tr>
    <w:tr w:rsidR="004B6F3D" w14:paraId="1EC31323" w14:textId="77777777">
      <w:trPr>
        <w:cantSplit/>
      </w:trPr>
      <w:tc>
        <w:tcPr>
          <w:tcW w:w="2420" w:type="dxa"/>
        </w:tcPr>
        <w:p w14:paraId="1E1AAD71" w14:textId="77777777" w:rsidR="004B6F3D" w:rsidRDefault="004B6F3D">
          <w:pPr>
            <w:pStyle w:val="Header"/>
          </w:pPr>
        </w:p>
      </w:tc>
      <w:tc>
        <w:tcPr>
          <w:tcW w:w="5440" w:type="dxa"/>
        </w:tcPr>
        <w:p w14:paraId="007C789C" w14:textId="77777777" w:rsidR="004B6F3D" w:rsidRDefault="004B6F3D">
          <w:pPr>
            <w:pStyle w:val="Header"/>
            <w:jc w:val="center"/>
          </w:pPr>
        </w:p>
      </w:tc>
      <w:tc>
        <w:tcPr>
          <w:tcW w:w="2420" w:type="dxa"/>
        </w:tcPr>
        <w:p w14:paraId="422BA0C2" w14:textId="77777777" w:rsidR="004B6F3D" w:rsidRDefault="004B6F3D">
          <w:pPr>
            <w:pStyle w:val="Header"/>
            <w:jc w:val="right"/>
          </w:pPr>
        </w:p>
      </w:tc>
    </w:tr>
  </w:tbl>
  <w:p w14:paraId="3CC1F0CB" w14:textId="77777777" w:rsidR="004B6F3D" w:rsidRDefault="004B6F3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16070552">
    <w:abstractNumId w:val="2"/>
  </w:num>
  <w:num w:numId="2" w16cid:durableId="756902091">
    <w:abstractNumId w:val="1"/>
  </w:num>
  <w:num w:numId="3" w16cid:durableId="21424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F3D"/>
    <w:rsid w:val="00117D70"/>
    <w:rsid w:val="004B6F3D"/>
    <w:rsid w:val="00767E6D"/>
    <w:rsid w:val="00BC50A7"/>
    <w:rsid w:val="00CB701A"/>
    <w:rsid w:val="00CF7194"/>
    <w:rsid w:val="00D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69A251E4"/>
  <w15:chartTrackingRefBased/>
  <w15:docId w15:val="{2F06DFFE-AAB7-4744-9E3D-D0BACB47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B6F3D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4B6F3D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4B6F3D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B6F3D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6F3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4B6F3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4B6F3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4B6F3D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4B6F3D"/>
  </w:style>
  <w:style w:type="paragraph" w:styleId="Header">
    <w:name w:val="header"/>
    <w:basedOn w:val="isonormal"/>
    <w:link w:val="HeaderChar"/>
    <w:rsid w:val="004B6F3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B6F3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B6F3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B6F3D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4B6F3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B6F3D"/>
    <w:pPr>
      <w:spacing w:before="20" w:after="20"/>
      <w:jc w:val="left"/>
    </w:pPr>
  </w:style>
  <w:style w:type="paragraph" w:customStyle="1" w:styleId="isonormal">
    <w:name w:val="isonormal"/>
    <w:rsid w:val="004B6F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B6F3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B6F3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B6F3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B6F3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B6F3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B6F3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B6F3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B6F3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B6F3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B6F3D"/>
    <w:pPr>
      <w:keepLines/>
    </w:pPr>
  </w:style>
  <w:style w:type="paragraph" w:customStyle="1" w:styleId="blocktext10">
    <w:name w:val="blocktext10"/>
    <w:basedOn w:val="isonormal"/>
    <w:rsid w:val="004B6F3D"/>
    <w:pPr>
      <w:keepLines/>
      <w:ind w:left="2700"/>
    </w:pPr>
  </w:style>
  <w:style w:type="paragraph" w:customStyle="1" w:styleId="blocktext2">
    <w:name w:val="blocktext2"/>
    <w:basedOn w:val="isonormal"/>
    <w:rsid w:val="004B6F3D"/>
    <w:pPr>
      <w:keepLines/>
      <w:ind w:left="300"/>
    </w:pPr>
  </w:style>
  <w:style w:type="paragraph" w:customStyle="1" w:styleId="blocktext3">
    <w:name w:val="blocktext3"/>
    <w:basedOn w:val="isonormal"/>
    <w:rsid w:val="004B6F3D"/>
    <w:pPr>
      <w:keepLines/>
      <w:ind w:left="600"/>
    </w:pPr>
  </w:style>
  <w:style w:type="paragraph" w:customStyle="1" w:styleId="blocktext4">
    <w:name w:val="blocktext4"/>
    <w:basedOn w:val="isonormal"/>
    <w:rsid w:val="004B6F3D"/>
    <w:pPr>
      <w:keepLines/>
      <w:ind w:left="900"/>
    </w:pPr>
  </w:style>
  <w:style w:type="paragraph" w:customStyle="1" w:styleId="blocktext5">
    <w:name w:val="blocktext5"/>
    <w:basedOn w:val="isonormal"/>
    <w:rsid w:val="004B6F3D"/>
    <w:pPr>
      <w:keepLines/>
      <w:ind w:left="1200"/>
    </w:pPr>
  </w:style>
  <w:style w:type="paragraph" w:customStyle="1" w:styleId="blocktext6">
    <w:name w:val="blocktext6"/>
    <w:basedOn w:val="isonormal"/>
    <w:rsid w:val="004B6F3D"/>
    <w:pPr>
      <w:keepLines/>
      <w:ind w:left="1500"/>
    </w:pPr>
  </w:style>
  <w:style w:type="paragraph" w:customStyle="1" w:styleId="blocktext7">
    <w:name w:val="blocktext7"/>
    <w:basedOn w:val="isonormal"/>
    <w:rsid w:val="004B6F3D"/>
    <w:pPr>
      <w:keepLines/>
      <w:ind w:left="1800"/>
    </w:pPr>
  </w:style>
  <w:style w:type="paragraph" w:customStyle="1" w:styleId="blocktext8">
    <w:name w:val="blocktext8"/>
    <w:basedOn w:val="isonormal"/>
    <w:rsid w:val="004B6F3D"/>
    <w:pPr>
      <w:keepLines/>
      <w:ind w:left="2100"/>
    </w:pPr>
  </w:style>
  <w:style w:type="paragraph" w:customStyle="1" w:styleId="blocktext9">
    <w:name w:val="blocktext9"/>
    <w:basedOn w:val="isonormal"/>
    <w:rsid w:val="004B6F3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B6F3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B6F3D"/>
    <w:pPr>
      <w:jc w:val="center"/>
    </w:pPr>
    <w:rPr>
      <w:b/>
    </w:rPr>
  </w:style>
  <w:style w:type="paragraph" w:customStyle="1" w:styleId="ctoutlinetxt1">
    <w:name w:val="ctoutlinetxt1"/>
    <w:basedOn w:val="isonormal"/>
    <w:rsid w:val="004B6F3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B6F3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B6F3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B6F3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B6F3D"/>
    <w:rPr>
      <w:b/>
    </w:rPr>
  </w:style>
  <w:style w:type="paragraph" w:customStyle="1" w:styleId="icblock">
    <w:name w:val="i/cblock"/>
    <w:basedOn w:val="isonormal"/>
    <w:rsid w:val="004B6F3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B6F3D"/>
  </w:style>
  <w:style w:type="paragraph" w:styleId="MacroText">
    <w:name w:val="macro"/>
    <w:link w:val="MacroTextChar"/>
    <w:rsid w:val="004B6F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4B6F3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B6F3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B6F3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B6F3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B6F3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B6F3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B6F3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B6F3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B6F3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B6F3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B6F3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B6F3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B6F3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B6F3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B6F3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B6F3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B6F3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B6F3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B6F3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B6F3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B6F3D"/>
  </w:style>
  <w:style w:type="character" w:customStyle="1" w:styleId="rulelink">
    <w:name w:val="rulelink"/>
    <w:rsid w:val="004B6F3D"/>
    <w:rPr>
      <w:b/>
    </w:rPr>
  </w:style>
  <w:style w:type="paragraph" w:styleId="Signature">
    <w:name w:val="Signature"/>
    <w:basedOn w:val="Normal"/>
    <w:link w:val="SignatureChar"/>
    <w:rsid w:val="004B6F3D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4B6F3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B6F3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B6F3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B6F3D"/>
    <w:pPr>
      <w:spacing w:before="0" w:line="160" w:lineRule="exact"/>
    </w:pPr>
  </w:style>
  <w:style w:type="character" w:customStyle="1" w:styleId="spotlinksource">
    <w:name w:val="spotlinksource"/>
    <w:rsid w:val="004B6F3D"/>
    <w:rPr>
      <w:b/>
    </w:rPr>
  </w:style>
  <w:style w:type="character" w:customStyle="1" w:styleId="spotlinktarget">
    <w:name w:val="spotlinktarget"/>
    <w:rsid w:val="004B6F3D"/>
    <w:rPr>
      <w:b/>
    </w:rPr>
  </w:style>
  <w:style w:type="paragraph" w:customStyle="1" w:styleId="subcap">
    <w:name w:val="subcap"/>
    <w:basedOn w:val="isonormal"/>
    <w:rsid w:val="004B6F3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B6F3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B6F3D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4B6F3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B6F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B6F3D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4B6F3D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4B6F3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B6F3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B6F3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B6F3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B6F3D"/>
    <w:pPr>
      <w:jc w:val="left"/>
    </w:pPr>
    <w:rPr>
      <w:b/>
    </w:rPr>
  </w:style>
  <w:style w:type="character" w:customStyle="1" w:styleId="tablelink">
    <w:name w:val="tablelink"/>
    <w:rsid w:val="004B6F3D"/>
    <w:rPr>
      <w:b/>
    </w:rPr>
  </w:style>
  <w:style w:type="paragraph" w:customStyle="1" w:styleId="tabletext00">
    <w:name w:val="tabletext0/0"/>
    <w:basedOn w:val="isonormal"/>
    <w:rsid w:val="004B6F3D"/>
    <w:pPr>
      <w:spacing w:before="0"/>
      <w:jc w:val="left"/>
    </w:pPr>
  </w:style>
  <w:style w:type="paragraph" w:customStyle="1" w:styleId="tabletext01">
    <w:name w:val="tabletext0/1"/>
    <w:basedOn w:val="isonormal"/>
    <w:rsid w:val="004B6F3D"/>
    <w:pPr>
      <w:spacing w:before="0" w:after="20"/>
      <w:jc w:val="left"/>
    </w:pPr>
  </w:style>
  <w:style w:type="paragraph" w:customStyle="1" w:styleId="tabletext10">
    <w:name w:val="tabletext1/0"/>
    <w:basedOn w:val="isonormal"/>
    <w:rsid w:val="004B6F3D"/>
    <w:pPr>
      <w:spacing w:before="20"/>
      <w:jc w:val="left"/>
    </w:pPr>
  </w:style>
  <w:style w:type="paragraph" w:customStyle="1" w:styleId="tabletext40">
    <w:name w:val="tabletext4/0"/>
    <w:basedOn w:val="isonormal"/>
    <w:rsid w:val="004B6F3D"/>
    <w:pPr>
      <w:jc w:val="left"/>
    </w:pPr>
  </w:style>
  <w:style w:type="paragraph" w:customStyle="1" w:styleId="tabletext44">
    <w:name w:val="tabletext4/4"/>
    <w:basedOn w:val="isonormal"/>
    <w:rsid w:val="004B6F3D"/>
    <w:pPr>
      <w:spacing w:after="80"/>
      <w:jc w:val="left"/>
    </w:pPr>
  </w:style>
  <w:style w:type="paragraph" w:customStyle="1" w:styleId="terr2colblock1">
    <w:name w:val="terr2colblock1"/>
    <w:basedOn w:val="isonormal"/>
    <w:rsid w:val="004B6F3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B6F3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B6F3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B6F3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B6F3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B6F3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B6F3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B6F3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B6F3D"/>
  </w:style>
  <w:style w:type="paragraph" w:customStyle="1" w:styleId="tabletext1">
    <w:name w:val="tabletext1"/>
    <w:rsid w:val="004B6F3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B6F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B6F3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B6F3D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4B6F3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B6F3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B6F3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B6F3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B6F3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B6F3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B6F3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B6F3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B6F3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B6F3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B6F3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B6F3D"/>
  </w:style>
  <w:style w:type="paragraph" w:customStyle="1" w:styleId="spacesingle">
    <w:name w:val="spacesingle"/>
    <w:basedOn w:val="isonormal"/>
    <w:next w:val="isonormal"/>
    <w:rsid w:val="004B6F3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LI-CF-2023-081 - 004 -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Loss Costs</CircularDocDescription>
    <Date_x0020_Modified xmlns="a86cc342-0045-41e2-80e9-abdb777d2eca">2023-06-28T15:50:05+00:00</Date_x0020_Modified>
    <CircularDate xmlns="a86cc342-0045-41e2-80e9-abdb777d2eca">2023-07-11T04:00:00+00:00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+20.3% to be implemented.</KeyMessage>
    <CircularNumber xmlns="a86cc342-0045-41e2-80e9-abdb777d2eca">LI-CF-2023-081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Loss Costs;</ServiceModuleString>
    <CircId xmlns="a86cc342-0045-41e2-80e9-abdb777d2eca">38469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COMMERCIAL FIRE AND ALLIED LINES ADVISORY PROSPECTIVE LOSS COST REVISION TO BE IMPLEMENTED</CircularTitle>
    <Jurs xmlns="a86cc342-0045-41e2-80e9-abdb777d2eca">
      <Value>44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FA32D-EBE5-41EB-A791-AE95930D47D4}"/>
</file>

<file path=customXml/itemProps2.xml><?xml version="1.0" encoding="utf-8"?>
<ds:datastoreItem xmlns:ds="http://schemas.openxmlformats.org/officeDocument/2006/customXml" ds:itemID="{D1F1C42C-7303-4EA8-90EA-878943EDF715}"/>
</file>

<file path=customXml/itemProps3.xml><?xml version="1.0" encoding="utf-8"?>
<ds:datastoreItem xmlns:ds="http://schemas.openxmlformats.org/officeDocument/2006/customXml" ds:itemID="{F65A1773-133F-4488-BCF1-196233E16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3962</Words>
  <Characters>21716</Characters>
  <Application>Microsoft Office Word</Application>
  <DocSecurity>0</DocSecurity>
  <Lines>3619</Lines>
  <Paragraphs>2567</Paragraphs>
  <ScaleCrop>false</ScaleCrop>
  <Company/>
  <LinksUpToDate>false</LinksUpToDate>
  <CharactersWithSpaces>23111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Ying Ying</dc:creator>
  <cp:keywords/>
  <dc:description/>
  <cp:lastModifiedBy>Maasbach, Rimma</cp:lastModifiedBy>
  <cp:revision>4</cp:revision>
  <dcterms:created xsi:type="dcterms:W3CDTF">2023-06-26T22:07:00Z</dcterms:created>
  <dcterms:modified xsi:type="dcterms:W3CDTF">2023-06-28T14:51:00Z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