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89" w:rsidRDefault="00D74F89" w:rsidP="00A82E2A">
      <w:pPr>
        <w:jc w:val="both"/>
        <w:outlineLvl w:val="0"/>
        <w:rPr>
          <w:b/>
        </w:rPr>
      </w:pPr>
    </w:p>
    <w:p w:rsidR="00D74F89" w:rsidRDefault="00D74F89" w:rsidP="00D74F89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D74F89" w:rsidRPr="00D57FBD" w:rsidRDefault="00A21E68" w:rsidP="00D74F89">
      <w:pPr>
        <w:jc w:val="center"/>
        <w:rPr>
          <w:b/>
          <w:snapToGrid w:val="0"/>
          <w:sz w:val="18"/>
          <w:szCs w:val="18"/>
        </w:rPr>
      </w:pPr>
      <w:r w:rsidRPr="00A21E68">
        <w:rPr>
          <w:b/>
          <w:snapToGrid w:val="0"/>
          <w:sz w:val="18"/>
          <w:szCs w:val="18"/>
        </w:rPr>
        <w:pict>
          <v:rect id="_x0000_i1025" style="width:436pt;height:1.5pt" o:hrpct="800" o:hralign="center" o:hrstd="t" o:hrnoshade="t" o:hr="t" fillcolor="black [3213]" stroked="f"/>
        </w:pict>
      </w:r>
    </w:p>
    <w:p w:rsidR="00D74F89" w:rsidRPr="00D57FBD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Name of Insurance Company to which Application is made</w:t>
      </w:r>
    </w:p>
    <w:p w:rsidR="00D74F89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(herein called the “insurer”, “company”, etc.)</w:t>
      </w:r>
    </w:p>
    <w:p w:rsidR="00AC1AA0" w:rsidRPr="00D57FBD" w:rsidRDefault="00AC1AA0" w:rsidP="00D74F89">
      <w:pPr>
        <w:jc w:val="center"/>
        <w:rPr>
          <w:b/>
          <w:snapToGrid w:val="0"/>
          <w:sz w:val="18"/>
          <w:szCs w:val="18"/>
        </w:rPr>
      </w:pP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line="324" w:lineRule="auto"/>
        <w:ind w:left="936" w:right="676" w:hanging="706"/>
        <w:rPr>
          <w:sz w:val="18"/>
          <w:szCs w:val="18"/>
        </w:rPr>
      </w:pPr>
      <w:r w:rsidRPr="001B3567">
        <w:rPr>
          <w:sz w:val="18"/>
          <w:szCs w:val="18"/>
        </w:rPr>
        <w:t>Name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of Insurance Company to which Application is made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(herein called the</w:t>
      </w:r>
      <w:r w:rsidRPr="001B3567">
        <w:rPr>
          <w:spacing w:val="-3"/>
          <w:sz w:val="18"/>
          <w:szCs w:val="18"/>
        </w:rPr>
        <w:t xml:space="preserve"> </w:t>
      </w:r>
      <w:r w:rsidRPr="001B3567">
        <w:rPr>
          <w:sz w:val="18"/>
          <w:szCs w:val="18"/>
        </w:rPr>
        <w:t>"insurer",</w:t>
      </w:r>
      <w:r w:rsidRPr="001B3567">
        <w:rPr>
          <w:spacing w:val="-8"/>
          <w:sz w:val="18"/>
          <w:szCs w:val="18"/>
        </w:rPr>
        <w:t xml:space="preserve"> </w:t>
      </w:r>
      <w:r w:rsidRPr="001B3567">
        <w:rPr>
          <w:sz w:val="18"/>
          <w:szCs w:val="18"/>
        </w:rPr>
        <w:t>"company",</w:t>
      </w:r>
      <w:r w:rsidRPr="001B3567">
        <w:rPr>
          <w:spacing w:val="-10"/>
          <w:sz w:val="18"/>
          <w:szCs w:val="18"/>
        </w:rPr>
        <w:t xml:space="preserve"> </w:t>
      </w:r>
      <w:r w:rsidRPr="001B3567">
        <w:rPr>
          <w:sz w:val="18"/>
          <w:szCs w:val="18"/>
        </w:rPr>
        <w:t xml:space="preserve">etc.) </w:t>
      </w:r>
    </w:p>
    <w:p w:rsidR="00D74F89" w:rsidRPr="001B3567" w:rsidRDefault="00A21E68" w:rsidP="00D74F89">
      <w:pPr>
        <w:widowControl w:val="0"/>
        <w:autoSpaceDE w:val="0"/>
        <w:autoSpaceDN w:val="0"/>
        <w:adjustRightInd w:val="0"/>
        <w:spacing w:line="324" w:lineRule="auto"/>
        <w:ind w:left="712" w:right="67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58" style="width:10.5pt;height:10.5pt;mso-position-horizontal-relative:char;mso-position-vertical-relative:line" coordsize="210,210" o:allowincell="f">
            <v:shape id="_x0000_s1159" style="position:absolute;left:5;top:10;width:190;height:20" coordsize="190,20" o:allowincell="f" path="m,l190,e" filled="f" strokecolor="gray" strokeweight=".5pt">
              <v:path arrowok="t"/>
            </v:shape>
            <v:shape id="_x0000_s1160" style="position:absolute;left:10;top:10;width:20;height:190" coordsize="20,190" o:allowincell="f" path="m,l,190e" filled="f" strokecolor="gray" strokeweight=".5pt">
              <v:path arrowok="t"/>
            </v:shape>
            <v:shape id="_x0000_s1161" style="position:absolute;left:20;top:20;width:20;height:165" coordsize="20,165" o:allowincell="f" path="m,l,165e" filled="f" strokecolor="#404040" strokeweight=".5pt">
              <v:path arrowok="t"/>
            </v:shape>
            <v:shape id="_x0000_s1162" style="position:absolute;left:15;top:20;width:170;height:20" coordsize="170,20" o:allowincell="f" path="m,l170,e" filled="f" strokecolor="#404040" strokeweight=".5pt">
              <v:path arrowok="t"/>
            </v:shape>
            <v:shape id="_x0000_s1163" style="position:absolute;left:200;top:5;width:20;height:200" coordsize="20,200" o:allowincell="f" path="m,l,200e" filled="f" strokecolor="#d3d0c7" strokeweight=".5pt">
              <v:path arrowok="t"/>
            </v:shape>
            <v:shape id="_x0000_s116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Granite</w:t>
      </w:r>
      <w:r w:rsidR="00D74F89" w:rsidRPr="001B3567">
        <w:rPr>
          <w:spacing w:val="-6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State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Insurance Company</w:t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</w:p>
    <w:p w:rsidR="00D74F89" w:rsidRPr="001B3567" w:rsidRDefault="00A21E68" w:rsidP="00D74F89">
      <w:pPr>
        <w:widowControl w:val="0"/>
        <w:autoSpaceDE w:val="0"/>
        <w:autoSpaceDN w:val="0"/>
        <w:adjustRightInd w:val="0"/>
        <w:spacing w:before="4"/>
        <w:ind w:left="712" w:right="616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44" style="width:10.5pt;height:10.5pt;mso-position-horizontal-relative:char;mso-position-vertical-relative:line" coordsize="210,210" o:allowincell="f">
            <v:shape id="_x0000_s1145" style="position:absolute;left:5;top:10;width:190;height:20" coordsize="190,20" o:allowincell="f" path="m,l190,e" filled="f" strokecolor="gray" strokeweight=".5pt">
              <v:path arrowok="t"/>
            </v:shape>
            <v:shape id="_x0000_s1146" style="position:absolute;left:10;top:10;width:20;height:190" coordsize="20,190" o:allowincell="f" path="m,l,190e" filled="f" strokecolor="gray" strokeweight=".5pt">
              <v:path arrowok="t"/>
            </v:shape>
            <v:shape id="_x0000_s1147" style="position:absolute;left:20;top:20;width:20;height:165" coordsize="20,165" o:allowincell="f" path="m,l,165e" filled="f" strokecolor="#404040" strokeweight=".5pt">
              <v:path arrowok="t"/>
            </v:shape>
            <v:shape id="_x0000_s1148" style="position:absolute;left:15;top:20;width:170;height:20" coordsize="170,20" o:allowincell="f" path="m,l170,e" filled="f" strokecolor="#404040" strokeweight=".5pt">
              <v:path arrowok="t"/>
            </v:shape>
            <v:shape id="_x0000_s1149" style="position:absolute;left:200;top:5;width:20;height:200" coordsize="20,200" o:allowincell="f" path="m,l,200e" filled="f" strokecolor="#d3d0c7" strokeweight=".5pt">
              <v:path arrowok="t"/>
            </v:shape>
            <v:shape id="_x0000_s115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Illinois</w:t>
      </w:r>
      <w:r w:rsidR="00D74F89" w:rsidRPr="001B3567">
        <w:rPr>
          <w:spacing w:val="-1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 xml:space="preserve">National Insurance Company 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1" w:line="110" w:lineRule="exact"/>
        <w:ind w:left="712"/>
        <w:rPr>
          <w:sz w:val="18"/>
          <w:szCs w:val="18"/>
        </w:rPr>
      </w:pPr>
    </w:p>
    <w:p w:rsidR="00D74F89" w:rsidRPr="001B3567" w:rsidRDefault="00A21E68" w:rsidP="00D74F89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ind w:left="712" w:right="5580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37" style="width:10.5pt;height:10.5pt;mso-position-horizontal-relative:char;mso-position-vertical-relative:line" coordsize="210,210" o:allowincell="f">
            <v:shape id="_x0000_s1138" style="position:absolute;left:5;top:10;width:190;height:20" coordsize="190,20" o:allowincell="f" path="m,l190,e" filled="f" strokecolor="gray" strokeweight=".5pt">
              <v:path arrowok="t"/>
            </v:shape>
            <v:shape id="_x0000_s1139" style="position:absolute;left:10;top:10;width:20;height:190" coordsize="20,190" o:allowincell="f" path="m,l,190e" filled="f" strokecolor="gray" strokeweight=".5pt">
              <v:path arrowok="t"/>
            </v:shape>
            <v:shape id="_x0000_s1140" style="position:absolute;left:20;top:20;width:20;height:165" coordsize="20,165" o:allowincell="f" path="m,l,165e" filled="f" strokecolor="#404040" strokeweight=".5pt">
              <v:path arrowok="t"/>
            </v:shape>
            <v:shape id="_x0000_s1141" style="position:absolute;left:15;top:20;width:170;height:20" coordsize="170,20" o:allowincell="f" path="m,l170,e" filled="f" strokecolor="#404040" strokeweight=".5pt">
              <v:path arrowok="t"/>
            </v:shape>
            <v:shape id="_x0000_s1142" style="position:absolute;left:200;top:5;width:20;height:200" coordsize="20,200" o:allowincell="f" path="m,l,200e" filled="f" strokecolor="#d3d0c7" strokeweight=".5pt">
              <v:path arrowok="t"/>
            </v:shape>
            <v:shape id="_x0000_s1143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New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Hampshire Insurance Company</w:t>
      </w:r>
    </w:p>
    <w:p w:rsidR="00AC1AA0" w:rsidRDefault="00D74F89" w:rsidP="00AC1AA0">
      <w:pPr>
        <w:jc w:val="center"/>
        <w:outlineLvl w:val="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FOR COMPANY USE ONLY</w:t>
      </w:r>
    </w:p>
    <w:p w:rsidR="00AC1AA0" w:rsidRDefault="00AC1AA0" w:rsidP="00AC1AA0">
      <w:pPr>
        <w:jc w:val="center"/>
        <w:outlineLvl w:val="0"/>
        <w:rPr>
          <w:b/>
          <w:bCs/>
          <w:sz w:val="18"/>
          <w:szCs w:val="18"/>
        </w:rPr>
      </w:pPr>
    </w:p>
    <w:p w:rsidR="00AC1AA0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HUMAN SERVICES</w:t>
      </w:r>
    </w:p>
    <w:p w:rsidR="00AC1AA0" w:rsidRPr="000C7341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RENEWAL APPLICATION</w:t>
      </w:r>
      <w:r w:rsidR="00317CD2">
        <w:rPr>
          <w:b/>
          <w:sz w:val="28"/>
          <w:szCs w:val="28"/>
        </w:rPr>
        <w:t xml:space="preserve">  - NEW HAMPSHIRE</w:t>
      </w:r>
    </w:p>
    <w:p w:rsidR="00D74F89" w:rsidRPr="00D57FBD" w:rsidRDefault="00D74F89" w:rsidP="00AC1AA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74F89" w:rsidRPr="001B3567" w:rsidRDefault="00A21E68" w:rsidP="00D74F89">
      <w:pPr>
        <w:widowControl w:val="0"/>
        <w:autoSpaceDE w:val="0"/>
        <w:autoSpaceDN w:val="0"/>
        <w:adjustRightInd w:val="0"/>
        <w:ind w:left="942" w:right="679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30" style="width:10.5pt;height:10.5pt;mso-position-horizontal-relative:char;mso-position-vertical-relative:line" coordsize="210,210" o:allowincell="f">
            <v:shape id="_x0000_s1131" style="position:absolute;left:5;top:10;width:190;height:20" coordsize="190,20" o:allowincell="f" path="m,l190,e" filled="f" strokecolor="gray" strokeweight=".5pt">
              <v:path arrowok="t"/>
            </v:shape>
            <v:shape id="_x0000_s1132" style="position:absolute;left:10;top:10;width:20;height:190" coordsize="20,190" o:allowincell="f" path="m,l,190e" filled="f" strokecolor="gray" strokeweight=".5pt">
              <v:path arrowok="t"/>
            </v:shape>
            <v:shape id="_x0000_s1133" style="position:absolute;left:20;top:20;width:20;height:165" coordsize="20,165" o:allowincell="f" path="m,l,165e" filled="f" strokecolor="#404040" strokeweight=".5pt">
              <v:path arrowok="t"/>
            </v:shape>
            <v:shape id="_x0000_s1134" style="position:absolute;left:15;top:20;width:170;height:20" coordsize="170,20" o:allowincell="f" path="m,l170,e" filled="f" strokecolor="#404040" strokeweight=".5pt">
              <v:path arrowok="t"/>
            </v:shape>
            <v:shape id="_x0000_s1135" style="position:absolute;left:200;top:5;width:20;height:200" coordsize="20,200" o:allowincell="f" path="m,l,200e" filled="f" strokecolor="#d3d0c7" strokeweight=".5pt">
              <v:path arrowok="t"/>
            </v:shape>
            <v:shape id="_x0000_s1136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>OCCURRENCE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8" w:line="160" w:lineRule="exact"/>
        <w:rPr>
          <w:sz w:val="18"/>
          <w:szCs w:val="18"/>
        </w:rPr>
      </w:pPr>
    </w:p>
    <w:p w:rsidR="00D74F89" w:rsidRPr="00115C32" w:rsidRDefault="00A21E68" w:rsidP="00635807">
      <w:pPr>
        <w:ind w:left="942"/>
        <w:rPr>
          <w:u w:val="single"/>
        </w:rPr>
      </w:pPr>
      <w:r w:rsidRPr="00A21E68">
        <w:rPr>
          <w:sz w:val="18"/>
          <w:szCs w:val="18"/>
        </w:rPr>
      </w:r>
      <w:r w:rsidRPr="00A21E68">
        <w:rPr>
          <w:sz w:val="18"/>
          <w:szCs w:val="18"/>
        </w:rPr>
        <w:pict>
          <v:group id="_x0000_s1123" style="width:10.5pt;height:10.5pt;mso-position-horizontal-relative:char;mso-position-vertical-relative:line" coordsize="210,210" o:allowincell="f">
            <v:shape id="_x0000_s1124" style="position:absolute;left:5;top:10;width:190;height:20" coordsize="190,20" o:allowincell="f" path="m,l190,e" filled="f" strokecolor="gray" strokeweight=".5pt">
              <v:path arrowok="t"/>
            </v:shape>
            <v:shape id="_x0000_s1125" style="position:absolute;left:10;top:10;width:20;height:190" coordsize="20,190" o:allowincell="f" path="m,l,190e" filled="f" strokecolor="gray" strokeweight=".5pt">
              <v:path arrowok="t"/>
            </v:shape>
            <v:shape id="_x0000_s1126" style="position:absolute;left:20;top:20;width:20;height:165" coordsize="20,165" o:allowincell="f" path="m,l,165e" filled="f" strokecolor="#404040" strokeweight=".5pt">
              <v:path arrowok="t"/>
            </v:shape>
            <v:shape id="_x0000_s1127" style="position:absolute;left:15;top:20;width:170;height:20" coordsize="170,20" o:allowincell="f" path="m,l170,e" filled="f" strokecolor="#404040" strokeweight=".5pt">
              <v:path arrowok="t"/>
            </v:shape>
            <v:shape id="_x0000_s1128" style="position:absolute;left:200;top:5;width:20;height:200" coordsize="20,200" o:allowincell="f" path="m,l,200e" filled="f" strokecolor="#d3d0c7" strokeweight=".5pt">
              <v:path arrowok="t"/>
            </v:shape>
            <v:shape id="_x0000_s1129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 xml:space="preserve">CLAIMS-MADE                   </w:t>
      </w:r>
      <w:r w:rsidR="00D74F89" w:rsidRPr="001B3567">
        <w:rPr>
          <w:bCs/>
          <w:spacing w:val="44"/>
          <w:sz w:val="18"/>
          <w:szCs w:val="18"/>
        </w:rPr>
        <w:t xml:space="preserve"> </w:t>
      </w:r>
      <w:r w:rsidR="00D74F89" w:rsidRPr="001B3567">
        <w:rPr>
          <w:bCs/>
          <w:sz w:val="18"/>
          <w:szCs w:val="18"/>
        </w:rPr>
        <w:t xml:space="preserve">RETRO-DATE: </w:t>
      </w:r>
      <w:r w:rsidR="00D74F89" w:rsidRPr="001B3567">
        <w:rPr>
          <w:snapToGrid w:val="0"/>
          <w:sz w:val="18"/>
          <w:szCs w:val="18"/>
        </w:rPr>
        <w:t xml:space="preserve">  </w:t>
      </w:r>
      <w:r w:rsidR="00115C32">
        <w:rPr>
          <w:u w:val="single"/>
        </w:rPr>
        <w:tab/>
      </w:r>
      <w:r w:rsidR="00115C32">
        <w:rPr>
          <w:u w:val="single"/>
        </w:rPr>
        <w:tab/>
      </w:r>
      <w:r w:rsidR="00115C32">
        <w:rPr>
          <w:u w:val="single"/>
        </w:rPr>
        <w:tab/>
      </w:r>
    </w:p>
    <w:p w:rsidR="00D74F89" w:rsidRPr="00D57FBD" w:rsidRDefault="00D74F89" w:rsidP="00D74F89">
      <w:pPr>
        <w:ind w:left="720" w:right="460"/>
        <w:rPr>
          <w:b/>
          <w:bCs/>
          <w:caps/>
          <w:sz w:val="18"/>
          <w:szCs w:val="18"/>
        </w:rPr>
      </w:pPr>
    </w:p>
    <w:p w:rsidR="00D74F89" w:rsidRPr="00D57FBD" w:rsidRDefault="00D74F89" w:rsidP="00D74F89">
      <w:pPr>
        <w:spacing w:after="120"/>
        <w:ind w:left="720" w:right="461"/>
        <w:rPr>
          <w:b/>
          <w:bCs/>
          <w:caps/>
          <w:sz w:val="18"/>
          <w:szCs w:val="18"/>
        </w:rPr>
      </w:pPr>
      <w:r w:rsidRPr="00D57FBD">
        <w:rPr>
          <w:b/>
          <w:bCs/>
          <w:caps/>
          <w:sz w:val="18"/>
          <w:szCs w:val="18"/>
        </w:rPr>
        <w:t>If you are applying for claims-made coverage, the following important notice applies:</w:t>
      </w:r>
    </w:p>
    <w:p w:rsidR="00D74F89" w:rsidRPr="00D57FBD" w:rsidRDefault="00D74F89" w:rsidP="00D74F89">
      <w:pPr>
        <w:ind w:left="720" w:right="46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NOTICE: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IS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AND REPORTED POLICY.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APPLIES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ONLY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TO THOSE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THAT ARE FIRST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AGAINST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THEINSURED</w:t>
      </w:r>
      <w:r w:rsidRPr="00D57FBD">
        <w:rPr>
          <w:b/>
          <w:bCs/>
          <w:spacing w:val="-1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AND REPORTED TO 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COMPANY</w:t>
      </w:r>
      <w:r w:rsidRPr="00D57FBD">
        <w:rPr>
          <w:b/>
          <w:bCs/>
          <w:spacing w:val="-9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DURING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 OR EXTENDED REPORTING</w:t>
      </w:r>
      <w:r w:rsidRPr="00D57FBD">
        <w:rPr>
          <w:b/>
          <w:bCs/>
          <w:spacing w:val="-10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PERIOD, IF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APPLICABLE.</w:t>
      </w:r>
    </w:p>
    <w:p w:rsidR="0039472D" w:rsidRPr="00D74F89" w:rsidRDefault="008E0DD3" w:rsidP="0039472D">
      <w:pPr>
        <w:jc w:val="both"/>
        <w:outlineLvl w:val="0"/>
        <w:rPr>
          <w:b/>
          <w:sz w:val="22"/>
          <w:szCs w:val="22"/>
        </w:rPr>
      </w:pPr>
      <w:r w:rsidRPr="00D74F89">
        <w:rPr>
          <w:sz w:val="18"/>
          <w:szCs w:val="18"/>
        </w:rPr>
        <w:t xml:space="preserve"> </w:t>
      </w:r>
      <w:r w:rsidR="0039472D" w:rsidRPr="00D74F89">
        <w:rPr>
          <w:b/>
          <w:sz w:val="22"/>
          <w:szCs w:val="22"/>
        </w:rPr>
        <w:t>INSTRUCTIONS</w:t>
      </w:r>
    </w:p>
    <w:p w:rsidR="0039472D" w:rsidRPr="00D74F89" w:rsidRDefault="0039472D" w:rsidP="0039472D">
      <w:pPr>
        <w:jc w:val="both"/>
        <w:rPr>
          <w:b/>
          <w:sz w:val="22"/>
          <w:szCs w:val="22"/>
        </w:rPr>
      </w:pP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Please type or print clearly.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Answer ALL questions completely (use separate sheet if necessary)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This form must be completed, signed and dated by a principal of the applicant organization.</w:t>
      </w:r>
    </w:p>
    <w:p w:rsidR="009C1EE4" w:rsidRPr="00D74F89" w:rsidRDefault="009C1EE4" w:rsidP="008E0DD3">
      <w:pPr>
        <w:jc w:val="both"/>
        <w:rPr>
          <w:sz w:val="18"/>
          <w:szCs w:val="18"/>
        </w:rPr>
      </w:pPr>
    </w:p>
    <w:p w:rsidR="009C1EE4" w:rsidRDefault="009C1EE4" w:rsidP="009C1EE4">
      <w:pPr>
        <w:numPr>
          <w:ilvl w:val="0"/>
          <w:numId w:val="3"/>
        </w:numPr>
        <w:tabs>
          <w:tab w:val="num" w:pos="360"/>
        </w:tabs>
        <w:ind w:left="540" w:hanging="540"/>
        <w:jc w:val="both"/>
        <w:rPr>
          <w:b/>
        </w:rPr>
      </w:pPr>
      <w:r>
        <w:rPr>
          <w:b/>
        </w:rPr>
        <w:t>NAME OF APPLICANT</w:t>
      </w:r>
      <w:r w:rsidR="001C7C1B">
        <w:rPr>
          <w:b/>
        </w:rPr>
        <w:t>:</w:t>
      </w:r>
    </w:p>
    <w:p w:rsidR="001C7C1B" w:rsidRPr="001C7C1B" w:rsidRDefault="001C7C1B" w:rsidP="001C7C1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1EE4" w:rsidRPr="001C7C1B" w:rsidRDefault="009C1EE4" w:rsidP="001C7C1B">
      <w:pPr>
        <w:jc w:val="both"/>
        <w:rPr>
          <w:u w:val="single"/>
        </w:rPr>
      </w:pPr>
    </w:p>
    <w:p w:rsidR="0030030E" w:rsidRDefault="0030030E" w:rsidP="00A82E2A">
      <w:pPr>
        <w:ind w:right="720"/>
        <w:jc w:val="both"/>
        <w:outlineLvl w:val="0"/>
        <w:rPr>
          <w:b/>
        </w:rPr>
      </w:pPr>
      <w:r>
        <w:rPr>
          <w:b/>
        </w:rPr>
        <w:t>Mailing Address:</w:t>
      </w:r>
    </w:p>
    <w:p w:rsidR="009C1EE4" w:rsidRDefault="0030030E" w:rsidP="0030030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30E" w:rsidRPr="0030030E" w:rsidRDefault="0030030E" w:rsidP="0030030E">
      <w:pPr>
        <w:jc w:val="both"/>
        <w:rPr>
          <w:u w:val="single"/>
        </w:rPr>
      </w:pPr>
    </w:p>
    <w:p w:rsidR="009C1EE4" w:rsidRDefault="009C1EE4" w:rsidP="00A82E2A">
      <w:pPr>
        <w:jc w:val="both"/>
        <w:outlineLvl w:val="0"/>
        <w:rPr>
          <w:b/>
        </w:rPr>
      </w:pPr>
      <w:r>
        <w:rPr>
          <w:b/>
        </w:rPr>
        <w:t>City: _______________________________________________ State</w:t>
      </w:r>
      <w:r w:rsidR="00615F54">
        <w:rPr>
          <w:b/>
        </w:rPr>
        <w:t>: ________ Zip: ______________</w:t>
      </w:r>
    </w:p>
    <w:p w:rsidR="009C1EE4" w:rsidRDefault="009C1EE4" w:rsidP="009C1EE4">
      <w:pPr>
        <w:jc w:val="both"/>
        <w:rPr>
          <w:b/>
        </w:rPr>
      </w:pPr>
    </w:p>
    <w:p w:rsidR="00615F54" w:rsidRDefault="00615F54" w:rsidP="005B7F49">
      <w:pPr>
        <w:rPr>
          <w:b/>
        </w:rPr>
      </w:pPr>
      <w:r>
        <w:rPr>
          <w:b/>
        </w:rPr>
        <w:t>FEIN#: ____________________________</w:t>
      </w:r>
      <w:r>
        <w:rPr>
          <w:b/>
        </w:rPr>
        <w:tab/>
      </w:r>
      <w:r>
        <w:rPr>
          <w:b/>
        </w:rPr>
        <w:tab/>
        <w:t>Website Address: ___________________________</w:t>
      </w:r>
    </w:p>
    <w:p w:rsidR="00615F54" w:rsidRDefault="00615F54" w:rsidP="005B7F49">
      <w:pPr>
        <w:rPr>
          <w:b/>
        </w:rPr>
      </w:pPr>
    </w:p>
    <w:p w:rsidR="00EC223C" w:rsidRDefault="00EC223C" w:rsidP="005B7F49">
      <w:pPr>
        <w:rPr>
          <w:b/>
        </w:rPr>
      </w:pPr>
      <w:r>
        <w:rPr>
          <w:b/>
        </w:rPr>
        <w:t>Email Address: ____________________________________</w:t>
      </w:r>
    </w:p>
    <w:p w:rsidR="00EC223C" w:rsidRDefault="00EC223C" w:rsidP="005B7F49">
      <w:pPr>
        <w:rPr>
          <w:b/>
        </w:rPr>
      </w:pPr>
    </w:p>
    <w:p w:rsidR="00C33441" w:rsidRPr="00CF0F5B" w:rsidRDefault="00CF0F5B" w:rsidP="005B7F49">
      <w:pPr>
        <w:rPr>
          <w:b/>
        </w:rPr>
      </w:pPr>
      <w:r>
        <w:rPr>
          <w:b/>
        </w:rPr>
        <w:t>II. P</w:t>
      </w:r>
      <w:r w:rsidR="00CB5EA2">
        <w:rPr>
          <w:b/>
        </w:rPr>
        <w:t>LEASE ADVISE</w:t>
      </w:r>
      <w:r>
        <w:rPr>
          <w:b/>
        </w:rPr>
        <w:t xml:space="preserve"> </w:t>
      </w:r>
      <w:r w:rsidR="00CB5EA2">
        <w:rPr>
          <w:b/>
        </w:rPr>
        <w:t>IF YOU HAD ANY CHANGES</w:t>
      </w:r>
      <w:r>
        <w:rPr>
          <w:b/>
        </w:rPr>
        <w:t xml:space="preserve"> </w:t>
      </w:r>
      <w:r w:rsidR="00CB5EA2">
        <w:rPr>
          <w:b/>
        </w:rPr>
        <w:t>WITH ITEMS</w:t>
      </w:r>
      <w:r>
        <w:rPr>
          <w:b/>
        </w:rPr>
        <w:t xml:space="preserve"> </w:t>
      </w:r>
      <w:r w:rsidR="00CB5EA2">
        <w:rPr>
          <w:b/>
        </w:rPr>
        <w:t xml:space="preserve">BELOW FROM THE </w:t>
      </w:r>
      <w:r w:rsidR="00917C9C">
        <w:rPr>
          <w:b/>
        </w:rPr>
        <w:t>EXPIRING TERM APPLICATION</w:t>
      </w:r>
      <w:r w:rsidR="00CB5EA2">
        <w:rPr>
          <w:b/>
        </w:rPr>
        <w:t>:</w:t>
      </w:r>
    </w:p>
    <w:p w:rsidR="00CF0F5B" w:rsidRDefault="00CF0F5B" w:rsidP="005B7F49"/>
    <w:p w:rsidR="005772A3" w:rsidRDefault="00CF0F5B" w:rsidP="00DB1F56">
      <w:pPr>
        <w:ind w:right="360"/>
        <w:rPr>
          <w:rFonts w:ascii="Arial" w:hAnsi="Arial" w:cs="Arial"/>
          <w:sz w:val="20"/>
        </w:rPr>
      </w:pPr>
      <w:r>
        <w:t>I</w:t>
      </w:r>
      <w:r w:rsidR="00F80F77">
        <w:t xml:space="preserve">. </w:t>
      </w:r>
      <w:r w:rsidR="00917C9C">
        <w:t>Description of Operations</w:t>
      </w:r>
      <w:r>
        <w:t>?</w:t>
      </w:r>
      <w:r>
        <w:tab/>
        <w:t xml:space="preserve">Yes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</w:p>
    <w:p w:rsidR="00CF0F5B" w:rsidRPr="00CF0F5B" w:rsidRDefault="00CF0F5B" w:rsidP="00DB1F56">
      <w:pPr>
        <w:ind w:right="360"/>
        <w:rPr>
          <w:u w:val="single"/>
        </w:rPr>
      </w:pPr>
      <w:r>
        <w:rPr>
          <w:rFonts w:ascii="Arial" w:hAnsi="Arial" w:cs="Arial"/>
          <w:sz w:val="20"/>
        </w:rPr>
        <w:tab/>
      </w:r>
      <w:r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II. </w:t>
      </w:r>
      <w:r w:rsidR="00917C9C">
        <w:t>New Locations</w:t>
      </w:r>
      <w:r>
        <w:t>?</w:t>
      </w:r>
      <w:r>
        <w:tab/>
      </w:r>
      <w:r>
        <w:tab/>
        <w:t xml:space="preserve">Yes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</w:p>
    <w:p w:rsidR="00D85BB8" w:rsidRDefault="00CF0F5B" w:rsidP="00B848EC">
      <w:pPr>
        <w:ind w:right="360"/>
        <w:rPr>
          <w:rFonts w:ascii="Arial" w:hAnsi="Arial" w:cs="Arial"/>
          <w:sz w:val="20"/>
        </w:rPr>
      </w:pPr>
      <w:r>
        <w:tab/>
        <w:t xml:space="preserve">If yes, </w:t>
      </w:r>
      <w:r w:rsidR="00705B33">
        <w:t xml:space="preserve">need </w:t>
      </w:r>
      <w:r w:rsidR="00615F54">
        <w:t xml:space="preserve">fully </w:t>
      </w:r>
      <w:r w:rsidR="00705B33">
        <w:t xml:space="preserve">updated </w:t>
      </w:r>
      <w:r w:rsidR="00A94A9E">
        <w:t xml:space="preserve">Property &amp;/or GL </w:t>
      </w:r>
      <w:r w:rsidR="00705B33">
        <w:t>Acord</w:t>
      </w:r>
      <w:r w:rsidR="00A94A9E">
        <w:t>(s)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III. </w:t>
      </w:r>
      <w:r w:rsidR="00705B33">
        <w:t>Risk Management</w:t>
      </w:r>
      <w:r>
        <w:t>?</w:t>
      </w:r>
      <w:r>
        <w:tab/>
        <w:t xml:space="preserve">Yes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</w:p>
    <w:p w:rsidR="008A43EF" w:rsidRDefault="00CF0F5B" w:rsidP="00B848EC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EC223C" w:rsidP="00B72C45">
      <w:pPr>
        <w:ind w:right="360"/>
      </w:pPr>
      <w:r>
        <w:t>I</w:t>
      </w:r>
      <w:r w:rsidR="00CF0F5B">
        <w:t xml:space="preserve">V. </w:t>
      </w:r>
      <w:r w:rsidR="00705B33">
        <w:t>Abuse &amp; Molestation Policies</w:t>
      </w:r>
      <w:r w:rsidR="00CF0F5B">
        <w:t>?</w:t>
      </w:r>
      <w:r w:rsidR="00CF0F5B">
        <w:tab/>
      </w:r>
      <w:r w:rsidR="00917C9C">
        <w:t xml:space="preserve">  </w:t>
      </w:r>
      <w:r w:rsidR="00CF0F5B">
        <w:t xml:space="preserve">Yes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>No</w:t>
      </w:r>
      <w:r w:rsidR="00CF0F5B">
        <w:t xml:space="preserve"> 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</w:p>
    <w:p w:rsidR="00CF0F5B" w:rsidRDefault="00CF0F5B" w:rsidP="00CF0F5B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D47BA" w:rsidRDefault="009D47BA" w:rsidP="00CF0F5B">
      <w:pPr>
        <w:ind w:right="360"/>
      </w:pPr>
    </w:p>
    <w:p w:rsidR="008E4502" w:rsidRDefault="008E4502">
      <w:r>
        <w:br w:type="page"/>
      </w:r>
    </w:p>
    <w:p w:rsidR="00CF0F5B" w:rsidRPr="00CF0F5B" w:rsidRDefault="00615F54" w:rsidP="00662F41">
      <w:pPr>
        <w:ind w:right="360"/>
      </w:pPr>
      <w:r>
        <w:rPr>
          <w:b/>
        </w:rPr>
        <w:lastRenderedPageBreak/>
        <w:t>III</w:t>
      </w:r>
      <w:r w:rsidR="000C7341">
        <w:rPr>
          <w:b/>
        </w:rPr>
        <w:t>.</w:t>
      </w:r>
      <w:r w:rsidR="00CF0F5B">
        <w:rPr>
          <w:b/>
        </w:rPr>
        <w:t xml:space="preserve"> </w:t>
      </w:r>
      <w:r w:rsidR="00662F41">
        <w:rPr>
          <w:b/>
        </w:rPr>
        <w:t>ANY NEW SERVICES</w:t>
      </w:r>
      <w:r w:rsidR="00CF0F5B">
        <w:rPr>
          <w:b/>
        </w:rPr>
        <w:t xml:space="preserve"> </w:t>
      </w:r>
      <w:r w:rsidR="00662F41">
        <w:rPr>
          <w:b/>
        </w:rPr>
        <w:t xml:space="preserve">PROVIDED SINCE </w:t>
      </w:r>
      <w:r>
        <w:rPr>
          <w:b/>
        </w:rPr>
        <w:t xml:space="preserve">LAST </w:t>
      </w:r>
      <w:r w:rsidR="00EC223C">
        <w:rPr>
          <w:b/>
        </w:rPr>
        <w:t>YEAR</w:t>
      </w:r>
      <w:r w:rsidR="00CF0F5B">
        <w:rPr>
          <w:b/>
        </w:rPr>
        <w:t>?</w:t>
      </w:r>
      <w:r w:rsidR="00CF0F5B">
        <w:tab/>
        <w:t xml:space="preserve">Yes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ab/>
        <w:t>No</w:t>
      </w:r>
      <w:r w:rsidR="00CF0F5B">
        <w:t xml:space="preserve">  </w:t>
      </w:r>
      <w:r w:rsidR="00A21E68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A21E68">
        <w:rPr>
          <w:rFonts w:ascii="Arial" w:hAnsi="Arial" w:cs="Arial"/>
          <w:sz w:val="20"/>
        </w:rPr>
      </w:r>
      <w:r w:rsidR="00A21E68">
        <w:rPr>
          <w:rFonts w:ascii="Arial" w:hAnsi="Arial" w:cs="Arial"/>
          <w:sz w:val="20"/>
        </w:rPr>
        <w:fldChar w:fldCharType="separate"/>
      </w:r>
      <w:r w:rsidR="00A21E68">
        <w:rPr>
          <w:rFonts w:ascii="Arial" w:hAnsi="Arial" w:cs="Arial"/>
          <w:sz w:val="20"/>
        </w:rPr>
        <w:fldChar w:fldCharType="end"/>
      </w:r>
    </w:p>
    <w:p w:rsidR="0018695A" w:rsidRDefault="00CF0F5B" w:rsidP="00CF0F5B">
      <w:pPr>
        <w:ind w:right="360"/>
        <w:rPr>
          <w:u w:val="single"/>
        </w:rPr>
      </w:pPr>
      <w:r>
        <w:t>If yes, explain</w:t>
      </w:r>
      <w:r w:rsidR="00615F54">
        <w:t xml:space="preserve"> and will need fully completed Acord(s) (Property &amp;/or GL)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15F54">
        <w:rPr>
          <w:u w:val="single"/>
        </w:rPr>
        <w:t>__________________________________________</w:t>
      </w:r>
    </w:p>
    <w:p w:rsidR="00EC223C" w:rsidRDefault="00EC223C" w:rsidP="00934358">
      <w:pPr>
        <w:ind w:right="360"/>
        <w:rPr>
          <w:b/>
        </w:rPr>
      </w:pPr>
    </w:p>
    <w:p w:rsidR="00934358" w:rsidRDefault="00934358" w:rsidP="00934358">
      <w:pPr>
        <w:ind w:right="360"/>
        <w:rPr>
          <w:b/>
        </w:rPr>
      </w:pPr>
      <w:r>
        <w:rPr>
          <w:b/>
        </w:rPr>
        <w:t>IV.  PROFESSIONAL EMPLOYEE INFORMATION</w:t>
      </w:r>
    </w:p>
    <w:p w:rsidR="00934358" w:rsidRDefault="00934358" w:rsidP="00B72C45">
      <w:pPr>
        <w:ind w:right="36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7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88"/>
        <w:gridCol w:w="1620"/>
        <w:gridCol w:w="1620"/>
        <w:gridCol w:w="1800"/>
        <w:gridCol w:w="1800"/>
      </w:tblGrid>
      <w:tr w:rsidR="009243EB" w:rsidRPr="00375D16" w:rsidTr="00375D16">
        <w:trPr>
          <w:trHeight w:val="280"/>
        </w:trPr>
        <w:tc>
          <w:tcPr>
            <w:tcW w:w="3888" w:type="dxa"/>
            <w:vMerge w:val="restart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  <w:r w:rsidRPr="00375D16">
              <w:rPr>
                <w:b/>
              </w:rPr>
              <w:t>Description of Duty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Full Time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Part Time</w:t>
            </w:r>
          </w:p>
        </w:tc>
      </w:tr>
      <w:tr w:rsidR="009243EB" w:rsidRPr="00375D16" w:rsidTr="00375D16">
        <w:trPr>
          <w:trHeight w:val="432"/>
        </w:trPr>
        <w:tc>
          <w:tcPr>
            <w:tcW w:w="3888" w:type="dxa"/>
            <w:vMerge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72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-1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LPN’s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Nurses, R.N.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Psychologists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 xml:space="preserve">Social Workers 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Licensed Social Workers &amp; 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Resident Managers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Teachers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Psychiatrists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 Practitioners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Nutritionists/Dieticians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Administrators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Therapists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Program Directors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*Physicians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**Volunteers – see below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</w:tbl>
    <w:p w:rsidR="00C718C2" w:rsidRDefault="00C718C2" w:rsidP="00B72C45">
      <w:pPr>
        <w:ind w:right="360"/>
      </w:pPr>
    </w:p>
    <w:p w:rsidR="00934358" w:rsidRPr="00277736" w:rsidRDefault="00151B58" w:rsidP="00C718C2">
      <w:pPr>
        <w:ind w:right="360"/>
      </w:pPr>
      <w:r>
        <w:t xml:space="preserve">*Please note, </w:t>
      </w:r>
      <w:r w:rsidR="009758B4">
        <w:t>cannot provide Physician Coverage</w:t>
      </w:r>
      <w:r w:rsidR="009D47BA">
        <w:t xml:space="preserve"> under this policy.</w:t>
      </w:r>
    </w:p>
    <w:p w:rsidR="00396A96" w:rsidRDefault="00705B33" w:rsidP="00B72C45">
      <w:pPr>
        <w:ind w:right="360"/>
      </w:pPr>
      <w:r w:rsidRPr="00705B33">
        <w:t>**Please use separate sheet</w:t>
      </w:r>
      <w:r w:rsidR="00B74161">
        <w:t xml:space="preserve"> </w:t>
      </w:r>
      <w:r w:rsidRPr="00705B33">
        <w:t>explain</w:t>
      </w:r>
      <w:r w:rsidR="00B74161">
        <w:t>ing their</w:t>
      </w:r>
      <w:r w:rsidRPr="00705B33">
        <w:t xml:space="preserve"> duties i.e. Do they work directly with Clients</w:t>
      </w:r>
      <w:r>
        <w:t xml:space="preserve"> and are they trained as employees?</w:t>
      </w:r>
    </w:p>
    <w:p w:rsidR="00615F54" w:rsidRPr="001825A7" w:rsidRDefault="00615F54" w:rsidP="00B72C45">
      <w:pPr>
        <w:ind w:right="360"/>
      </w:pPr>
      <w:r w:rsidRPr="001825A7">
        <w:t>***List and describe duties for any other Professional Employees not listed above that work directly with clients.</w:t>
      </w:r>
    </w:p>
    <w:p w:rsidR="00151B58" w:rsidRDefault="00151B58" w:rsidP="00B72C45">
      <w:pPr>
        <w:ind w:right="360"/>
        <w:rPr>
          <w:b/>
        </w:rPr>
      </w:pPr>
    </w:p>
    <w:p w:rsidR="004121D9" w:rsidRDefault="0018695A" w:rsidP="00EA2E84">
      <w:pPr>
        <w:rPr>
          <w:b/>
        </w:rPr>
      </w:pPr>
      <w:r>
        <w:rPr>
          <w:b/>
        </w:rPr>
        <w:t>V. ATTACHMENTS</w:t>
      </w:r>
    </w:p>
    <w:p w:rsidR="0018695A" w:rsidRDefault="0018695A" w:rsidP="00EA2E84">
      <w:pPr>
        <w:rPr>
          <w:b/>
        </w:rPr>
      </w:pPr>
    </w:p>
    <w:p w:rsidR="0018695A" w:rsidRDefault="0018695A" w:rsidP="00EA2E84">
      <w:r>
        <w:t>Please include the following information with this completed application:</w:t>
      </w:r>
    </w:p>
    <w:p w:rsidR="0018695A" w:rsidRDefault="0018695A" w:rsidP="0018695A">
      <w:pPr>
        <w:numPr>
          <w:ilvl w:val="0"/>
          <w:numId w:val="13"/>
        </w:numPr>
      </w:pPr>
      <w:r>
        <w:t xml:space="preserve">Completed Acord </w:t>
      </w:r>
      <w:r w:rsidR="00EC223C">
        <w:t>A</w:t>
      </w:r>
      <w:r>
        <w:t>pplications for all lines of coverage</w:t>
      </w:r>
      <w:r w:rsidR="00EC223C">
        <w:t>.  If Auto Liability Coverage or NonOwned/Hired Liability, please include List of Driver’s and their current MVR’s.</w:t>
      </w:r>
    </w:p>
    <w:p w:rsidR="00EC223C" w:rsidRDefault="00EC223C" w:rsidP="0018695A">
      <w:pPr>
        <w:numPr>
          <w:ilvl w:val="0"/>
          <w:numId w:val="13"/>
        </w:numPr>
      </w:pPr>
      <w:r>
        <w:t>If following form on Umbrella for Employer’s Liability &amp;/or separate Auto Liability Coverage, please indicate on the Acord, carrier name, effective dates, policy number(s) and Auto Liability annual premium.</w:t>
      </w:r>
    </w:p>
    <w:p w:rsidR="00CE2585" w:rsidRDefault="0018695A" w:rsidP="0018695A">
      <w:pPr>
        <w:numPr>
          <w:ilvl w:val="0"/>
          <w:numId w:val="13"/>
        </w:numPr>
        <w:ind w:left="360"/>
      </w:pPr>
      <w:r>
        <w:t>Currently valued, company generated loss runs for the past f</w:t>
      </w:r>
      <w:r w:rsidR="00EC223C">
        <w:t>ive</w:t>
      </w:r>
      <w:r>
        <w:t xml:space="preserve"> years </w:t>
      </w:r>
    </w:p>
    <w:p w:rsidR="00CE2585" w:rsidRDefault="00CE2585">
      <w:r>
        <w:br w:type="page"/>
      </w:r>
    </w:p>
    <w:p w:rsidR="003B71D4" w:rsidRPr="008E4502" w:rsidRDefault="003B71D4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  <w:r w:rsidRPr="008E4502">
        <w:rPr>
          <w:b/>
        </w:rPr>
        <w:lastRenderedPageBreak/>
        <w:t>FRAUD STATEMENTS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4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 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17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ALABAMA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 xml:space="preserve">APPLICANTS: 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CLAIM FOR </w:t>
      </w:r>
      <w:r w:rsidRPr="001825A7">
        <w:rPr>
          <w:color w:val="000000"/>
          <w:w w:val="99"/>
          <w:sz w:val="20"/>
          <w:szCs w:val="20"/>
        </w:rPr>
        <w:t xml:space="preserve">PAYMENT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RESTITUTION FINES OR 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PRISON,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COMBINATION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1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ARKANSAS,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MEXICO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WEST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BENEFIT,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3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COLORADO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UNLAWFUL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COMPANY. 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FINES, DENIAL OF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DAMAGES.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PROVIDES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REGARD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SETTLEMENT OR AWARD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PAYABLE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FROM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PROCEEDS SHALL BE REPORTED TO THE COLORADO DIVISION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WITHIN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DEPARTMENT OF REGULATORY AUTHORITIES.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08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DISTRICT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OF COLUMBIA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CRIME TO PROVIDE FALSE OR MISLEADING </w:t>
      </w:r>
      <w:r w:rsidRPr="001825A7">
        <w:rPr>
          <w:color w:val="000000"/>
          <w:w w:val="99"/>
          <w:sz w:val="20"/>
          <w:szCs w:val="20"/>
        </w:rPr>
        <w:t xml:space="preserve">INFORMATION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OTHER PERSON.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 AND/OR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FINES. 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ADDITION,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DENY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 IF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RELATED TO A CLAIM WAS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PROVIDED BY THE APPLICANT.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47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FLORIDA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DECEIVE ANY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OF CLAIM 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OF THE THIRD DEGREE.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KANSAS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 xml:space="preserve">: </w:t>
      </w:r>
      <w:r w:rsidRPr="001825A7">
        <w:rPr>
          <w:color w:val="000000"/>
          <w:spacing w:val="3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PRESENTS, CAUSES TO BE PRESENTED OR PREPARED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KNOWLEDGE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BELIEF THAT IT WILL BE PRESENTED TO OR BY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PURPORTED 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BROKER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THEREOF,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WRITTEN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AS PART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OR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SUPPORT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ISSUANCE OF, OR THE RATING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COMMERCIAL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BENEFIT PURSUANT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COMMERCIAL 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CONTAIN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THERETO; OR 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4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KENTUCKY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2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LOUISIANA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CC48AE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MAINE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3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CC48AE" w:rsidRDefault="00CC48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95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MARYLAND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38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MINNESOTA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HELPS COMMIT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  <w:r w:rsidR="008E4502">
        <w:rPr>
          <w:color w:val="000000"/>
          <w:sz w:val="20"/>
          <w:szCs w:val="20"/>
        </w:rPr>
        <w:t xml:space="preserve"> 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before="18" w:after="120" w:line="240" w:lineRule="exact"/>
        <w:ind w:left="133" w:right="104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JERSEY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INCLUDES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ON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 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IS SUBJECT 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11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YORK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SHALL ALSO BE SUBJECT 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PENALTY NOT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EXCEED FIVE THOUSAND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DOLLARS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STATED VALUE OF THE CLAIM FOR EACH SUCH VIOLATION.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6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OHIO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WHO,</w:t>
      </w:r>
      <w:r w:rsidRPr="001825A7">
        <w:rPr>
          <w:color w:val="000000"/>
          <w:spacing w:val="-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KNOWING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THAT HE IS FACILITATING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SUBMITS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DECEPTIVE STATEMENT IS GUILTY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19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OKLAHOMA 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 OR DECEIVE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MAKES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THE PROCEEDS 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(365:15-1-10,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36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§3613.1).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OREGON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PENNSYLVANIA</w:t>
      </w:r>
      <w:r w:rsidRPr="001825A7">
        <w:rPr>
          <w:b/>
          <w:bCs/>
          <w:color w:val="000000"/>
          <w:spacing w:val="-13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 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SUBJECTS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22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TENNESSEE,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WASHINGTON</w:t>
      </w:r>
      <w:r w:rsidRPr="001825A7">
        <w:rPr>
          <w:b/>
          <w:bCs/>
          <w:color w:val="000000"/>
          <w:spacing w:val="-12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</w:t>
      </w:r>
      <w:r w:rsidRPr="001825A7">
        <w:rPr>
          <w:b/>
          <w:bCs/>
          <w:color w:val="000000"/>
          <w:spacing w:val="-1"/>
          <w:sz w:val="20"/>
          <w:szCs w:val="20"/>
        </w:rPr>
        <w:t>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1825A7" w:rsidRDefault="003B71D4" w:rsidP="008E4502">
      <w:pPr>
        <w:widowControl w:val="0"/>
        <w:autoSpaceDE w:val="0"/>
        <w:autoSpaceDN w:val="0"/>
        <w:adjustRightInd w:val="0"/>
        <w:spacing w:after="120" w:line="200" w:lineRule="exact"/>
        <w:ind w:left="133"/>
        <w:rPr>
          <w:rFonts w:ascii="Calibri" w:hAnsi="Calibri" w:cs="Calibri"/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VERMONT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STATEMENT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OFFENSE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TO PENALTIES UNDER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 LAW.</w:t>
      </w:r>
      <w:r w:rsidR="001825A7" w:rsidRPr="001825A7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EF005F" w:rsidRPr="00B831CA" w:rsidRDefault="00EF005F" w:rsidP="00EF005F">
      <w:pPr>
        <w:spacing w:before="77"/>
        <w:ind w:left="120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 xml:space="preserve">ARES THAT </w:t>
      </w:r>
      <w:r w:rsidR="00191C01" w:rsidRPr="00191C01">
        <w:rPr>
          <w:rFonts w:ascii="Arial" w:eastAsia="Arial" w:hAnsi="Arial" w:cs="Arial"/>
          <w:sz w:val="20"/>
          <w:szCs w:val="20"/>
        </w:rPr>
        <w:t>TO THE BEST OF HIS OR HER KNOWLEDGE</w:t>
      </w:r>
      <w:r w:rsidR="00191C01">
        <w:rPr>
          <w:rFonts w:ascii="Arial" w:eastAsia="Arial" w:hAnsi="Arial" w:cs="Arial"/>
          <w:sz w:val="20"/>
          <w:szCs w:val="20"/>
        </w:rPr>
        <w:t>,</w:t>
      </w:r>
      <w:r w:rsidR="00191C01" w:rsidRPr="00B831CA"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WITHDRAW OR 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ATIONS, AUTHORIZATION OR AGREEM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NT TO BIND THE IN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UR</w:t>
      </w:r>
      <w:r w:rsidRPr="00B831CA">
        <w:rPr>
          <w:rFonts w:ascii="Arial" w:eastAsia="Arial" w:hAnsi="Arial" w:cs="Arial"/>
          <w:spacing w:val="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NCE.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6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9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1825A7" w:rsidRDefault="001825A7" w:rsidP="001825A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Signed </w:t>
      </w:r>
      <w:r>
        <w:rPr>
          <w:u w:val="single"/>
        </w:rPr>
        <w:t xml:space="preserve">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lastRenderedPageBreak/>
        <w:t>                                                (</w:t>
      </w:r>
      <w:r>
        <w:rPr>
          <w:b/>
          <w:bCs/>
        </w:rPr>
        <w:t>Applicant</w:t>
      </w:r>
      <w:r>
        <w:t>)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Date </w:t>
      </w:r>
      <w:r>
        <w:rPr>
          <w:u w:val="single"/>
        </w:rPr>
        <w:t xml:space="preserve">   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Title </w:t>
      </w:r>
      <w:r>
        <w:rPr>
          <w:u w:val="single"/>
        </w:rPr>
        <w:t xml:space="preserve">                                                                        </w:t>
      </w:r>
      <w:r>
        <w:t xml:space="preserve">          Organization </w:t>
      </w:r>
      <w:r>
        <w:rPr>
          <w:u w:val="single"/>
        </w:rPr>
        <w:t xml:space="preserve">                                                                         </w:t>
      </w:r>
    </w:p>
    <w:p w:rsidR="00B638A3" w:rsidRDefault="00B638A3" w:rsidP="00CC48AE">
      <w:pPr>
        <w:spacing w:line="240" w:lineRule="exact"/>
        <w:ind w:left="720"/>
        <w:jc w:val="both"/>
      </w:pPr>
      <w:r>
        <w:t>(must be signed by authorized officer)                                           </w:t>
      </w:r>
      <w:r w:rsidR="00CC48AE">
        <w:t xml:space="preserve"> </w:t>
      </w:r>
      <w:r>
        <w:t xml:space="preserve"> (Organization’s Seal)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Attest </w:t>
      </w:r>
      <w:r>
        <w:rPr>
          <w:u w:val="single"/>
        </w:rPr>
        <w:t xml:space="preserve">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EF005F" w:rsidP="008E4502">
      <w:pPr>
        <w:pStyle w:val="ListParagraph"/>
        <w:spacing w:line="240" w:lineRule="exact"/>
        <w:jc w:val="both"/>
        <w:rPr>
          <w:u w:val="single"/>
        </w:rPr>
      </w:pPr>
      <w:r>
        <w:t>Agent/</w:t>
      </w:r>
      <w:r w:rsidR="00B638A3">
        <w:t xml:space="preserve">Producer </w:t>
      </w:r>
      <w:r w:rsidR="00B638A3">
        <w:rPr>
          <w:u w:val="single"/>
        </w:rPr>
        <w:t xml:space="preserve">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  <w:rPr>
          <w:u w:val="single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License Number </w:t>
      </w:r>
      <w:r>
        <w:rPr>
          <w:u w:val="single"/>
        </w:rPr>
        <w:t xml:space="preserve">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3B71D4" w:rsidRPr="001825A7" w:rsidRDefault="00B638A3" w:rsidP="008E4502">
      <w:pPr>
        <w:pStyle w:val="ListParagraph"/>
        <w:spacing w:line="240" w:lineRule="exact"/>
        <w:rPr>
          <w:color w:val="000000"/>
          <w:sz w:val="20"/>
          <w:szCs w:val="20"/>
        </w:rPr>
      </w:pPr>
      <w:r>
        <w:t xml:space="preserve">Address </w:t>
      </w:r>
      <w:r>
        <w:rPr>
          <w:u w:val="single"/>
        </w:rPr>
        <w:t xml:space="preserve">                                                              </w:t>
      </w:r>
    </w:p>
    <w:sectPr w:rsidR="003B71D4" w:rsidRPr="001825A7" w:rsidSect="008E45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60" w:right="640" w:bottom="500" w:left="700" w:header="0" w:footer="30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675" w:rsidRDefault="006C6675">
      <w:r>
        <w:separator/>
      </w:r>
    </w:p>
  </w:endnote>
  <w:endnote w:type="continuationSeparator" w:id="0">
    <w:p w:rsidR="006C6675" w:rsidRDefault="006C6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75" w:rsidRDefault="00A21E68" w:rsidP="00BD42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66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675" w:rsidRDefault="006C66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75" w:rsidRPr="00CC48AE" w:rsidRDefault="00317CD2" w:rsidP="003B71D4">
    <w:pPr>
      <w:pStyle w:val="Footer"/>
      <w:tabs>
        <w:tab w:val="left" w:pos="9360"/>
        <w:tab w:val="left" w:pos="9450"/>
        <w:tab w:val="left" w:pos="10170"/>
      </w:tabs>
      <w:ind w:left="-360" w:right="-108"/>
      <w:rPr>
        <w:rFonts w:ascii="Univers ATT" w:hAnsi="Univers ATT"/>
        <w:snapToGrid w:val="0"/>
        <w:sz w:val="16"/>
        <w:szCs w:val="16"/>
      </w:rPr>
    </w:pPr>
    <w:r>
      <w:rPr>
        <w:rStyle w:val="PageNumber"/>
        <w:rFonts w:ascii="Univers ATT" w:hAnsi="Univers ATT"/>
        <w:snapToGrid w:val="0"/>
        <w:sz w:val="16"/>
        <w:szCs w:val="16"/>
      </w:rPr>
      <w:t>119240</w:t>
    </w:r>
    <w:r w:rsidR="00346607">
      <w:rPr>
        <w:rStyle w:val="PageNumber"/>
        <w:rFonts w:ascii="Univers ATT" w:hAnsi="Univers ATT"/>
        <w:snapToGrid w:val="0"/>
        <w:sz w:val="16"/>
        <w:szCs w:val="16"/>
      </w:rPr>
      <w:t>(</w:t>
    </w:r>
    <w:r w:rsidR="00191C01">
      <w:rPr>
        <w:rStyle w:val="PageNumber"/>
        <w:rFonts w:ascii="Univers ATT" w:hAnsi="Univers ATT"/>
        <w:snapToGrid w:val="0"/>
        <w:sz w:val="16"/>
        <w:szCs w:val="16"/>
      </w:rPr>
      <w:t>5</w:t>
    </w:r>
    <w:r w:rsidR="00C83EAA">
      <w:rPr>
        <w:rStyle w:val="PageNumber"/>
        <w:rFonts w:ascii="Univers ATT" w:hAnsi="Univers ATT"/>
        <w:snapToGrid w:val="0"/>
        <w:sz w:val="16"/>
        <w:szCs w:val="16"/>
      </w:rPr>
      <w:t>/15</w:t>
    </w:r>
    <w:r w:rsidR="00346607">
      <w:rPr>
        <w:rStyle w:val="PageNumber"/>
        <w:rFonts w:ascii="Univers ATT" w:hAnsi="Univers ATT"/>
        <w:snapToGrid w:val="0"/>
        <w:sz w:val="16"/>
        <w:szCs w:val="16"/>
      </w:rPr>
      <w:t xml:space="preserve">)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SBT HUMAN SERVICE</w:t>
    </w:r>
    <w:r w:rsidR="006C6675">
      <w:rPr>
        <w:rStyle w:val="PageNumber"/>
        <w:rFonts w:ascii="Univers ATT" w:hAnsi="Univers ATT"/>
        <w:snapToGrid w:val="0"/>
        <w:sz w:val="16"/>
        <w:szCs w:val="16"/>
      </w:rPr>
      <w:t>S</w:t>
    </w:r>
    <w:r w:rsidR="00CE2585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2663B1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6C6675">
      <w:rPr>
        <w:rStyle w:val="PageNumber"/>
        <w:rFonts w:ascii="Univers ATT" w:hAnsi="Univers ATT"/>
        <w:snapToGrid w:val="0"/>
        <w:sz w:val="16"/>
        <w:szCs w:val="16"/>
      </w:rPr>
      <w:t xml:space="preserve">RENEWAL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APPLICATION</w:t>
    </w:r>
    <w:r w:rsidR="00191C01">
      <w:rPr>
        <w:rStyle w:val="PageNumber"/>
        <w:rFonts w:ascii="Univers ATT" w:hAnsi="Univers ATT"/>
        <w:snapToGrid w:val="0"/>
        <w:sz w:val="16"/>
        <w:szCs w:val="16"/>
      </w:rPr>
      <w:t xml:space="preserve"> – NEW HAMPSHIRE</w:t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Page </w:t>
    </w:r>
    <w:r w:rsidR="00A21E68" w:rsidRPr="00CC48AE">
      <w:rPr>
        <w:rStyle w:val="PageNumber"/>
        <w:rFonts w:ascii="Univers ATT" w:hAnsi="Univers ATT"/>
        <w:snapToGrid w:val="0"/>
        <w:sz w:val="16"/>
        <w:szCs w:val="16"/>
      </w:rPr>
      <w:fldChar w:fldCharType="begin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instrText xml:space="preserve"> PAGE </w:instrText>
    </w:r>
    <w:r w:rsidR="00A21E68" w:rsidRPr="00CC48AE">
      <w:rPr>
        <w:rStyle w:val="PageNumber"/>
        <w:rFonts w:ascii="Univers ATT" w:hAnsi="Univers ATT"/>
        <w:snapToGrid w:val="0"/>
        <w:sz w:val="16"/>
        <w:szCs w:val="16"/>
      </w:rPr>
      <w:fldChar w:fldCharType="separate"/>
    </w:r>
    <w:r w:rsidR="00BC6F98">
      <w:rPr>
        <w:rStyle w:val="PageNumber"/>
        <w:rFonts w:ascii="Univers ATT" w:hAnsi="Univers ATT"/>
        <w:noProof/>
        <w:snapToGrid w:val="0"/>
        <w:sz w:val="16"/>
        <w:szCs w:val="16"/>
      </w:rPr>
      <w:t>5</w:t>
    </w:r>
    <w:r w:rsidR="00A21E68" w:rsidRPr="00CC48AE">
      <w:rPr>
        <w:rStyle w:val="PageNumber"/>
        <w:rFonts w:ascii="Univers ATT" w:hAnsi="Univers ATT"/>
        <w:snapToGrid w:val="0"/>
        <w:sz w:val="16"/>
        <w:szCs w:val="16"/>
      </w:rPr>
      <w:fldChar w:fldCharType="end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 of </w:t>
    </w:r>
    <w:r w:rsidR="00346607">
      <w:rPr>
        <w:rStyle w:val="PageNumber"/>
        <w:rFonts w:ascii="Univers ATT" w:hAnsi="Univers ATT"/>
        <w:snapToGrid w:val="0"/>
        <w:sz w:val="16"/>
        <w:szCs w:val="16"/>
      </w:rPr>
      <w:t>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01" w:rsidRDefault="00191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675" w:rsidRDefault="006C6675">
      <w:r>
        <w:separator/>
      </w:r>
    </w:p>
  </w:footnote>
  <w:footnote w:type="continuationSeparator" w:id="0">
    <w:p w:rsidR="006C6675" w:rsidRDefault="006C6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01" w:rsidRDefault="00191C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01" w:rsidRDefault="00191C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01" w:rsidRDefault="00191C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560"/>
    <w:multiLevelType w:val="hybridMultilevel"/>
    <w:tmpl w:val="92646D96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02A71"/>
    <w:multiLevelType w:val="hybridMultilevel"/>
    <w:tmpl w:val="7C9601A4"/>
    <w:lvl w:ilvl="0" w:tplc="2DA2F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9A07BD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E0E82"/>
    <w:multiLevelType w:val="hybridMultilevel"/>
    <w:tmpl w:val="B226E4D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359CF"/>
    <w:multiLevelType w:val="hybridMultilevel"/>
    <w:tmpl w:val="52FAC54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0461"/>
    <w:multiLevelType w:val="hybridMultilevel"/>
    <w:tmpl w:val="6BA29E3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5159F"/>
    <w:multiLevelType w:val="hybridMultilevel"/>
    <w:tmpl w:val="CB3E982A"/>
    <w:lvl w:ilvl="0" w:tplc="5CBC048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BA016C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8B2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B3CBF"/>
    <w:multiLevelType w:val="hybridMultilevel"/>
    <w:tmpl w:val="49AA7732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B69CD"/>
    <w:multiLevelType w:val="hybridMultilevel"/>
    <w:tmpl w:val="36941B3C"/>
    <w:lvl w:ilvl="0" w:tplc="05FCEF9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6504EE"/>
    <w:multiLevelType w:val="hybridMultilevel"/>
    <w:tmpl w:val="A682532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43433"/>
    <w:multiLevelType w:val="hybridMultilevel"/>
    <w:tmpl w:val="5B846A9C"/>
    <w:lvl w:ilvl="0" w:tplc="E70E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A6B"/>
    <w:multiLevelType w:val="hybridMultilevel"/>
    <w:tmpl w:val="7C543BA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E80D8F"/>
    <w:multiLevelType w:val="hybridMultilevel"/>
    <w:tmpl w:val="D4F8D210"/>
    <w:lvl w:ilvl="0" w:tplc="2BA016C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A2C2E80"/>
    <w:multiLevelType w:val="hybridMultilevel"/>
    <w:tmpl w:val="2DB83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stylePaneFormatFilter w:val="3F01"/>
  <w:trackRevisions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B11CAB"/>
    <w:rsid w:val="00015D5A"/>
    <w:rsid w:val="00023011"/>
    <w:rsid w:val="00040491"/>
    <w:rsid w:val="000A6426"/>
    <w:rsid w:val="000C05DF"/>
    <w:rsid w:val="000C7341"/>
    <w:rsid w:val="000D3608"/>
    <w:rsid w:val="000E02E5"/>
    <w:rsid w:val="000E39A8"/>
    <w:rsid w:val="00111DC9"/>
    <w:rsid w:val="0011332E"/>
    <w:rsid w:val="00115C32"/>
    <w:rsid w:val="00137774"/>
    <w:rsid w:val="00151B58"/>
    <w:rsid w:val="001825A7"/>
    <w:rsid w:val="0018695A"/>
    <w:rsid w:val="00191C01"/>
    <w:rsid w:val="001927E9"/>
    <w:rsid w:val="001B3567"/>
    <w:rsid w:val="001C7C1B"/>
    <w:rsid w:val="001F2708"/>
    <w:rsid w:val="00224B04"/>
    <w:rsid w:val="002442B5"/>
    <w:rsid w:val="00262F4E"/>
    <w:rsid w:val="002663B1"/>
    <w:rsid w:val="00277736"/>
    <w:rsid w:val="00291E8F"/>
    <w:rsid w:val="002A62FC"/>
    <w:rsid w:val="002F774D"/>
    <w:rsid w:val="0030030E"/>
    <w:rsid w:val="00317CD2"/>
    <w:rsid w:val="00346607"/>
    <w:rsid w:val="003563ED"/>
    <w:rsid w:val="0037315C"/>
    <w:rsid w:val="00375D16"/>
    <w:rsid w:val="0039472D"/>
    <w:rsid w:val="00396A96"/>
    <w:rsid w:val="003B71D4"/>
    <w:rsid w:val="003E1C95"/>
    <w:rsid w:val="00404645"/>
    <w:rsid w:val="00406267"/>
    <w:rsid w:val="004121D9"/>
    <w:rsid w:val="00442E6E"/>
    <w:rsid w:val="00461117"/>
    <w:rsid w:val="00462D36"/>
    <w:rsid w:val="00481A8E"/>
    <w:rsid w:val="004F589D"/>
    <w:rsid w:val="0051602E"/>
    <w:rsid w:val="005772A3"/>
    <w:rsid w:val="00583EF3"/>
    <w:rsid w:val="00585443"/>
    <w:rsid w:val="005A4664"/>
    <w:rsid w:val="005B7F49"/>
    <w:rsid w:val="005F09D9"/>
    <w:rsid w:val="00615F54"/>
    <w:rsid w:val="006236A8"/>
    <w:rsid w:val="00630692"/>
    <w:rsid w:val="00635807"/>
    <w:rsid w:val="00662F41"/>
    <w:rsid w:val="0066401A"/>
    <w:rsid w:val="0067035A"/>
    <w:rsid w:val="006708A6"/>
    <w:rsid w:val="0068448E"/>
    <w:rsid w:val="006B442F"/>
    <w:rsid w:val="006C6675"/>
    <w:rsid w:val="006F4649"/>
    <w:rsid w:val="00705B33"/>
    <w:rsid w:val="007076EC"/>
    <w:rsid w:val="00725C84"/>
    <w:rsid w:val="00725CAC"/>
    <w:rsid w:val="00744B51"/>
    <w:rsid w:val="007848A2"/>
    <w:rsid w:val="007D39CB"/>
    <w:rsid w:val="008109EB"/>
    <w:rsid w:val="00836148"/>
    <w:rsid w:val="00844FD1"/>
    <w:rsid w:val="00853DB6"/>
    <w:rsid w:val="00867B6D"/>
    <w:rsid w:val="008A43EF"/>
    <w:rsid w:val="008A5B3B"/>
    <w:rsid w:val="008B439A"/>
    <w:rsid w:val="008C1A86"/>
    <w:rsid w:val="008D7868"/>
    <w:rsid w:val="008E0DD3"/>
    <w:rsid w:val="008E4502"/>
    <w:rsid w:val="008F15AC"/>
    <w:rsid w:val="00917C9C"/>
    <w:rsid w:val="00922860"/>
    <w:rsid w:val="00923AE2"/>
    <w:rsid w:val="009243EB"/>
    <w:rsid w:val="00934358"/>
    <w:rsid w:val="009758B4"/>
    <w:rsid w:val="0097750E"/>
    <w:rsid w:val="009C1EE4"/>
    <w:rsid w:val="009C67BF"/>
    <w:rsid w:val="009D47BA"/>
    <w:rsid w:val="009F66AE"/>
    <w:rsid w:val="00A21E68"/>
    <w:rsid w:val="00A82E2A"/>
    <w:rsid w:val="00A83CA6"/>
    <w:rsid w:val="00A9367F"/>
    <w:rsid w:val="00A94A9E"/>
    <w:rsid w:val="00AC1AA0"/>
    <w:rsid w:val="00AD7187"/>
    <w:rsid w:val="00AD7489"/>
    <w:rsid w:val="00B11CAB"/>
    <w:rsid w:val="00B31143"/>
    <w:rsid w:val="00B32906"/>
    <w:rsid w:val="00B44FC6"/>
    <w:rsid w:val="00B638A3"/>
    <w:rsid w:val="00B72C45"/>
    <w:rsid w:val="00B74161"/>
    <w:rsid w:val="00B848EC"/>
    <w:rsid w:val="00B86FF1"/>
    <w:rsid w:val="00BA440A"/>
    <w:rsid w:val="00BC6F98"/>
    <w:rsid w:val="00BD4288"/>
    <w:rsid w:val="00C26A4A"/>
    <w:rsid w:val="00C33441"/>
    <w:rsid w:val="00C63A80"/>
    <w:rsid w:val="00C718C2"/>
    <w:rsid w:val="00C74ABA"/>
    <w:rsid w:val="00C76105"/>
    <w:rsid w:val="00C83EAA"/>
    <w:rsid w:val="00CB5EA2"/>
    <w:rsid w:val="00CC48AE"/>
    <w:rsid w:val="00CE2585"/>
    <w:rsid w:val="00CF0F5B"/>
    <w:rsid w:val="00CF7E46"/>
    <w:rsid w:val="00D25FC0"/>
    <w:rsid w:val="00D57FBD"/>
    <w:rsid w:val="00D721FE"/>
    <w:rsid w:val="00D74F89"/>
    <w:rsid w:val="00D851DE"/>
    <w:rsid w:val="00D85BB8"/>
    <w:rsid w:val="00D927E2"/>
    <w:rsid w:val="00DB1F56"/>
    <w:rsid w:val="00E25E22"/>
    <w:rsid w:val="00E46604"/>
    <w:rsid w:val="00E567E2"/>
    <w:rsid w:val="00EA1B85"/>
    <w:rsid w:val="00EA2E84"/>
    <w:rsid w:val="00EA4C1B"/>
    <w:rsid w:val="00EA6678"/>
    <w:rsid w:val="00EC223C"/>
    <w:rsid w:val="00ED04AE"/>
    <w:rsid w:val="00EF005F"/>
    <w:rsid w:val="00EF28DB"/>
    <w:rsid w:val="00F118D1"/>
    <w:rsid w:val="00F243DA"/>
    <w:rsid w:val="00F72426"/>
    <w:rsid w:val="00F80F77"/>
    <w:rsid w:val="00FA43C4"/>
    <w:rsid w:val="00FD3D55"/>
    <w:rsid w:val="00FE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E3AEE-9A16-458C-9A66-8C1B13C3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1688</Words>
  <Characters>10562</Characters>
  <Application>Microsoft Office Word</Application>
  <DocSecurity>0</DocSecurity>
  <Lines>660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/ ALARM / FIRE PROTECTION PROGRAM APPLICATION</vt:lpstr>
    </vt:vector>
  </TitlesOfParts>
  <Company>Smith, Bell &amp; Thompson</Company>
  <LinksUpToDate>false</LinksUpToDate>
  <CharactersWithSpaces>12015</CharactersWithSpaces>
  <SharedDoc>false</SharedDoc>
  <HLinks>
    <vt:vector size="12" baseType="variant">
      <vt:variant>
        <vt:i4>5242901</vt:i4>
      </vt:variant>
      <vt:variant>
        <vt:i4>23</vt:i4>
      </vt:variant>
      <vt:variant>
        <vt:i4>0</vt:i4>
      </vt:variant>
      <vt:variant>
        <vt:i4>5</vt:i4>
      </vt:variant>
      <vt:variant>
        <vt:lpwstr>http://www.willishrhprograms.com/</vt:lpwstr>
      </vt:variant>
      <vt:variant>
        <vt:lpwstr/>
      </vt:variant>
      <vt:variant>
        <vt:i4>6094887</vt:i4>
      </vt:variant>
      <vt:variant>
        <vt:i4>0</vt:i4>
      </vt:variant>
      <vt:variant>
        <vt:i4>0</vt:i4>
      </vt:variant>
      <vt:variant>
        <vt:i4>5</vt:i4>
      </vt:variant>
      <vt:variant>
        <vt:lpwstr>mailto:Matthew.Charlton@Willis.com.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/ ALARM / FIRE PROTECTION PROGRAM APPLICATION</dc:title>
  <dc:subject/>
  <dc:creator>Amy Golden</dc:creator>
  <cp:keywords/>
  <cp:lastModifiedBy>ghenness</cp:lastModifiedBy>
  <cp:revision>2</cp:revision>
  <cp:lastPrinted>2008-12-09T20:28:00Z</cp:lastPrinted>
  <dcterms:created xsi:type="dcterms:W3CDTF">2015-05-28T20:40:00Z</dcterms:created>
  <dcterms:modified xsi:type="dcterms:W3CDTF">2015-05-28T20:40:00Z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